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8C80" w14:textId="5D07293A" w:rsidR="00375C1A" w:rsidRPr="00375C1A" w:rsidRDefault="00375C1A" w:rsidP="00204EC2">
      <w:pPr>
        <w:pStyle w:val="NoSpacing"/>
        <w:jc w:val="center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სარეკომენდაციო ვერსია</w:t>
      </w:r>
    </w:p>
    <w:p w14:paraId="2E3B67AB" w14:textId="02263BEC" w:rsidR="008D66B6" w:rsidRPr="00F66167" w:rsidRDefault="001E633F" w:rsidP="00204EC2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gamoyenebis instruqcia: informacia pacientisTvis</w:t>
      </w:r>
    </w:p>
    <w:p w14:paraId="3804D321" w14:textId="77777777" w:rsidR="004F1CE2" w:rsidRPr="00F66167" w:rsidRDefault="004F1CE2" w:rsidP="00204EC2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2C2461D2" w14:textId="77777777" w:rsidR="001E633F" w:rsidRPr="00F66167" w:rsidRDefault="000707EE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des</w:t>
      </w:r>
      <w:r w:rsidR="0065299C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i</w:t>
      </w:r>
      <w:r w:rsidR="00EB5B3F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65299C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normoni 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0.5</w:t>
      </w:r>
      <w:r w:rsidR="006803F2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mg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/ml</w:t>
      </w:r>
      <w:r w:rsidR="00EB5B3F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SigniT misaRebi xsnari</w:t>
      </w:r>
    </w:p>
    <w:p w14:paraId="0AC97E0C" w14:textId="77777777" w:rsidR="00322BB3" w:rsidRPr="00F66167" w:rsidRDefault="00322BB3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6EF55425" w14:textId="77777777" w:rsidR="00647F95" w:rsidRPr="00F66167" w:rsidRDefault="00647F95" w:rsidP="00647F9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preparatis miRebamde saWiroa gamoyenebis instruqciis yuradRebiT wakiTxva, radgan Seicavs </w:t>
      </w:r>
      <w:r w:rsidR="006803F2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pacientisTvis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mniSvnelovan informacias.</w:t>
      </w:r>
    </w:p>
    <w:p w14:paraId="54A9FBB6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 instruqciis Senaxva. SesaZloa warmoiSvas misi xelaxali gacnobis aucilebloba.</w:t>
      </w:r>
    </w:p>
    <w:p w14:paraId="182A6117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damatebiTi kiTxvebis arsebobisas, </w:t>
      </w:r>
      <w:r w:rsidR="00EB5B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pacientma unda mi</w:t>
      </w: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marTos mkurnal eqims an farmacevts.</w:t>
      </w:r>
    </w:p>
    <w:p w14:paraId="2CDB7F61" w14:textId="77777777" w:rsidR="001E633F" w:rsidRPr="00F66167" w:rsidRDefault="001F6656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medikamenti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gankuTvnilia mxolod pacientisTvis. </w:t>
      </w:r>
      <w:r w:rsidR="0015504D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ar SeiZleba misi micema sxva pirebisaTvis. 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simptomebis msgavsebis miuxedav</w:t>
      </w:r>
      <w:r w:rsidR="00EB5B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ad,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</w:t>
      </w:r>
      <w:r w:rsidR="0015504D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is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SesaZloa saziano aRmo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Cndes maTi janmrTelobisTvis.</w:t>
      </w:r>
    </w:p>
    <w:p w14:paraId="7BB285C6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Tu gamovlindeba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nebismieri gverdiT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i efeqti,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pacientma unda mimarTos mkurnal eqims an farmacevts. es moicavs iseT SesaZlo gverdiT movlenebs, romlebic ar aris CamoTvlili instruqciaSi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 ix.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paragrafi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 4.</w:t>
      </w:r>
      <w:r w:rsidR="009B0C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0AC2FF75" w14:textId="77777777" w:rsidR="001E633F" w:rsidRPr="00F66167" w:rsidRDefault="001E633F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5CEEF29" w14:textId="77777777" w:rsidR="001E633F" w:rsidRPr="00F66167" w:rsidRDefault="001E633F" w:rsidP="00F23DC4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instruqciaSi mocemulia:</w:t>
      </w:r>
    </w:p>
    <w:p w14:paraId="1EB9F8EC" w14:textId="77777777" w:rsidR="002E5CF5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ras 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warmoadgens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65299C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65299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E5CF5" w:rsidRPr="00F66167">
        <w:rPr>
          <w:rFonts w:ascii="AcadNusx" w:hAnsi="AcadNusx"/>
          <w:noProof/>
          <w:sz w:val="24"/>
          <w:szCs w:val="24"/>
          <w:lang w:val="ka-GE"/>
        </w:rPr>
        <w:t xml:space="preserve">normoni 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misi gamoyeneba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5F8F477B" w14:textId="77777777" w:rsidR="001E633F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ra unda icodes pacientma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miRebamde</w:t>
      </w:r>
    </w:p>
    <w:p w14:paraId="16B61A0B" w14:textId="77777777" w:rsidR="001E633F" w:rsidRPr="00F66167" w:rsidRDefault="000707EE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miRebis wesi</w:t>
      </w:r>
    </w:p>
    <w:p w14:paraId="6311E219" w14:textId="77777777" w:rsidR="001E633F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SesaZlo gverdiTi movlenebi</w:t>
      </w:r>
    </w:p>
    <w:p w14:paraId="401BCB93" w14:textId="77777777" w:rsidR="001E633F" w:rsidRPr="00F66167" w:rsidRDefault="002E5CF5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es</w:t>
      </w:r>
      <w:r w:rsidRPr="00F66167">
        <w:rPr>
          <w:rFonts w:ascii="AcadNusx" w:hAnsi="AcadNusx"/>
          <w:noProof/>
          <w:sz w:val="24"/>
          <w:szCs w:val="24"/>
          <w:lang w:val="ka-GE"/>
        </w:rPr>
        <w:t>lora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ta</w:t>
      </w:r>
      <w:r w:rsidRPr="00F66167">
        <w:rPr>
          <w:rFonts w:ascii="AcadNusx" w:hAnsi="AcadNusx"/>
          <w:noProof/>
          <w:sz w:val="24"/>
          <w:szCs w:val="24"/>
          <w:lang w:val="ka-GE"/>
        </w:rPr>
        <w:t>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normon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Senaxvis wesi</w:t>
      </w:r>
    </w:p>
    <w:p w14:paraId="055D8EDD" w14:textId="77777777" w:rsidR="001E633F" w:rsidRPr="00F66167" w:rsidRDefault="001F6656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SefuTvis Semcveloba</w:t>
      </w:r>
      <w:r w:rsidR="002F361F" w:rsidRPr="00F66167">
        <w:rPr>
          <w:rFonts w:ascii="AcadNusx" w:hAnsi="AcadNusx"/>
          <w:noProof/>
          <w:sz w:val="24"/>
          <w:szCs w:val="24"/>
          <w:lang w:val="ka-GE"/>
        </w:rPr>
        <w:t xml:space="preserve"> da </w:t>
      </w:r>
      <w:r w:rsidRPr="00F66167">
        <w:rPr>
          <w:rFonts w:ascii="AcadNusx" w:hAnsi="AcadNusx"/>
          <w:noProof/>
          <w:sz w:val="24"/>
          <w:szCs w:val="24"/>
          <w:lang w:val="ka-GE"/>
        </w:rPr>
        <w:t>sxva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 xml:space="preserve"> informacia</w:t>
      </w:r>
    </w:p>
    <w:p w14:paraId="713E5A32" w14:textId="77777777" w:rsidR="001E633F" w:rsidRPr="00F66167" w:rsidRDefault="001E633F" w:rsidP="00F23DC4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00172CED" w14:textId="77777777" w:rsidR="00684304" w:rsidRPr="00F66167" w:rsidRDefault="00684304" w:rsidP="0015504D">
      <w:pPr>
        <w:pStyle w:val="NoSpacing"/>
        <w:numPr>
          <w:ilvl w:val="0"/>
          <w:numId w:val="20"/>
        </w:num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ras </w:t>
      </w:r>
      <w:r w:rsidR="00527A1A" w:rsidRPr="00F66167">
        <w:rPr>
          <w:rFonts w:ascii="AcadNusx" w:hAnsi="AcadNusx"/>
          <w:b/>
          <w:noProof/>
          <w:sz w:val="24"/>
          <w:szCs w:val="24"/>
          <w:lang w:val="ka-GE"/>
        </w:rPr>
        <w:t>warmoadgens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desloratadini </w:t>
      </w:r>
      <w:r w:rsidR="007950BB" w:rsidRPr="00F66167">
        <w:rPr>
          <w:rFonts w:ascii="AcadNusx" w:hAnsi="AcadNusx"/>
          <w:b/>
          <w:noProof/>
          <w:sz w:val="24"/>
          <w:szCs w:val="24"/>
          <w:lang w:val="ka-GE"/>
        </w:rPr>
        <w:t>normoni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da 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>misi gamoyeneba</w:t>
      </w:r>
    </w:p>
    <w:p w14:paraId="14231DD9" w14:textId="77777777" w:rsidR="00527A1A" w:rsidRPr="00F66167" w:rsidRDefault="00527A1A" w:rsidP="0015504D">
      <w:pPr>
        <w:pStyle w:val="NoSpacing"/>
        <w:ind w:left="720"/>
        <w:jc w:val="center"/>
        <w:rPr>
          <w:rFonts w:ascii="AcadNusx" w:hAnsi="AcadNusx"/>
          <w:b/>
          <w:noProof/>
          <w:sz w:val="24"/>
          <w:szCs w:val="24"/>
          <w:lang w:val="ka-GE"/>
        </w:rPr>
      </w:pPr>
    </w:p>
    <w:p w14:paraId="223CC595" w14:textId="77777777" w:rsidR="007950BB" w:rsidRPr="00F66167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SigniT misaRebi xsnari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aris antialergiuli preparati, romelic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 xml:space="preserve">ar iwvevs </w:t>
      </w:r>
      <w:r w:rsidR="00990D6C" w:rsidRPr="00F66167">
        <w:rPr>
          <w:rFonts w:ascii="AcadNusx" w:hAnsi="AcadNusx"/>
          <w:noProof/>
          <w:sz w:val="24"/>
          <w:szCs w:val="24"/>
          <w:lang w:val="ka-GE"/>
        </w:rPr>
        <w:t xml:space="preserve">Zilianobas. 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is xels uwyobs alergiuli reaqciisa da misi simptomebis gakontrolebas.</w:t>
      </w:r>
    </w:p>
    <w:p w14:paraId="1074ABA9" w14:textId="77777777" w:rsidR="00053DCC" w:rsidRPr="00F66167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SigniT misaRebi xsnari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xsnis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alergiul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r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initTan dakavSirebul </w:t>
      </w:r>
      <w:r w:rsidR="00435F92" w:rsidRPr="00F66167">
        <w:rPr>
          <w:rFonts w:ascii="AcadNusx" w:hAnsi="AcadNusx"/>
          <w:noProof/>
          <w:sz w:val="24"/>
          <w:szCs w:val="24"/>
          <w:lang w:val="ka-GE"/>
        </w:rPr>
        <w:t>simptomebs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(cxviris gasavlebis anTeba, rac gamowveulia alergiiT, rogoric</w:t>
      </w:r>
      <w:r w:rsidR="002A0D88" w:rsidRPr="00F66167">
        <w:rPr>
          <w:rFonts w:ascii="AcadNusx" w:hAnsi="AcadNusx"/>
          <w:noProof/>
          <w:sz w:val="24"/>
          <w:szCs w:val="24"/>
          <w:lang w:val="ka-GE"/>
        </w:rPr>
        <w:t>aa WinWris cieba an alergia mtv</w:t>
      </w:r>
      <w:r w:rsidRPr="00F66167">
        <w:rPr>
          <w:rFonts w:ascii="AcadNusx" w:hAnsi="AcadNusx"/>
          <w:noProof/>
          <w:sz w:val="24"/>
          <w:szCs w:val="24"/>
          <w:lang w:val="ka-GE"/>
        </w:rPr>
        <w:t>ris</w:t>
      </w:r>
      <w:r w:rsidR="002A0D88" w:rsidRPr="00F66167">
        <w:rPr>
          <w:rFonts w:ascii="AcadNusx" w:hAnsi="AcadNusx"/>
          <w:noProof/>
          <w:sz w:val="24"/>
          <w:szCs w:val="24"/>
          <w:lang w:val="ka-GE"/>
        </w:rPr>
        <w:t xml:space="preserve"> tkipebis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mimarT). es simptomebi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 xml:space="preserve"> moicavs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cemineba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cxviris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qavils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gamonadens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cxviridan, sasis qavils, Tvalebis qavils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>, SewiTleba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an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cremldena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.  </w:t>
      </w:r>
    </w:p>
    <w:p w14:paraId="66EA1B14" w14:textId="77777777" w:rsidR="002B3224" w:rsidRPr="00F66167" w:rsidRDefault="00DC6134" w:rsidP="00B73543">
      <w:pPr>
        <w:pStyle w:val="NoSpacing"/>
        <w:jc w:val="both"/>
        <w:rPr>
          <w:rFonts w:ascii="AcadNusx" w:hAnsi="AcadNusx" w:cs="Sylfaen"/>
          <w:noProof/>
          <w:sz w:val="24"/>
          <w:szCs w:val="24"/>
          <w:shd w:val="clear" w:color="auto" w:fill="D2EDB9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 xml:space="preserve">SigniT misaRebi xsnari </w:t>
      </w:r>
      <w:r w:rsidRPr="00F66167">
        <w:rPr>
          <w:rFonts w:ascii="AcadNusx" w:hAnsi="AcadNusx"/>
          <w:noProof/>
          <w:sz w:val="24"/>
          <w:szCs w:val="24"/>
          <w:lang w:val="ka-GE"/>
        </w:rPr>
        <w:t>aseve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xsnis </w:t>
      </w:r>
      <w:r w:rsidR="0091380E" w:rsidRPr="00F66167">
        <w:rPr>
          <w:rFonts w:ascii="AcadNusx" w:hAnsi="AcadNusx"/>
          <w:noProof/>
          <w:sz w:val="24"/>
          <w:szCs w:val="24"/>
          <w:lang w:val="ka-GE"/>
        </w:rPr>
        <w:t>WinWris ciebasTan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06551B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lergiiT gamowveuli kanis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mdgomareob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a) dakavSirebul simptomebs. es simptomebia qavili 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>da gamonayar</w:t>
      </w:r>
      <w:r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kanze. </w:t>
      </w:r>
    </w:p>
    <w:p w14:paraId="3E1DC04F" w14:textId="77777777" w:rsidR="00181E31" w:rsidRPr="00F66167" w:rsidRDefault="0015504D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simptomebis moxsna</w:t>
      </w:r>
      <w:r w:rsidR="00181E31" w:rsidRPr="00F66167">
        <w:rPr>
          <w:rFonts w:ascii="AcadNusx" w:hAnsi="AcadNusx"/>
          <w:noProof/>
          <w:sz w:val="24"/>
          <w:szCs w:val="24"/>
          <w:lang w:val="ka-GE"/>
        </w:rPr>
        <w:t xml:space="preserve"> narCundeba mTeli DdRis ganmavlobaSi, rac ganapirobebs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pacientis Cveul</w:t>
      </w:r>
      <w:r w:rsidR="00181E31" w:rsidRPr="00F66167">
        <w:rPr>
          <w:rFonts w:ascii="AcadNusx" w:hAnsi="AcadNusx"/>
          <w:noProof/>
          <w:sz w:val="24"/>
          <w:szCs w:val="24"/>
          <w:lang w:val="ka-GE"/>
        </w:rPr>
        <w:t xml:space="preserve"> aqtivobas da normalur Zils.</w:t>
      </w:r>
    </w:p>
    <w:p w14:paraId="16675BB6" w14:textId="77777777" w:rsidR="00181E31" w:rsidRPr="00F66167" w:rsidRDefault="00181E31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63613C3" w14:textId="77777777" w:rsidR="0006551B" w:rsidRPr="00F66167" w:rsidRDefault="0006551B" w:rsidP="0006551B">
      <w:pPr>
        <w:pStyle w:val="NoSpacing"/>
        <w:numPr>
          <w:ilvl w:val="0"/>
          <w:numId w:val="20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ra unda icodes pacientma desloratadini normoni</w:t>
      </w:r>
      <w:r w:rsidR="007D474C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miRebamde</w:t>
      </w:r>
    </w:p>
    <w:p w14:paraId="33A0CD9F" w14:textId="77777777" w:rsidR="00435F92" w:rsidRPr="00F66167" w:rsidRDefault="00435F92" w:rsidP="0096050B">
      <w:pPr>
        <w:pStyle w:val="NoSpacing"/>
        <w:ind w:left="36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AFD25ED" w14:textId="77777777" w:rsidR="00DD3B10" w:rsidRPr="00F66167" w:rsidRDefault="0006551B" w:rsidP="00B73543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lastRenderedPageBreak/>
        <w:t xml:space="preserve">desloratadini normoni </w:t>
      </w:r>
      <w:r w:rsidR="00DD3B10" w:rsidRPr="00F66167">
        <w:rPr>
          <w:rFonts w:ascii="AcadNusx" w:hAnsi="AcadNusx"/>
          <w:b/>
          <w:noProof/>
          <w:sz w:val="24"/>
          <w:szCs w:val="24"/>
          <w:lang w:val="ka-GE"/>
        </w:rPr>
        <w:t>ar miiReba:</w:t>
      </w:r>
    </w:p>
    <w:p w14:paraId="1CA4D4C9" w14:textId="77777777" w:rsidR="00DD3B10" w:rsidRPr="00F66167" w:rsidRDefault="0006551B" w:rsidP="0091380E">
      <w:pPr>
        <w:pStyle w:val="NoSpacing"/>
        <w:numPr>
          <w:ilvl w:val="0"/>
          <w:numId w:val="2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pacienti alergiulia (hipermgrZnobiare</w:t>
      </w:r>
      <w:r w:rsidR="000F3B35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noProof/>
          <w:sz w:val="24"/>
          <w:szCs w:val="24"/>
          <w:lang w:val="ka-GE"/>
        </w:rPr>
        <w:t>) desloratadinis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6050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preparatis </w:t>
      </w:r>
      <w:r w:rsidR="00DD3B10" w:rsidRPr="00F66167">
        <w:rPr>
          <w:rFonts w:ascii="AcadNusx" w:hAnsi="AcadNusx"/>
          <w:noProof/>
          <w:sz w:val="24"/>
          <w:szCs w:val="24"/>
          <w:lang w:val="ka-GE"/>
        </w:rPr>
        <w:t>sxva romelime ingredientis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(CamonaTvali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ix. </w:t>
      </w:r>
      <w:r w:rsidR="00A86EBC" w:rsidRPr="00F66167">
        <w:rPr>
          <w:rFonts w:ascii="AcadNusx" w:hAnsi="AcadNusx"/>
          <w:noProof/>
          <w:sz w:val="24"/>
          <w:szCs w:val="24"/>
          <w:lang w:val="ka-GE"/>
        </w:rPr>
        <w:t>me-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6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paragrafSi</w:t>
      </w:r>
      <w:r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, an loratadinis </w:t>
      </w:r>
      <w:r w:rsidR="0096050B" w:rsidRPr="00F66167">
        <w:rPr>
          <w:rFonts w:ascii="AcadNusx" w:hAnsi="AcadNusx"/>
          <w:noProof/>
          <w:sz w:val="24"/>
          <w:szCs w:val="24"/>
          <w:lang w:val="ka-GE"/>
        </w:rPr>
        <w:t>mimarT.</w:t>
      </w:r>
    </w:p>
    <w:p w14:paraId="7A83D4C5" w14:textId="77777777" w:rsidR="00DD3B10" w:rsidRPr="00F66167" w:rsidRDefault="00DD3B10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E867AC9" w14:textId="77777777" w:rsidR="00D437CE" w:rsidRPr="00F66167" w:rsidRDefault="00D437CE" w:rsidP="00D437CE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gafrTxilebebi da sifrTxilis zomebi</w:t>
      </w:r>
    </w:p>
    <w:p w14:paraId="7821362D" w14:textId="77777777" w:rsidR="0015504D" w:rsidRPr="00F66167" w:rsidRDefault="0091380E" w:rsidP="00D437C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saWiroa mkurnal eqimTan an farmacevtTan mimarTva desloratadini normonis miRebamde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:</w:t>
      </w:r>
    </w:p>
    <w:p w14:paraId="2D284F4A" w14:textId="77777777" w:rsidR="00DD3B10" w:rsidRPr="00F66167" w:rsidRDefault="00D437CE" w:rsidP="0015504D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pacients aReniSneba T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irkmelebis funqciis daqveiTeba;</w:t>
      </w:r>
    </w:p>
    <w:p w14:paraId="7E7695EE" w14:textId="77777777" w:rsidR="0015504D" w:rsidRPr="00F66167" w:rsidRDefault="0015504D" w:rsidP="0015504D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pacients gulyrebis samedicino an ojaxuri anamnezi aqvs.</w:t>
      </w:r>
    </w:p>
    <w:p w14:paraId="2662D9AD" w14:textId="77777777" w:rsidR="00435F92" w:rsidRPr="00F66167" w:rsidRDefault="00435F92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39459265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bavSvebsa da mozardebSi gamoyeneba</w:t>
      </w:r>
    </w:p>
    <w:p w14:paraId="3D0E10A5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 xml:space="preserve">dauSvebelia </w:t>
      </w:r>
      <w:r w:rsidR="00101173" w:rsidRPr="00F66167">
        <w:rPr>
          <w:rFonts w:ascii="AcadNusx" w:hAnsi="AcadNusx"/>
          <w:noProof/>
          <w:sz w:val="24"/>
          <w:szCs w:val="24"/>
          <w:u w:val="single"/>
          <w:lang w:val="ka-GE"/>
        </w:rPr>
        <w:t>medikamentis micema 1 wlamde asakis bavSvebisaTvis.</w:t>
      </w:r>
    </w:p>
    <w:p w14:paraId="5FA16F9E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F43ECE5" w14:textId="77777777" w:rsidR="00F9244B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sxva medikamentebi da </w:t>
      </w:r>
      <w:r w:rsidR="00D437CE" w:rsidRPr="00F66167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</w:p>
    <w:p w14:paraId="7BE3E7A0" w14:textId="77777777" w:rsidR="001F6656" w:rsidRPr="00F66167" w:rsidRDefault="001F6656" w:rsidP="00BD57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ar aris cnobili sxva medikamentebTan desloratadini normonis urTierTqmedebis Sesaxeb.</w:t>
      </w:r>
    </w:p>
    <w:p w14:paraId="7139EE8A" w14:textId="77777777" w:rsidR="00101173" w:rsidRPr="00F66167" w:rsidRDefault="00F9244B" w:rsidP="001011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eqims an farmacevts unda ecnobos im samkurnalo saSualebebis S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esaxeb, romelTac pacienti iRebs, </w:t>
      </w:r>
      <w:r w:rsidRPr="00F66167">
        <w:rPr>
          <w:rFonts w:ascii="AcadNusx" w:hAnsi="AcadNusx"/>
          <w:noProof/>
          <w:sz w:val="24"/>
          <w:szCs w:val="24"/>
          <w:lang w:val="ka-GE"/>
        </w:rPr>
        <w:t>axlo warsulSi iRebda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 an apirebs</w:t>
      </w:r>
      <w:r w:rsidR="006F0212" w:rsidRPr="00F66167">
        <w:rPr>
          <w:rFonts w:ascii="AcadNusx" w:hAnsi="AcadNusx"/>
          <w:noProof/>
          <w:sz w:val="24"/>
          <w:szCs w:val="24"/>
          <w:lang w:val="ka-GE"/>
        </w:rPr>
        <w:t>, rom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 miiRos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5681296E" w14:textId="77777777" w:rsidR="000A3C5B" w:rsidRPr="00F66167" w:rsidRDefault="000A3C5B" w:rsidP="000A3C5B">
      <w:pPr>
        <w:pStyle w:val="NoSpacing"/>
        <w:ind w:left="108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41F4032" w14:textId="77777777" w:rsidR="000A3C5B" w:rsidRPr="00F66167" w:rsidRDefault="006A4677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006017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14B8F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0A3C5B" w:rsidRPr="00F66167">
        <w:rPr>
          <w:rFonts w:ascii="AcadNusx" w:hAnsi="AcadNusx"/>
          <w:b/>
          <w:noProof/>
          <w:sz w:val="24"/>
          <w:szCs w:val="24"/>
          <w:lang w:val="ka-GE"/>
        </w:rPr>
        <w:t>miReba sakvebTan</w:t>
      </w:r>
      <w:r w:rsidR="001F6656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D14B8F" w:rsidRPr="00F66167">
        <w:rPr>
          <w:rFonts w:ascii="AcadNusx" w:hAnsi="AcadNusx"/>
          <w:b/>
          <w:noProof/>
          <w:sz w:val="24"/>
          <w:szCs w:val="24"/>
          <w:lang w:val="ka-GE"/>
        </w:rPr>
        <w:t>sasmelTan</w:t>
      </w:r>
      <w:r w:rsidR="000A3C5B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erTad</w:t>
      </w:r>
      <w:r w:rsidR="005F191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2DEE92D6" w14:textId="77777777" w:rsidR="00C239F6" w:rsidRPr="00F66167" w:rsidRDefault="00006017" w:rsidP="00C239F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 normonis miReba</w:t>
      </w:r>
      <w:r w:rsidR="00DF67C2" w:rsidRPr="00F66167">
        <w:rPr>
          <w:rFonts w:ascii="AcadNusx" w:hAnsi="AcadNusx"/>
          <w:noProof/>
          <w:sz w:val="24"/>
          <w:szCs w:val="24"/>
          <w:lang w:val="ka-GE"/>
        </w:rPr>
        <w:t xml:space="preserve"> SeiZleba rogorc sakvebTan erTad, ise mis gareSe.</w:t>
      </w:r>
    </w:p>
    <w:p w14:paraId="3483D8F6" w14:textId="77777777" w:rsidR="000A3C5B" w:rsidRPr="00F66167" w:rsidRDefault="0015504D" w:rsidP="0073240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sifrTxiliT unda iqne</w:t>
      </w:r>
      <w:r w:rsidRPr="00F66167">
        <w:rPr>
          <w:rFonts w:ascii="AcadNusx" w:hAnsi="AcadNusx"/>
          <w:noProof/>
          <w:sz w:val="24"/>
          <w:szCs w:val="24"/>
          <w:lang w:val="ka-GE"/>
        </w:rPr>
        <w:t>s miRebuli alkoholTan erTad.</w:t>
      </w:r>
    </w:p>
    <w:p w14:paraId="41271834" w14:textId="77777777" w:rsidR="0015504D" w:rsidRPr="00F66167" w:rsidRDefault="0015504D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3D85DA2" w14:textId="77777777" w:rsidR="00330A07" w:rsidRPr="00F66167" w:rsidRDefault="00330A07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orsuloba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>,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C03E30" w:rsidRPr="00F66167">
        <w:rPr>
          <w:rFonts w:ascii="AcadNusx" w:hAnsi="AcadNusx"/>
          <w:b/>
          <w:noProof/>
          <w:sz w:val="24"/>
          <w:szCs w:val="24"/>
          <w:lang w:val="ka-GE"/>
        </w:rPr>
        <w:t>ZuZuTi kveba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reproduqciuli unari</w:t>
      </w:r>
    </w:p>
    <w:p w14:paraId="6E8CC20D" w14:textId="77777777" w:rsidR="00330A07" w:rsidRPr="00F66167" w:rsidRDefault="001F6656" w:rsidP="0073240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am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preparatis miRebamde 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 xml:space="preserve">orsulobis 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>ZuZuTi kvebis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 dros,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 xml:space="preserve">SesaZlo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 xml:space="preserve">fexmZimobis 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>an orsulobis dagegmvis</w:t>
      </w:r>
      <w:r w:rsidR="000325F1" w:rsidRPr="00F66167">
        <w:rPr>
          <w:rFonts w:ascii="AcadNusx" w:hAnsi="AcadNusx"/>
          <w:noProof/>
          <w:sz w:val="24"/>
          <w:szCs w:val="24"/>
          <w:lang w:val="ka-GE"/>
        </w:rPr>
        <w:t xml:space="preserve"> SemTxvevaSi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 pacientma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 xml:space="preserve"> konsul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>taciisTvis unda mimarTos eqims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 xml:space="preserve"> an farmacevts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28FD6163" w14:textId="77777777" w:rsidR="00470C7D" w:rsidRPr="00F66167" w:rsidRDefault="00F9244B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orsulobis an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>ZuZuTi kvebis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dros desloratadini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>normonis</w:t>
      </w:r>
      <w:r w:rsidR="0000601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 xml:space="preserve">ar aris </w:t>
      </w:r>
      <w:r w:rsidRPr="00F66167">
        <w:rPr>
          <w:rFonts w:ascii="AcadNusx" w:hAnsi="AcadNusx"/>
          <w:noProof/>
          <w:sz w:val="24"/>
          <w:szCs w:val="24"/>
          <w:lang w:val="ka-GE"/>
        </w:rPr>
        <w:t>rekomendebuli.</w:t>
      </w:r>
    </w:p>
    <w:p w14:paraId="1B8DE5C3" w14:textId="77777777" w:rsidR="00470C7D" w:rsidRPr="00F66167" w:rsidRDefault="00470C7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reproduqciuli unari</w:t>
      </w:r>
    </w:p>
    <w:p w14:paraId="2DB438AA" w14:textId="77777777" w:rsidR="00470C7D" w:rsidRPr="00F66167" w:rsidRDefault="00470C7D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ar aris monacemebi mamakacis/qalis reproduqciul unarze gavlenis Sesaxeb.</w:t>
      </w:r>
    </w:p>
    <w:p w14:paraId="75EEAEE4" w14:textId="77777777" w:rsidR="00F9244B" w:rsidRPr="00F66167" w:rsidRDefault="00F9244B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60B85890" w14:textId="77777777" w:rsidR="00330A07" w:rsidRPr="00F66167" w:rsidRDefault="00330A07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avtomobilis</w:t>
      </w:r>
      <w:r w:rsidR="00C03E30" w:rsidRPr="00F66167">
        <w:rPr>
          <w:rFonts w:ascii="AcadNusx" w:hAnsi="AcadNusx"/>
          <w:b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sxva meqanizmebis marTva</w:t>
      </w:r>
    </w:p>
    <w:p w14:paraId="1B2A7058" w14:textId="77777777" w:rsidR="00C36E7A" w:rsidRPr="00F66167" w:rsidRDefault="001F6656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am medikamentis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rekomendebuli dozebiT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 xml:space="preserve"> miRebisas ar aris mosalodneli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gavlena avtomobilis an sxva meqanizmebis marTvis unarze.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Tumca, umetesoba pirebs ar aReniSnebaT Zilianoba, </w:t>
      </w:r>
      <w:r w:rsidR="00C36E7A" w:rsidRPr="00F66167">
        <w:rPr>
          <w:rFonts w:ascii="AcadNusx" w:hAnsi="AcadNusx"/>
          <w:noProof/>
          <w:sz w:val="24"/>
          <w:szCs w:val="24"/>
          <w:lang w:val="ka-GE"/>
        </w:rPr>
        <w:t xml:space="preserve">ar aris rekomendebuli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iseTi qmedebebis Sesruleba, romlebic moiTxoven </w:t>
      </w:r>
      <w:r w:rsidRPr="00F66167">
        <w:rPr>
          <w:rFonts w:ascii="AcadNusx" w:hAnsi="AcadNusx"/>
          <w:noProof/>
          <w:sz w:val="24"/>
          <w:szCs w:val="24"/>
          <w:lang w:val="ka-GE"/>
        </w:rPr>
        <w:t>fxizlad yofnas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, rogoricaa </w:t>
      </w:r>
      <w:r w:rsidR="00C36E7A" w:rsidRPr="00F66167">
        <w:rPr>
          <w:rFonts w:ascii="AcadNusx" w:hAnsi="AcadNusx"/>
          <w:noProof/>
          <w:sz w:val="24"/>
          <w:szCs w:val="24"/>
          <w:lang w:val="ka-GE"/>
        </w:rPr>
        <w:t>avtomobi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lis an sxva meqanizmebis marTva, sanam pacients ar ecodineba, rogor moqmedebs masze samkurnalo produqti.</w:t>
      </w:r>
    </w:p>
    <w:p w14:paraId="4624A640" w14:textId="77777777" w:rsidR="00C36E7A" w:rsidRPr="00F66167" w:rsidRDefault="00C36E7A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70ACDA1" w14:textId="77777777" w:rsidR="00330A07" w:rsidRPr="00F66167" w:rsidRDefault="00C36E7A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desloratadin normoni Seicavs 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natriumis benzoats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E-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211), propilenglikols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-1520), sorbitols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-420), natriums da eTanols</w:t>
      </w:r>
    </w:p>
    <w:p w14:paraId="447F4DF0" w14:textId="77777777" w:rsidR="009C1F7B" w:rsidRPr="00F66167" w:rsidRDefault="00DE7FEC" w:rsidP="009C1F7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es</w:t>
      </w:r>
      <w:r w:rsidR="00FA26D9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C074D" w:rsidRPr="00F66167">
        <w:rPr>
          <w:rFonts w:ascii="AcadNusx" w:hAnsi="AcadNusx"/>
          <w:noProof/>
          <w:sz w:val="24"/>
          <w:szCs w:val="24"/>
          <w:lang w:val="ka-GE"/>
        </w:rPr>
        <w:t>medikamenti</w:t>
      </w:r>
      <w:r w:rsidR="00FA26D9" w:rsidRPr="00F66167">
        <w:rPr>
          <w:rFonts w:ascii="AcadNusx" w:hAnsi="AcadNusx"/>
          <w:noProof/>
          <w:sz w:val="24"/>
          <w:szCs w:val="24"/>
          <w:lang w:val="ka-GE"/>
        </w:rPr>
        <w:t xml:space="preserve"> Seicavs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0.56 m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g natriumis benzoats TiToeul mililitr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Si.</w:t>
      </w:r>
    </w:p>
    <w:p w14:paraId="62DDCFB8" w14:textId="77777777" w:rsidR="00101173" w:rsidRPr="00F66167" w:rsidRDefault="00101173" w:rsidP="009C1F7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es medikamenti Seicavs 100 mg propilenglikols TiToeul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</w:p>
    <w:p w14:paraId="7276B662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medikamenti Seicavs 150 mg sorbitols TiToeul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</w:p>
    <w:p w14:paraId="4F3FC70F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sorbitoli warmoadgens fruqtozis wyaros. Tu pacients dadgenili aqvs zogierTi Saqris autanloba an fruqtozis memkvidreobiTi autanloba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6112B"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(HFI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, iSviaTi genetikuri daavadeba,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romlis drosac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pacientebi ver Slian fruqtozas,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saWiroa eqimTan konsultacia am medikamentis miRebamde. </w:t>
      </w:r>
    </w:p>
    <w:p w14:paraId="5CC47538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7D1DF53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medikamenti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Seicavs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23 mg-ze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(</w:t>
      </w:r>
      <w:r w:rsidRPr="00F66167">
        <w:rPr>
          <w:rFonts w:ascii="AcadNusx" w:hAnsi="AcadNusx"/>
          <w:noProof/>
          <w:sz w:val="24"/>
          <w:szCs w:val="24"/>
          <w:lang w:val="ka-GE"/>
        </w:rPr>
        <w:t>1 mmol-ze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nakleb natriums erT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, e.i. is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faqtobrivad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„Tavisufalia natriumisagan“.</w:t>
      </w:r>
    </w:p>
    <w:p w14:paraId="49716844" w14:textId="77777777" w:rsidR="00D6112B" w:rsidRPr="00F66167" w:rsidRDefault="00D6112B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EB9CEF3" w14:textId="77777777" w:rsidR="00D6112B" w:rsidRPr="00F66167" w:rsidRDefault="00D6112B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medikamenti Seicavs 9.3 mg spirts (eTanols) yovel 10 ml dozaSi, rac 0.93 mg/ml (0.093 </w:t>
      </w:r>
      <w:r w:rsidR="001F6656"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w/v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eqvivalenturia. medikamentis 10 ml dozaSi Semcveloba 1 ml ludze an 1 ml Rvinoze naklebia. medikamentis SemadgenlobaSi Semavali alkoholis mcire raodenoba ar iwvevs raime SesamCnev efeqts.</w:t>
      </w:r>
    </w:p>
    <w:p w14:paraId="5944F660" w14:textId="77777777" w:rsidR="00CB25AD" w:rsidRPr="00F66167" w:rsidRDefault="00CB25AD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5ACA042" w14:textId="77777777" w:rsidR="008E5B3B" w:rsidRPr="00F66167" w:rsidRDefault="004D3FB6" w:rsidP="00CB25AD">
      <w:pPr>
        <w:pStyle w:val="NoSpacing"/>
        <w:numPr>
          <w:ilvl w:val="0"/>
          <w:numId w:val="20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>esloratadin</w:t>
      </w:r>
      <w:r w:rsidR="00CB25A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2C074D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8E5B3B" w:rsidRPr="00F66167">
        <w:rPr>
          <w:rFonts w:ascii="AcadNusx" w:hAnsi="AcadNusx"/>
          <w:b/>
          <w:noProof/>
          <w:sz w:val="24"/>
          <w:szCs w:val="24"/>
          <w:lang w:val="ka-GE"/>
        </w:rPr>
        <w:t>miRebis wesi</w:t>
      </w:r>
    </w:p>
    <w:p w14:paraId="0A8CE696" w14:textId="77777777" w:rsidR="002C074D" w:rsidRPr="00F66167" w:rsidRDefault="002C074D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A76BD77" w14:textId="77777777" w:rsidR="007727C1" w:rsidRPr="00F66167" w:rsidRDefault="002C074D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preparatis miReba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yovelTvis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unda moxdes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zustad 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>eqimis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an farmacevtis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miTiTebebis dacviT.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Tu pacienti ar aris darwmunebuli,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unda mi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>marTos mkurnal eqims an farmacevts.</w:t>
      </w:r>
    </w:p>
    <w:p w14:paraId="184F682F" w14:textId="77777777" w:rsidR="00CB25AD" w:rsidRPr="00F66167" w:rsidRDefault="00CB25AD" w:rsidP="00E85E7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95C8068" w14:textId="77777777" w:rsidR="00D6112B" w:rsidRPr="00F66167" w:rsidRDefault="00D6112B" w:rsidP="00E85E7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bavSvebi</w:t>
      </w:r>
    </w:p>
    <w:p w14:paraId="2CB6EB80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1-5 wlis asakis bavSvebi: </w:t>
      </w:r>
    </w:p>
    <w:p w14:paraId="00755F8D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2,5 ml SigniT misaRebi xsnari dozatori WiqiT erTxel dReSi.</w:t>
      </w:r>
    </w:p>
    <w:p w14:paraId="31DF53BA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6-11 wlis bavSvebi: </w:t>
      </w:r>
    </w:p>
    <w:p w14:paraId="5F9BE68E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5 ml SigniT misaRebi xsnari dozatori WiqiT erTxel dReSi.</w:t>
      </w:r>
    </w:p>
    <w:p w14:paraId="7AE8AEB6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B836B76" w14:textId="77777777" w:rsidR="00D6112B" w:rsidRPr="00F66167" w:rsidRDefault="00862B47" w:rsidP="00D6112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zrdasrulebi</w:t>
      </w:r>
      <w:r w:rsidR="00D6112B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mozardebi 12 wlis asakidan: </w:t>
      </w:r>
    </w:p>
    <w:p w14:paraId="0BBE64B6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10 ml SigniT misaRebi xsnari dozatori WiqiT erTxel dReSi.</w:t>
      </w:r>
    </w:p>
    <w:p w14:paraId="222A619A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EEF0F5C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medikamenti gankuTvnilia SigniT misaRebad.</w:t>
      </w:r>
    </w:p>
    <w:p w14:paraId="442D2206" w14:textId="77777777" w:rsidR="00D6112B" w:rsidRPr="00F66167" w:rsidRDefault="00862B47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saWiroa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xsnaris </w:t>
      </w:r>
      <w:r w:rsidRPr="00F66167">
        <w:rPr>
          <w:rFonts w:ascii="AcadNusx" w:hAnsi="AcadNusx"/>
          <w:noProof/>
          <w:sz w:val="24"/>
          <w:szCs w:val="24"/>
          <w:lang w:val="ka-GE"/>
        </w:rPr>
        <w:t>gadaylapva da mcire raodenobiT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wylis miyoleba. preparatis miReba SesaZlebelia rogorc sakvebTan erTad, ise sakvebis gareSe.</w:t>
      </w:r>
    </w:p>
    <w:p w14:paraId="127F25B6" w14:textId="77777777" w:rsidR="000F4FF0" w:rsidRPr="00F66167" w:rsidRDefault="008B32FE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rac Seexeba mkurnalobis xangrZlivobas, eqimi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adgens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C7744" w:rsidRPr="00F66167">
        <w:rPr>
          <w:rFonts w:ascii="AcadNusx" w:hAnsi="AcadNusx"/>
          <w:noProof/>
          <w:sz w:val="24"/>
          <w:szCs w:val="24"/>
          <w:lang w:val="ka-GE"/>
        </w:rPr>
        <w:t xml:space="preserve">alergiuli rinitis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tips da Sesabamisad, </w:t>
      </w:r>
      <w:r w:rsidR="00FF652D" w:rsidRPr="00F66167">
        <w:rPr>
          <w:rFonts w:ascii="AcadNusx" w:hAnsi="AcadNusx"/>
          <w:noProof/>
          <w:sz w:val="24"/>
          <w:szCs w:val="24"/>
          <w:lang w:val="ka-GE"/>
        </w:rPr>
        <w:t>desloratadini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F652D" w:rsidRPr="00F66167">
        <w:rPr>
          <w:rFonts w:ascii="AcadNusx" w:hAnsi="AcadNusx"/>
          <w:noProof/>
          <w:sz w:val="24"/>
          <w:szCs w:val="24"/>
          <w:lang w:val="ka-GE"/>
        </w:rPr>
        <w:t xml:space="preserve">normoniT </w:t>
      </w:r>
      <w:r w:rsidRPr="00F66167">
        <w:rPr>
          <w:rFonts w:ascii="AcadNusx" w:hAnsi="AcadNusx"/>
          <w:noProof/>
          <w:sz w:val="24"/>
          <w:szCs w:val="24"/>
          <w:lang w:val="ka-GE"/>
        </w:rPr>
        <w:t>mkurnalobis xangrZlivobas.</w:t>
      </w:r>
    </w:p>
    <w:p w14:paraId="32D66F51" w14:textId="77777777" w:rsidR="00F91F34" w:rsidRPr="00F66167" w:rsidRDefault="000F4FF0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Tu alergiuli riniti aris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xangamoSvebiTi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imptomebi vlindeba kviraSi 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 xml:space="preserve">4-ze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naklebi dRis, </w:t>
      </w:r>
      <w:r w:rsidRPr="00F66167">
        <w:rPr>
          <w:rFonts w:ascii="AcadNusx" w:hAnsi="AcadNusx"/>
          <w:noProof/>
          <w:sz w:val="24"/>
          <w:szCs w:val="24"/>
          <w:lang w:val="ka-GE"/>
        </w:rPr>
        <w:t>an 4 kvira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ze nakleb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>i dro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>s ganmavlobaSi</w:t>
      </w:r>
      <w:r w:rsidRPr="00F66167">
        <w:rPr>
          <w:rFonts w:ascii="AcadNusx" w:hAnsi="AcadNusx"/>
          <w:noProof/>
          <w:sz w:val="24"/>
          <w:szCs w:val="24"/>
          <w:lang w:val="ka-GE"/>
        </w:rPr>
        <w:t>), eqimi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pacientis avadmyofobis istoriis gaTvaliswinebiT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E50214" w:rsidRPr="00F66167">
        <w:rPr>
          <w:rFonts w:ascii="AcadNusx" w:hAnsi="AcadNusx"/>
          <w:noProof/>
          <w:sz w:val="24"/>
          <w:szCs w:val="24"/>
          <w:lang w:val="ka-GE"/>
        </w:rPr>
        <w:t xml:space="preserve">gansazRvravs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mkurnalobi</w:t>
      </w:r>
      <w:r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xangrZlivobas.</w:t>
      </w:r>
    </w:p>
    <w:p w14:paraId="677932BE" w14:textId="77777777" w:rsidR="00D9757D" w:rsidRPr="00F66167" w:rsidRDefault="00D9757D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alergiuli riniti aris persistiuli mimdinareobis (s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imptomebi vlindeba kviraSi 4-ze meti dRis,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4 kviraze metxans),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eqimma SeiZleba daniSnos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xangrZliv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 mkurnaloba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2F9C8555" w14:textId="77777777" w:rsidR="00D9757D" w:rsidRPr="00F66167" w:rsidRDefault="00D9757D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B3CD58" w14:textId="77777777" w:rsidR="00831DFC" w:rsidRPr="00F66167" w:rsidRDefault="00077E1C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WinWris ciebis</w:t>
      </w:r>
      <w:r w:rsidR="00CF1BDD" w:rsidRPr="00F66167">
        <w:rPr>
          <w:rFonts w:ascii="AcadNusx" w:hAnsi="AcadNusx"/>
          <w:noProof/>
          <w:sz w:val="24"/>
          <w:szCs w:val="24"/>
          <w:lang w:val="ka-GE"/>
        </w:rPr>
        <w:t xml:space="preserve"> dros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mkurnalobis xangrZlivoba sxvadasxva pacientebSi gansxvavebulia da mas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gansazRvravs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>eqimi.</w:t>
      </w:r>
    </w:p>
    <w:p w14:paraId="66D97D09" w14:textId="77777777" w:rsidR="009C3A64" w:rsidRPr="00F66167" w:rsidRDefault="009C3A64" w:rsidP="00E85E7A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09EBAD4" w14:textId="77777777" w:rsidR="002C54AC" w:rsidRPr="00F66167" w:rsidRDefault="00831DFC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</w:t>
      </w:r>
      <w:r w:rsidR="00527DD7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077E1C" w:rsidRPr="00F66167">
        <w:rPr>
          <w:rFonts w:ascii="AcadNusx" w:hAnsi="AcadNusx"/>
          <w:b/>
          <w:noProof/>
          <w:sz w:val="24"/>
          <w:szCs w:val="24"/>
          <w:lang w:val="ka-GE"/>
        </w:rPr>
        <w:t>dozis gadaWarbebisas</w:t>
      </w:r>
    </w:p>
    <w:p w14:paraId="24723AD2" w14:textId="77777777" w:rsidR="00E2528C" w:rsidRPr="00F66167" w:rsidRDefault="00077E1C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miReba unda moxdes eqimis daniSnulebis mixedviT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. SemTxveviT 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d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>o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zis gadaWarbebis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as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ar aris mosalodneli 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 xml:space="preserve">raime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seriozuli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problemebis </w:t>
      </w:r>
      <w:r w:rsidRPr="00F66167">
        <w:rPr>
          <w:rFonts w:ascii="AcadNusx" w:hAnsi="AcadNusx"/>
          <w:noProof/>
          <w:sz w:val="24"/>
          <w:szCs w:val="24"/>
          <w:lang w:val="ka-GE"/>
        </w:rPr>
        <w:t>ganviTareba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.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Tumca, desloratadini normonis didi raodenobiT miRebisas saWiroa eqimTan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farmacevtTan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an eqTanTan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dauyovnebliv mimarTva.</w:t>
      </w:r>
    </w:p>
    <w:p w14:paraId="4D476208" w14:textId="77777777" w:rsidR="004D3FB6" w:rsidRPr="00F66167" w:rsidRDefault="000B1B04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dozis gadaWarbebisas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an wamlis SemTxveviT gadaylapvisas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saWiroa eqimTan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farmacevtTan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konsultacia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toqsikologiis sainformacio samsaxurSi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 mimarTva, espaneTis </w:t>
      </w:r>
      <w:r w:rsidRPr="00F66167">
        <w:rPr>
          <w:rFonts w:ascii="AcadNusx" w:hAnsi="AcadNusx"/>
          <w:noProof/>
          <w:sz w:val="24"/>
          <w:szCs w:val="24"/>
          <w:lang w:val="ka-GE"/>
        </w:rPr>
        <w:t>tel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 xml:space="preserve">.: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+34 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>9</w:t>
      </w:r>
      <w:r w:rsidRPr="00F66167">
        <w:rPr>
          <w:rFonts w:ascii="AcadNusx" w:hAnsi="AcadNusx"/>
          <w:noProof/>
          <w:sz w:val="24"/>
          <w:szCs w:val="24"/>
          <w:lang w:val="ka-GE"/>
        </w:rPr>
        <w:t>1 562 04 20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, medikamentis </w:t>
      </w:r>
      <w:r w:rsidRPr="00F66167">
        <w:rPr>
          <w:rFonts w:ascii="AcadNusx" w:hAnsi="AcadNusx"/>
          <w:noProof/>
          <w:sz w:val="24"/>
          <w:szCs w:val="24"/>
          <w:lang w:val="ka-GE"/>
        </w:rPr>
        <w:t>dasaxelebisa da miRebuli raodenobis miTiTebiT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6889B48" w14:textId="77777777" w:rsidR="004D3FB6" w:rsidRPr="00F66167" w:rsidRDefault="004D3FB6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1B9F2D9" w14:textId="77777777" w:rsidR="009C1F7B" w:rsidRPr="00F66167" w:rsidRDefault="009C1F7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s dozis gamotoveb</w:t>
      </w:r>
      <w:r w:rsidR="00CE4B9B" w:rsidRPr="00F66167">
        <w:rPr>
          <w:rFonts w:ascii="AcadNusx" w:hAnsi="AcadNusx"/>
          <w:b/>
          <w:noProof/>
          <w:sz w:val="24"/>
          <w:szCs w:val="24"/>
          <w:lang w:val="ka-GE"/>
        </w:rPr>
        <w:t>isas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55A63291" w14:textId="77777777" w:rsidR="00001D73" w:rsidRPr="00F66167" w:rsidRDefault="00D82A05" w:rsidP="00001D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dozis gamotovebisas</w:t>
      </w:r>
      <w:r w:rsidR="00CE4B9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misi miReba unda moxdes SesaZleblobisTanave da gagrZeldes daniSnulebis mixedviT.</w:t>
      </w:r>
    </w:p>
    <w:p w14:paraId="63EEC64F" w14:textId="77777777" w:rsidR="00001D73" w:rsidRPr="00F66167" w:rsidRDefault="00001D73" w:rsidP="00001D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dauSvebelia gaormagebuli dozis miReba gamotovebulis sanacvlod.</w:t>
      </w:r>
    </w:p>
    <w:p w14:paraId="5A3AA92D" w14:textId="77777777" w:rsidR="004D3FB6" w:rsidRPr="00F66167" w:rsidRDefault="004D3FB6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7791371" w14:textId="77777777" w:rsidR="00001D73" w:rsidRPr="00F66167" w:rsidRDefault="00001D73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desloratadini </w:t>
      </w:r>
      <w:r w:rsidR="00CE4B9B" w:rsidRPr="00F66167">
        <w:rPr>
          <w:rFonts w:ascii="AcadNusx" w:hAnsi="AcadNusx"/>
          <w:b/>
          <w:noProof/>
          <w:sz w:val="24"/>
          <w:szCs w:val="24"/>
          <w:lang w:val="ka-GE"/>
        </w:rPr>
        <w:t>normoniT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mkurnalobis Sewyvet</w:t>
      </w:r>
      <w:r w:rsidR="00D56557" w:rsidRPr="00F66167">
        <w:rPr>
          <w:rFonts w:ascii="AcadNusx" w:hAnsi="AcadNusx"/>
          <w:b/>
          <w:noProof/>
          <w:sz w:val="24"/>
          <w:szCs w:val="24"/>
          <w:lang w:val="ka-GE"/>
        </w:rPr>
        <w:t>isas</w:t>
      </w:r>
      <w:r w:rsidR="004D3FB6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</w:p>
    <w:p w14:paraId="1AEBA5B4" w14:textId="77777777" w:rsidR="004D3FB6" w:rsidRPr="00F66167" w:rsidRDefault="00D82A05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medikamentis gamoyenebis Sesaxeb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damatebiTi kiTxvebis arsebobisas pacientma unda mimarTos mkurnal eqims an farmacevts.</w:t>
      </w:r>
    </w:p>
    <w:p w14:paraId="5D40A116" w14:textId="77777777" w:rsidR="00CE4B9B" w:rsidRPr="00F66167" w:rsidRDefault="00CE4B9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370B9C3" w14:textId="77777777" w:rsidR="00C23823" w:rsidRPr="00F66167" w:rsidRDefault="00C23823" w:rsidP="004435E1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SesaZlo gverdiTi movlenebi</w:t>
      </w:r>
    </w:p>
    <w:p w14:paraId="66932F7A" w14:textId="77777777" w:rsidR="006C3C7A" w:rsidRPr="00F66167" w:rsidRDefault="006C3C7A" w:rsidP="006C3C7A">
      <w:pPr>
        <w:pStyle w:val="NoSpacing"/>
        <w:ind w:left="810"/>
        <w:jc w:val="both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379139A8" w14:textId="77777777" w:rsidR="00C23823" w:rsidRPr="00F66167" w:rsidRDefault="00B203DD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sxva samkurnalo saSualebebis m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noProof/>
          <w:sz w:val="24"/>
          <w:szCs w:val="24"/>
          <w:lang w:val="ka-GE"/>
        </w:rPr>
        <w:t>g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avsad,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desloratadin</w:t>
      </w:r>
      <w:r w:rsidR="00001D73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4A5055" w:rsidRPr="00F66167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>c</w:t>
      </w:r>
      <w:r w:rsidR="006C3C7A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iwvevs gverdiT movlenebs, Tumca </w:t>
      </w:r>
      <w:r w:rsidR="00001D73" w:rsidRPr="00F66167">
        <w:rPr>
          <w:rFonts w:ascii="AcadNusx" w:hAnsi="AcadNusx"/>
          <w:noProof/>
          <w:sz w:val="24"/>
          <w:szCs w:val="24"/>
          <w:lang w:val="ka-GE"/>
        </w:rPr>
        <w:t>isini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 yvelas ar uviTardeba.</w:t>
      </w:r>
    </w:p>
    <w:p w14:paraId="595DAFCE" w14:textId="77777777" w:rsidR="005C1BDC" w:rsidRPr="00F66167" w:rsidRDefault="005C1BDC" w:rsidP="00497BB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A2E6080" w14:textId="77777777" w:rsidR="00D7384E" w:rsidRPr="00F66167" w:rsidRDefault="00862B47" w:rsidP="00D7384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desloratadinis 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marketingis periodSi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aRiniSna 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mZime alergiuli reaqciebis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(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sunTqvis 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gaZneleb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="00EF0C58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>xmauriani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sunTqva, qavili,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SeSupeba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 da WinWris cieba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5C1BDC" w:rsidRPr="00F66167">
        <w:rPr>
          <w:rFonts w:ascii="AcadNusx" w:hAnsi="AcadNusx"/>
          <w:noProof/>
          <w:sz w:val="24"/>
          <w:szCs w:val="24"/>
          <w:lang w:val="ka-GE"/>
        </w:rPr>
        <w:t>Zalian iSviaTi SemTxvevebi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 xml:space="preserve">Tu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gamovlindeba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 xml:space="preserve">romelime 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 xml:space="preserve">es seriozuli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gverdiTi movlen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a, 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 xml:space="preserve">unda Sewydes medikamentis miReba da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pacientma unda mimarTos eqims an farmacevts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dauyovnebliv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0391991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996AE50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klinikuri kvlevebis mixedviT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umetesoba bavSvebsa da zrdasrulebSi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gverdiTi movlenebi iyo igive, rogoric fiqtiuri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xsnaris an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tabletis miRebisas,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Tumca 2 wlamde asakis bavSvebSi ufro xSiri gverdiTi movlenebi iyo diarea, cxeleba da uZiloba, roca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zrdasrulebSi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>ufro xSirad aRiniSna sisuste, piris simSrale da Tavis tkivili, vidre fiqtiuri tabletis miRebisas.</w:t>
      </w:r>
    </w:p>
    <w:p w14:paraId="74A9F658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75C9285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desloratadinis klinikur kvlevebSi aRweril iqna Semdegi gverdiTi movlenebi:</w:t>
      </w:r>
    </w:p>
    <w:p w14:paraId="756DB83A" w14:textId="77777777" w:rsidR="00FC155E" w:rsidRPr="00F66167" w:rsidRDefault="00FC155E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bavSvebi:</w:t>
      </w:r>
    </w:p>
    <w:p w14:paraId="0D4186F4" w14:textId="77777777" w:rsidR="00FC155E" w:rsidRPr="00F66167" w:rsidRDefault="00FC155E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xSiri 2 wlamde asakis bavSvebSi: SeiZleba aRiniSnos 10-dan 1-ze nakleb pacientSi</w:t>
      </w:r>
    </w:p>
    <w:p w14:paraId="25E2F81D" w14:textId="77777777" w:rsidR="00FC155E" w:rsidRPr="00F66167" w:rsidRDefault="00FC155E" w:rsidP="00FC155E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diarea</w:t>
      </w:r>
    </w:p>
    <w:p w14:paraId="0F55303A" w14:textId="77777777" w:rsidR="00FC155E" w:rsidRPr="00F66167" w:rsidRDefault="00FC155E" w:rsidP="00FC155E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cxeleba</w:t>
      </w:r>
    </w:p>
    <w:p w14:paraId="5227E3AE" w14:textId="77777777" w:rsidR="00FC155E" w:rsidRPr="00F66167" w:rsidRDefault="00FC155E" w:rsidP="00D82A05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uZiloba</w:t>
      </w:r>
    </w:p>
    <w:p w14:paraId="5F567668" w14:textId="77777777" w:rsidR="00FC155E" w:rsidRPr="00F66167" w:rsidRDefault="00862B47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zrdasrulebi</w:t>
      </w:r>
    </w:p>
    <w:p w14:paraId="130958B6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xSiri: SeiZleba aRiniSnos 10-dan 1-ze nakleb pacientSi</w:t>
      </w:r>
    </w:p>
    <w:p w14:paraId="689D0B4B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daRliloba</w:t>
      </w:r>
    </w:p>
    <w:p w14:paraId="6BC71988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piris simSrale</w:t>
      </w:r>
    </w:p>
    <w:p w14:paraId="502B55B7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Tavis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tkivili</w:t>
      </w:r>
    </w:p>
    <w:p w14:paraId="2984291F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E2A435B" w14:textId="77777777" w:rsidR="00FC155E" w:rsidRPr="00F66167" w:rsidRDefault="00D82A05" w:rsidP="00FC155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desloratadinis marketingis periodSi aRiniSna Semdegi gverdiTi movlenebi:</w:t>
      </w:r>
    </w:p>
    <w:p w14:paraId="4666E3A2" w14:textId="77777777" w:rsidR="00D82A05" w:rsidRPr="00F66167" w:rsidRDefault="00862B47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zrdasrulebi</w:t>
      </w:r>
    </w:p>
    <w:p w14:paraId="74379511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Zalian iSviaTi: SeiZleba aRiniSnos 10,000-dan 1-ze nakleb pacientSi</w:t>
      </w:r>
    </w:p>
    <w:p w14:paraId="135E9781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mZime alergiuli reaqciebi</w:t>
      </w:r>
    </w:p>
    <w:p w14:paraId="2EE6D9C0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swrafi guliscema</w:t>
      </w:r>
    </w:p>
    <w:p w14:paraId="693C62D4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Rebineba</w:t>
      </w:r>
    </w:p>
    <w:p w14:paraId="4CA8552D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Tavbrusxveva</w:t>
      </w:r>
    </w:p>
    <w:p w14:paraId="70D88A5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kunTebis tkivili</w:t>
      </w:r>
    </w:p>
    <w:p w14:paraId="3E403A7F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mousvenroba hiperkineziasTan erTad</w:t>
      </w:r>
    </w:p>
    <w:p w14:paraId="4110DC99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kanze gamonayari</w:t>
      </w:r>
    </w:p>
    <w:p w14:paraId="3EEBB7D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muclis tkivili</w:t>
      </w:r>
    </w:p>
    <w:p w14:paraId="73F8A046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dispefsia</w:t>
      </w:r>
    </w:p>
    <w:p w14:paraId="24299039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Zilianoba</w:t>
      </w:r>
    </w:p>
    <w:p w14:paraId="698E98AC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halucinaciebi</w:t>
      </w:r>
    </w:p>
    <w:p w14:paraId="1E83E0A5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RviZlis anTeba</w:t>
      </w:r>
    </w:p>
    <w:p w14:paraId="444DCB7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SegrZneba an araregularuli guliscema</w:t>
      </w:r>
    </w:p>
    <w:p w14:paraId="778396E7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gulisreva</w:t>
      </w:r>
    </w:p>
    <w:p w14:paraId="0E4113BB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diarea</w:t>
      </w:r>
    </w:p>
    <w:p w14:paraId="719EB17E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daZinebis gaZneleba</w:t>
      </w:r>
    </w:p>
    <w:p w14:paraId="700C1054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gulyrebi</w:t>
      </w:r>
    </w:p>
    <w:p w14:paraId="19DB538A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RviZlis funqci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analizebis cvlilebebi</w:t>
      </w:r>
    </w:p>
    <w:p w14:paraId="0E2093B4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2CF0735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sixSire ucnobia: sixSiris Sefaseba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SeuZlebelia arsebuli monacemebis safuZvelze</w:t>
      </w:r>
    </w:p>
    <w:p w14:paraId="2B54332E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uCveulo sisuste</w:t>
      </w:r>
    </w:p>
    <w:p w14:paraId="583C24A8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kanis da/an Tvalebis gayviTleba</w:t>
      </w:r>
    </w:p>
    <w:p w14:paraId="16571CAC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kanis momatebuli mgrZnobeloba mzeze, moRrublul amindSic, ultraiisfer sxivebze, mag.; solariumSi</w:t>
      </w:r>
    </w:p>
    <w:p w14:paraId="26F3AB95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6D0A3656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3BD37ED3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3BB5289D" w14:textId="77777777" w:rsidR="00D82A05" w:rsidRPr="00F66167" w:rsidRDefault="00DE41B2" w:rsidP="005C718A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wonis mateba, </w:t>
      </w:r>
      <w:r w:rsidR="005C718A" w:rsidRPr="00F66167">
        <w:rPr>
          <w:rFonts w:ascii="AcadNusx" w:hAnsi="AcadNusx"/>
          <w:noProof/>
          <w:sz w:val="24"/>
          <w:szCs w:val="24"/>
          <w:lang w:val="ka-GE"/>
        </w:rPr>
        <w:t xml:space="preserve">madis gaZliereba </w:t>
      </w:r>
    </w:p>
    <w:p w14:paraId="2FE3DF36" w14:textId="77777777" w:rsidR="005C718A" w:rsidRPr="00F66167" w:rsidRDefault="005C718A" w:rsidP="005C718A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depresiuli ganwyoba</w:t>
      </w:r>
    </w:p>
    <w:p w14:paraId="53F6DBBB" w14:textId="77777777" w:rsidR="00D82A05" w:rsidRPr="00F66167" w:rsidRDefault="005C718A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Tvalebis simSrale</w:t>
      </w:r>
    </w:p>
    <w:p w14:paraId="405868DB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bavSvebi</w:t>
      </w:r>
    </w:p>
    <w:p w14:paraId="1ABB5DD2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sixSire ucnobia: sixSiris Sefaseba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ver xerxdeba arsebuli monacemebis safuZvelze</w:t>
      </w:r>
    </w:p>
    <w:p w14:paraId="210B06F9" w14:textId="77777777" w:rsidR="00D82A05" w:rsidRPr="00F66167" w:rsidRDefault="005C718A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gulisceis Seneleba</w:t>
      </w:r>
    </w:p>
    <w:p w14:paraId="3F175573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7D35F231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199944B4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27ED6D75" w14:textId="77777777" w:rsidR="002F361F" w:rsidRPr="00F66167" w:rsidRDefault="002F361F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A8CE098" w14:textId="77777777" w:rsidR="005C718A" w:rsidRPr="00F66167" w:rsidRDefault="005C718A" w:rsidP="002F361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gverdiTi movlenebis Sesaxeb Setyobineba</w:t>
      </w:r>
    </w:p>
    <w:p w14:paraId="6990FECF" w14:textId="77777777" w:rsidR="005C718A" w:rsidRPr="00F66167" w:rsidRDefault="005C718A" w:rsidP="005C718A">
      <w:pPr>
        <w:pStyle w:val="1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a-GE" w:eastAsia="sl-SI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nebismieri gverdiTi movlenis ganviTarebisas 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saWiroa mkurnal eqimTan, </w:t>
      </w:r>
      <w:r w:rsidRPr="00F66167">
        <w:rPr>
          <w:rFonts w:ascii="AcadNusx" w:hAnsi="AcadNusx"/>
          <w:noProof/>
          <w:sz w:val="24"/>
          <w:szCs w:val="24"/>
          <w:lang w:val="ka-GE"/>
        </w:rPr>
        <w:t>farmacevtTan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an eqTanTan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mimarTva. es moicavs iseT SesaZlo gverdiT movlenebs, romlebic ar aris CamoTvlili instruqciaSi. gverdiTi movlenebis Sesaxeb Sety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>obineba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 xml:space="preserve"> aseve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 xml:space="preserve">pirdapir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SesaZlebelia 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>espaneTis adamianis gamoyenebisaTvis gankuTvnili samkurnalo produqtebis farmakozedamxedvelobis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sistemis saSualebiT: </w:t>
      </w:r>
      <w:r w:rsidR="00704F51" w:rsidRPr="00F66167">
        <w:rPr>
          <w:rStyle w:val="Hyperlink"/>
          <w:noProof/>
          <w:sz w:val="24"/>
          <w:szCs w:val="24"/>
          <w:lang w:val="ka-GE" w:eastAsia="sl-SI"/>
        </w:rPr>
        <w:t>https://</w:t>
      </w:r>
      <w:r w:rsidRPr="00F66167">
        <w:rPr>
          <w:rStyle w:val="Hyperlink"/>
          <w:noProof/>
          <w:sz w:val="24"/>
          <w:szCs w:val="24"/>
          <w:lang w:val="ka-GE" w:eastAsia="sl-SI"/>
        </w:rPr>
        <w:t>www.</w:t>
      </w:r>
      <w:r w:rsidR="00FC155E" w:rsidRPr="00F66167">
        <w:rPr>
          <w:rStyle w:val="Hyperlink"/>
          <w:noProof/>
          <w:sz w:val="24"/>
          <w:szCs w:val="24"/>
          <w:lang w:val="ka-GE"/>
        </w:rPr>
        <w:t>noificaRAM.es</w:t>
      </w:r>
      <w:r w:rsidRPr="00F66167">
        <w:rPr>
          <w:rStyle w:val="Hyperlink"/>
          <w:noProof/>
          <w:sz w:val="24"/>
          <w:szCs w:val="24"/>
          <w:lang w:val="ka-GE"/>
        </w:rPr>
        <w:t>.</w:t>
      </w:r>
    </w:p>
    <w:p w14:paraId="7A8C31FF" w14:textId="77777777" w:rsidR="005C718A" w:rsidRPr="00F66167" w:rsidRDefault="005C718A" w:rsidP="005C718A">
      <w:pPr>
        <w:pStyle w:val="1"/>
        <w:jc w:val="both"/>
        <w:rPr>
          <w:rFonts w:ascii="AcadNusx" w:hAnsi="AcadNusx" w:cs="Times New Roman"/>
          <w:noProof/>
          <w:color w:val="000000"/>
          <w:sz w:val="24"/>
          <w:szCs w:val="24"/>
          <w:lang w:val="ka-GE" w:eastAsia="sl-SI"/>
        </w:rPr>
      </w:pPr>
      <w:r w:rsidRPr="00F66167">
        <w:rPr>
          <w:rFonts w:ascii="AcadNusx" w:hAnsi="AcadNusx" w:cs="Times New Roman"/>
          <w:noProof/>
          <w:color w:val="000000"/>
          <w:sz w:val="24"/>
          <w:szCs w:val="24"/>
          <w:lang w:val="ka-GE" w:eastAsia="sl-SI"/>
        </w:rPr>
        <w:t>gverdiTi movlenebis Sesaxeb Setyobineba xels uwyobs wamlis usafrTxoebis Sesaxeb meti informaciis Segrovebas.</w:t>
      </w:r>
    </w:p>
    <w:p w14:paraId="6F670BEE" w14:textId="77777777" w:rsidR="005C718A" w:rsidRPr="00F66167" w:rsidRDefault="005C718A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F4192E2" w14:textId="77777777" w:rsidR="00D7384E" w:rsidRPr="00F66167" w:rsidRDefault="00D7384E" w:rsidP="002F361F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  <w:r w:rsidR="007667C8" w:rsidRPr="00F66167">
        <w:rPr>
          <w:rFonts w:ascii="AcadNusx" w:hAnsi="AcadNusx"/>
          <w:b/>
          <w:noProof/>
          <w:sz w:val="24"/>
          <w:szCs w:val="24"/>
          <w:lang w:val="ka-GE"/>
        </w:rPr>
        <w:t>s Senaxvi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7667C8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wesi</w:t>
      </w:r>
    </w:p>
    <w:p w14:paraId="71ACD7D1" w14:textId="77777777" w:rsidR="00C209E6" w:rsidRPr="00F66167" w:rsidRDefault="00C209E6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EE06676" w14:textId="77777777" w:rsidR="00475F7D" w:rsidRPr="00F66167" w:rsidRDefault="005C718A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medikamenti </w:t>
      </w:r>
      <w:r w:rsidR="008B5431" w:rsidRPr="00F66167">
        <w:rPr>
          <w:rFonts w:ascii="AcadNusx" w:hAnsi="AcadNusx"/>
          <w:noProof/>
          <w:sz w:val="24"/>
          <w:szCs w:val="24"/>
          <w:lang w:val="ka-GE"/>
        </w:rPr>
        <w:t>inaxeba bavSvebisTvis miuwvdomel adgilas.</w:t>
      </w:r>
    </w:p>
    <w:p w14:paraId="51C78852" w14:textId="77777777" w:rsidR="00147CA5" w:rsidRPr="00F66167" w:rsidRDefault="002F361F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dauSvebelia </w:t>
      </w:r>
      <w:r w:rsidR="005C718A" w:rsidRPr="00F66167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F66167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475F7D" w:rsidRPr="00F66167">
        <w:rPr>
          <w:rFonts w:ascii="AcadNusx" w:hAnsi="AcadNusx"/>
          <w:noProof/>
          <w:sz w:val="24"/>
          <w:szCs w:val="24"/>
          <w:lang w:val="ka-GE"/>
        </w:rPr>
        <w:t>kolofsa da boTlze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miTiTebul</w:t>
      </w:r>
      <w:r w:rsidR="00C209E6" w:rsidRPr="00F66167">
        <w:rPr>
          <w:rFonts w:ascii="AcadNusx" w:hAnsi="AcadNusx"/>
          <w:noProof/>
          <w:sz w:val="24"/>
          <w:szCs w:val="24"/>
          <w:lang w:val="ka-GE"/>
        </w:rPr>
        <w:t>i Senaxvis vadis gasvlis Semdeg,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Senaxvis vada gulisxmobs </w:t>
      </w:r>
      <w:r w:rsidR="007667C8" w:rsidRPr="00F66167">
        <w:rPr>
          <w:rFonts w:ascii="AcadNusx" w:hAnsi="AcadNusx"/>
          <w:noProof/>
          <w:sz w:val="24"/>
          <w:szCs w:val="24"/>
          <w:lang w:val="ka-GE"/>
        </w:rPr>
        <w:t>miTiTebuli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Tvis bolo dRes.</w:t>
      </w:r>
    </w:p>
    <w:p w14:paraId="6EC58841" w14:textId="77777777" w:rsidR="00475F7D" w:rsidRPr="00F66167" w:rsidRDefault="00475F7D" w:rsidP="00475F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dauSvebelia misi gayinva.</w:t>
      </w:r>
    </w:p>
    <w:p w14:paraId="2B0916FB" w14:textId="77777777" w:rsidR="00475F7D" w:rsidRPr="00F66167" w:rsidRDefault="00475F7D" w:rsidP="00475F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es medikamenti ar saWiroebs Senaxvis specialur pirobebs.</w:t>
      </w:r>
    </w:p>
    <w:p w14:paraId="16C36E48" w14:textId="77777777" w:rsidR="00475F7D" w:rsidRPr="00F66167" w:rsidRDefault="00475F7D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SigniT misaRebi xsnaris garegnuli cvlilebebis SemCnevisa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>s saWiroa farmacevtTan mimarTva.</w:t>
      </w:r>
    </w:p>
    <w:p w14:paraId="626A847D" w14:textId="77777777" w:rsidR="00704F51" w:rsidRPr="00F66167" w:rsidRDefault="00704F51" w:rsidP="00704F51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dauSvebelia preparatis gadagdeba sakanalizacio wyalSi an sayofacxovrebo nagavSi. nebismieri gamouyenebeli SefuTvis an preparatis gadagdeba unda moxdes afTiaqebSi arsebul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SIGRE+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simboloTi aRniSnul adgilas. Tu pacienti ar aris darwmunebuli, nebismieri gamouyenebeli preparatis da konteineris ganadgurebis Sesaxeb informaciis misaRebad unda mimarTos farmacevts. aRniSnuli RonisZiebebi emsaxureba garemos dacvas.</w:t>
      </w:r>
    </w:p>
    <w:p w14:paraId="2B69A26D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E890279" w14:textId="77777777" w:rsidR="00704F51" w:rsidRPr="00F66167" w:rsidRDefault="00704F51" w:rsidP="00704F51">
      <w:pPr>
        <w:pStyle w:val="NoSpacing"/>
        <w:numPr>
          <w:ilvl w:val="0"/>
          <w:numId w:val="17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SefuTvis Semcveloba da sxva informacia</w:t>
      </w:r>
    </w:p>
    <w:p w14:paraId="39308B63" w14:textId="77777777" w:rsidR="00704F51" w:rsidRPr="00F66167" w:rsidRDefault="00704F51" w:rsidP="00704F51">
      <w:pPr>
        <w:pStyle w:val="NoSpacing"/>
        <w:ind w:left="810"/>
        <w:rPr>
          <w:rFonts w:ascii="AcadNusx" w:hAnsi="AcadNusx"/>
          <w:b/>
          <w:noProof/>
          <w:sz w:val="24"/>
          <w:szCs w:val="24"/>
          <w:lang w:val="ka-GE"/>
        </w:rPr>
      </w:pPr>
    </w:p>
    <w:p w14:paraId="16602DFC" w14:textId="77777777" w:rsidR="00704F51" w:rsidRPr="00F66167" w:rsidRDefault="00704F51" w:rsidP="00704F51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ras Seicavs desloratadini normoni</w:t>
      </w:r>
    </w:p>
    <w:p w14:paraId="02D0C7EF" w14:textId="77777777" w:rsidR="00704F51" w:rsidRPr="00F66167" w:rsidRDefault="00704F51" w:rsidP="00704F51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aqtiuri nivTierebaa 0,5 mg/ml desloratadini.</w:t>
      </w:r>
    </w:p>
    <w:p w14:paraId="1E92D5D2" w14:textId="77777777" w:rsidR="00704F51" w:rsidRPr="00F66167" w:rsidRDefault="00704F51" w:rsidP="00704F51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sxva damxmare nivTierebebia: natriumis benzoati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>-211), natriumis saqarini, sorbitoli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>-420), propilenglikoli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-1520), uwylo limonmJava, uwylo natriumis citrati, hidroqsieTilceluloza, forToxlis aromati (Seicavs 94%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w/w)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da gawmendili wyali. </w:t>
      </w:r>
    </w:p>
    <w:p w14:paraId="0221A366" w14:textId="77777777" w:rsidR="00704F51" w:rsidRPr="00F66167" w:rsidRDefault="00704F51" w:rsidP="00704F51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F863CD2" w14:textId="77777777" w:rsidR="00704F51" w:rsidRPr="00F66167" w:rsidRDefault="00704F51" w:rsidP="00704F51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desloratadini</w:t>
      </w:r>
      <w:r w:rsidRPr="00F66167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normonis gamoSvebis forma da SefuTvis Semcveloba</w:t>
      </w:r>
    </w:p>
    <w:p w14:paraId="3BD82A0B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desloratadini normoni SigniT misaRebi xsnari mowodebulia bavsvisTvis usafrTxo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(C/R</w:t>
      </w:r>
      <w:r w:rsidRPr="00F66167">
        <w:rPr>
          <w:rFonts w:ascii="AcadNusx" w:hAnsi="AcadNusx"/>
          <w:noProof/>
          <w:sz w:val="24"/>
          <w:szCs w:val="24"/>
          <w:lang w:val="ka-GE"/>
        </w:rPr>
        <w:t>) aluminis xraxniani Tavsaxuris mqone polieTilen teraftalatis boTlebiT, romlebic Seicaven 120 ml SigniT misaReb xsnars.</w:t>
      </w:r>
    </w:p>
    <w:p w14:paraId="6ED1CC19" w14:textId="77777777" w:rsidR="00704F51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SefuTvaSi mowodebulia dozatori Wiqa, 2,5 ml da 5 ml dozebis niSnulebiT.</w:t>
      </w:r>
    </w:p>
    <w:p w14:paraId="59EA0E66" w14:textId="77777777" w:rsidR="00375C1A" w:rsidRPr="00375C1A" w:rsidRDefault="00375C1A" w:rsidP="00375C1A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375C1A">
        <w:rPr>
          <w:rFonts w:ascii="Sylfaen" w:eastAsia="SimSun" w:hAnsi="Sylfaen"/>
          <w:b/>
          <w:lang w:val="ka-GE"/>
        </w:rPr>
        <w:t>გაცემის წესი:</w:t>
      </w:r>
      <w:r w:rsidRPr="00375C1A">
        <w:rPr>
          <w:rFonts w:ascii="Sylfaen" w:eastAsia="SimSun" w:hAnsi="Sylfaen"/>
          <w:b/>
          <w:lang w:val="ka-GE"/>
        </w:rPr>
        <w:tab/>
      </w:r>
      <w:r w:rsidRPr="00375C1A">
        <w:rPr>
          <w:rFonts w:ascii="Sylfaen" w:eastAsia="SimSun" w:hAnsi="Sylfaen"/>
          <w:b/>
          <w:lang w:val="ka-GE"/>
        </w:rPr>
        <w:tab/>
      </w:r>
      <w:r w:rsidRPr="00375C1A">
        <w:rPr>
          <w:rFonts w:ascii="Sylfaen" w:eastAsia="SimSun" w:hAnsi="Sylfaen"/>
          <w:b/>
          <w:lang w:val="ka-GE"/>
        </w:rPr>
        <w:tab/>
      </w:r>
    </w:p>
    <w:p w14:paraId="0337518D" w14:textId="77777777" w:rsidR="00375C1A" w:rsidRPr="001829AC" w:rsidRDefault="00375C1A" w:rsidP="00375C1A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883F8BB" w14:textId="77777777" w:rsidR="00375C1A" w:rsidRPr="00F66167" w:rsidRDefault="00375C1A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18FCEB3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4F966FF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vaWrobis licenziis mflobeli da mwarmoebeli </w:t>
      </w:r>
    </w:p>
    <w:p w14:paraId="6EF1006E" w14:textId="77777777" w:rsidR="00704F51" w:rsidRPr="00F66167" w:rsidRDefault="00704F51" w:rsidP="00704F5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LABORATORIOS NORMON, S.A.</w:t>
      </w:r>
    </w:p>
    <w:p w14:paraId="2EAA5F5A" w14:textId="77777777" w:rsidR="00704F51" w:rsidRPr="00F66167" w:rsidRDefault="00704F51" w:rsidP="00704F5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Ronda de Valdecarrizo, 6 - 28760 Tres Cantos - Madrid (Spain) </w:t>
      </w:r>
    </w:p>
    <w:p w14:paraId="5918BCC3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50E601B" w14:textId="77777777" w:rsidR="00704F51" w:rsidRPr="00F66167" w:rsidRDefault="00704F51" w:rsidP="00704F51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  <w:r w:rsidRPr="00F66167">
        <w:rPr>
          <w:rFonts w:ascii="AcadMtavr" w:hAnsi="AcadMtavr"/>
          <w:noProof/>
          <w:sz w:val="24"/>
          <w:szCs w:val="24"/>
          <w:lang w:val="ka-GE"/>
        </w:rPr>
        <w:t xml:space="preserve">laboratorios normon s.a. </w:t>
      </w:r>
    </w:p>
    <w:p w14:paraId="3389A86D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ronda de valdekarizo, 6-28760 tres kantos – madridi (espaneTi)</w:t>
      </w:r>
    </w:p>
    <w:p w14:paraId="430F356A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980F8DA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instruqciis Sesworebis ukanaskneli TariRia: 2022 wlis ivnisi.</w:t>
      </w:r>
    </w:p>
    <w:p w14:paraId="23D798C4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10C5B51" w14:textId="77777777" w:rsidR="00704F51" w:rsidRPr="00F66167" w:rsidRDefault="00704F51" w:rsidP="00704F51">
      <w:pPr>
        <w:pStyle w:val="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preparatis Sesaxeb detaluri informacia xelmisawvdomia espaneTis wamlebisa da samedicino mowyobilobebis saagentos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AEMPS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) vebgverdze: </w:t>
      </w:r>
      <w:hyperlink r:id="rId7" w:history="1">
        <w:r w:rsidRPr="00F66167">
          <w:rPr>
            <w:rStyle w:val="Hyperlink"/>
            <w:rFonts w:ascii="Times New Roman" w:hAnsi="Times New Roman" w:cs="Times New Roman"/>
            <w:noProof/>
            <w:sz w:val="24"/>
            <w:szCs w:val="24"/>
            <w:lang w:val="ka-GE"/>
          </w:rPr>
          <w:t>http://www.aemps.gob.es</w:t>
        </w:r>
      </w:hyperlink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</w:p>
    <w:sectPr w:rsidR="00704F51" w:rsidRPr="00F66167" w:rsidSect="00F91D4E">
      <w:headerReference w:type="default" r:id="rId8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4023D" w14:textId="77777777" w:rsidR="002D0302" w:rsidRDefault="002D0302" w:rsidP="007602BB">
      <w:pPr>
        <w:spacing w:after="0" w:line="240" w:lineRule="auto"/>
      </w:pPr>
      <w:r>
        <w:separator/>
      </w:r>
    </w:p>
  </w:endnote>
  <w:endnote w:type="continuationSeparator" w:id="0">
    <w:p w14:paraId="2F8B9D34" w14:textId="77777777" w:rsidR="002D0302" w:rsidRDefault="002D0302" w:rsidP="0076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35138" w14:textId="77777777" w:rsidR="002D0302" w:rsidRDefault="002D0302" w:rsidP="007602BB">
      <w:pPr>
        <w:spacing w:after="0" w:line="240" w:lineRule="auto"/>
      </w:pPr>
      <w:r>
        <w:separator/>
      </w:r>
    </w:p>
  </w:footnote>
  <w:footnote w:type="continuationSeparator" w:id="0">
    <w:p w14:paraId="17806ACE" w14:textId="77777777" w:rsidR="002D0302" w:rsidRDefault="002D0302" w:rsidP="0076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869D" w14:textId="77777777" w:rsidR="007602BB" w:rsidRDefault="007602BB">
    <w:pPr>
      <w:pStyle w:val="Header"/>
    </w:pPr>
  </w:p>
  <w:p w14:paraId="2F7A0DD4" w14:textId="77777777" w:rsidR="007602BB" w:rsidRDefault="007602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ECF"/>
    <w:multiLevelType w:val="hybridMultilevel"/>
    <w:tmpl w:val="B810CE8A"/>
    <w:lvl w:ilvl="0" w:tplc="F072F24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271E"/>
    <w:multiLevelType w:val="hybridMultilevel"/>
    <w:tmpl w:val="EDB4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94014"/>
    <w:multiLevelType w:val="hybridMultilevel"/>
    <w:tmpl w:val="209E8FF2"/>
    <w:lvl w:ilvl="0" w:tplc="E1B0D5E4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571F60"/>
    <w:multiLevelType w:val="hybridMultilevel"/>
    <w:tmpl w:val="0DFE3466"/>
    <w:lvl w:ilvl="0" w:tplc="EE84BD5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B0C43"/>
    <w:multiLevelType w:val="hybridMultilevel"/>
    <w:tmpl w:val="4AB4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63E55"/>
    <w:multiLevelType w:val="hybridMultilevel"/>
    <w:tmpl w:val="06A4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57AF"/>
    <w:multiLevelType w:val="hybridMultilevel"/>
    <w:tmpl w:val="A9FC9736"/>
    <w:lvl w:ilvl="0" w:tplc="06C61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E3151"/>
    <w:multiLevelType w:val="hybridMultilevel"/>
    <w:tmpl w:val="645A379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306D77F8"/>
    <w:multiLevelType w:val="hybridMultilevel"/>
    <w:tmpl w:val="639A7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56BBE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28C9"/>
    <w:multiLevelType w:val="hybridMultilevel"/>
    <w:tmpl w:val="6CD23510"/>
    <w:lvl w:ilvl="0" w:tplc="1824809C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D9D52F2"/>
    <w:multiLevelType w:val="multilevel"/>
    <w:tmpl w:val="979A59CA"/>
    <w:lvl w:ilvl="0">
      <w:start w:val="2"/>
      <w:numFmt w:val="decimal"/>
      <w:lvlText w:val="%1.0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520"/>
      </w:pPr>
      <w:rPr>
        <w:rFonts w:hint="default"/>
      </w:rPr>
    </w:lvl>
  </w:abstractNum>
  <w:abstractNum w:abstractNumId="16" w15:restartNumberingAfterBreak="0">
    <w:nsid w:val="4DF7428B"/>
    <w:multiLevelType w:val="hybridMultilevel"/>
    <w:tmpl w:val="FD5C6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406D4"/>
    <w:multiLevelType w:val="hybridMultilevel"/>
    <w:tmpl w:val="A31A8F5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81832"/>
    <w:multiLevelType w:val="hybridMultilevel"/>
    <w:tmpl w:val="D9CA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A1334"/>
    <w:multiLevelType w:val="hybridMultilevel"/>
    <w:tmpl w:val="BE60DA00"/>
    <w:lvl w:ilvl="0" w:tplc="F072F24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B5952"/>
    <w:multiLevelType w:val="hybridMultilevel"/>
    <w:tmpl w:val="EF7E435C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B4CDA"/>
    <w:multiLevelType w:val="hybridMultilevel"/>
    <w:tmpl w:val="3DAE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D78F5"/>
    <w:multiLevelType w:val="hybridMultilevel"/>
    <w:tmpl w:val="43A68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D6CD3"/>
    <w:multiLevelType w:val="hybridMultilevel"/>
    <w:tmpl w:val="4C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444D6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2497D"/>
    <w:multiLevelType w:val="hybridMultilevel"/>
    <w:tmpl w:val="A5C6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372044"/>
    <w:multiLevelType w:val="hybridMultilevel"/>
    <w:tmpl w:val="199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A3FC3"/>
    <w:multiLevelType w:val="hybridMultilevel"/>
    <w:tmpl w:val="9A1C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039422">
    <w:abstractNumId w:val="8"/>
  </w:num>
  <w:num w:numId="2" w16cid:durableId="495073170">
    <w:abstractNumId w:val="30"/>
  </w:num>
  <w:num w:numId="3" w16cid:durableId="1797287455">
    <w:abstractNumId w:val="28"/>
  </w:num>
  <w:num w:numId="4" w16cid:durableId="1914509614">
    <w:abstractNumId w:val="27"/>
  </w:num>
  <w:num w:numId="5" w16cid:durableId="971324071">
    <w:abstractNumId w:val="17"/>
  </w:num>
  <w:num w:numId="6" w16cid:durableId="342710811">
    <w:abstractNumId w:val="15"/>
  </w:num>
  <w:num w:numId="7" w16cid:durableId="6756082">
    <w:abstractNumId w:val="5"/>
  </w:num>
  <w:num w:numId="8" w16cid:durableId="1298758965">
    <w:abstractNumId w:val="1"/>
  </w:num>
  <w:num w:numId="9" w16cid:durableId="435297868">
    <w:abstractNumId w:val="3"/>
  </w:num>
  <w:num w:numId="10" w16cid:durableId="1497381162">
    <w:abstractNumId w:val="22"/>
  </w:num>
  <w:num w:numId="11" w16cid:durableId="713971575">
    <w:abstractNumId w:val="9"/>
  </w:num>
  <w:num w:numId="12" w16cid:durableId="441533657">
    <w:abstractNumId w:val="6"/>
  </w:num>
  <w:num w:numId="13" w16cid:durableId="962733323">
    <w:abstractNumId w:val="16"/>
  </w:num>
  <w:num w:numId="14" w16cid:durableId="1658920266">
    <w:abstractNumId w:val="2"/>
  </w:num>
  <w:num w:numId="15" w16cid:durableId="1894611411">
    <w:abstractNumId w:val="23"/>
  </w:num>
  <w:num w:numId="16" w16cid:durableId="1267152452">
    <w:abstractNumId w:val="25"/>
  </w:num>
  <w:num w:numId="17" w16cid:durableId="451173818">
    <w:abstractNumId w:val="14"/>
  </w:num>
  <w:num w:numId="18" w16cid:durableId="127746029">
    <w:abstractNumId w:val="18"/>
  </w:num>
  <w:num w:numId="19" w16cid:durableId="1553879801">
    <w:abstractNumId w:val="24"/>
  </w:num>
  <w:num w:numId="20" w16cid:durableId="359748636">
    <w:abstractNumId w:val="13"/>
  </w:num>
  <w:num w:numId="21" w16cid:durableId="1815834544">
    <w:abstractNumId w:val="12"/>
  </w:num>
  <w:num w:numId="22" w16cid:durableId="1049845577">
    <w:abstractNumId w:val="4"/>
  </w:num>
  <w:num w:numId="23" w16cid:durableId="1851289189">
    <w:abstractNumId w:val="26"/>
  </w:num>
  <w:num w:numId="24" w16cid:durableId="961574143">
    <w:abstractNumId w:val="10"/>
  </w:num>
  <w:num w:numId="25" w16cid:durableId="1074863167">
    <w:abstractNumId w:val="29"/>
  </w:num>
  <w:num w:numId="26" w16cid:durableId="1368411675">
    <w:abstractNumId w:val="19"/>
  </w:num>
  <w:num w:numId="27" w16cid:durableId="599921245">
    <w:abstractNumId w:val="11"/>
  </w:num>
  <w:num w:numId="28" w16cid:durableId="1976523265">
    <w:abstractNumId w:val="20"/>
  </w:num>
  <w:num w:numId="29" w16cid:durableId="143741654">
    <w:abstractNumId w:val="7"/>
  </w:num>
  <w:num w:numId="30" w16cid:durableId="692612107">
    <w:abstractNumId w:val="21"/>
  </w:num>
  <w:num w:numId="31" w16cid:durableId="87238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6017"/>
    <w:rsid w:val="00016F35"/>
    <w:rsid w:val="000325F1"/>
    <w:rsid w:val="000424FF"/>
    <w:rsid w:val="00053DCC"/>
    <w:rsid w:val="0006551B"/>
    <w:rsid w:val="000707EE"/>
    <w:rsid w:val="00077E1C"/>
    <w:rsid w:val="00087282"/>
    <w:rsid w:val="00097733"/>
    <w:rsid w:val="000A3C5B"/>
    <w:rsid w:val="000B1B04"/>
    <w:rsid w:val="000B504E"/>
    <w:rsid w:val="000B68E7"/>
    <w:rsid w:val="000D5012"/>
    <w:rsid w:val="000F1209"/>
    <w:rsid w:val="000F3B35"/>
    <w:rsid w:val="000F4FF0"/>
    <w:rsid w:val="00101173"/>
    <w:rsid w:val="00106F3B"/>
    <w:rsid w:val="00124C56"/>
    <w:rsid w:val="00147CA5"/>
    <w:rsid w:val="0015504D"/>
    <w:rsid w:val="00160834"/>
    <w:rsid w:val="001672E9"/>
    <w:rsid w:val="00181E31"/>
    <w:rsid w:val="00182D51"/>
    <w:rsid w:val="00187B02"/>
    <w:rsid w:val="001969AE"/>
    <w:rsid w:val="001A0931"/>
    <w:rsid w:val="001C3D11"/>
    <w:rsid w:val="001C67F3"/>
    <w:rsid w:val="001D2E53"/>
    <w:rsid w:val="001E633F"/>
    <w:rsid w:val="001F6656"/>
    <w:rsid w:val="00204EC2"/>
    <w:rsid w:val="00213B7B"/>
    <w:rsid w:val="00234685"/>
    <w:rsid w:val="0024229B"/>
    <w:rsid w:val="00266AFE"/>
    <w:rsid w:val="00273DB5"/>
    <w:rsid w:val="00294818"/>
    <w:rsid w:val="002A0D88"/>
    <w:rsid w:val="002A78D0"/>
    <w:rsid w:val="002B3224"/>
    <w:rsid w:val="002C074D"/>
    <w:rsid w:val="002C39C4"/>
    <w:rsid w:val="002C54AC"/>
    <w:rsid w:val="002D0302"/>
    <w:rsid w:val="002E5CF5"/>
    <w:rsid w:val="002F361F"/>
    <w:rsid w:val="002F4924"/>
    <w:rsid w:val="002F679F"/>
    <w:rsid w:val="003175E6"/>
    <w:rsid w:val="00322BB3"/>
    <w:rsid w:val="00330A07"/>
    <w:rsid w:val="0034138C"/>
    <w:rsid w:val="0035541B"/>
    <w:rsid w:val="00362ACD"/>
    <w:rsid w:val="003673A9"/>
    <w:rsid w:val="00367E28"/>
    <w:rsid w:val="00375C1A"/>
    <w:rsid w:val="00376C5D"/>
    <w:rsid w:val="003A16D7"/>
    <w:rsid w:val="003C04D2"/>
    <w:rsid w:val="003F526A"/>
    <w:rsid w:val="004000BF"/>
    <w:rsid w:val="00412CD0"/>
    <w:rsid w:val="00435F92"/>
    <w:rsid w:val="004435E1"/>
    <w:rsid w:val="0044580A"/>
    <w:rsid w:val="00447705"/>
    <w:rsid w:val="004600D2"/>
    <w:rsid w:val="00461835"/>
    <w:rsid w:val="00470C7D"/>
    <w:rsid w:val="00475A47"/>
    <w:rsid w:val="00475F7D"/>
    <w:rsid w:val="00480FB0"/>
    <w:rsid w:val="00496DCE"/>
    <w:rsid w:val="00497BB5"/>
    <w:rsid w:val="004A5055"/>
    <w:rsid w:val="004A69FC"/>
    <w:rsid w:val="004A6F34"/>
    <w:rsid w:val="004A74C6"/>
    <w:rsid w:val="004B2868"/>
    <w:rsid w:val="004C02AC"/>
    <w:rsid w:val="004D06EE"/>
    <w:rsid w:val="004D3AE8"/>
    <w:rsid w:val="004D3FB6"/>
    <w:rsid w:val="004E2029"/>
    <w:rsid w:val="004E4E62"/>
    <w:rsid w:val="004F1CE2"/>
    <w:rsid w:val="004F39D1"/>
    <w:rsid w:val="00502869"/>
    <w:rsid w:val="0050739A"/>
    <w:rsid w:val="00524D5A"/>
    <w:rsid w:val="0052604D"/>
    <w:rsid w:val="00527A1A"/>
    <w:rsid w:val="00527DD7"/>
    <w:rsid w:val="00547C7F"/>
    <w:rsid w:val="00552862"/>
    <w:rsid w:val="00574472"/>
    <w:rsid w:val="00581814"/>
    <w:rsid w:val="00591B14"/>
    <w:rsid w:val="005A388E"/>
    <w:rsid w:val="005C1BDC"/>
    <w:rsid w:val="005C718A"/>
    <w:rsid w:val="005F191C"/>
    <w:rsid w:val="0060127A"/>
    <w:rsid w:val="006056ED"/>
    <w:rsid w:val="00611BE9"/>
    <w:rsid w:val="00644153"/>
    <w:rsid w:val="00647F95"/>
    <w:rsid w:val="0065299C"/>
    <w:rsid w:val="006613FD"/>
    <w:rsid w:val="00667884"/>
    <w:rsid w:val="006803F2"/>
    <w:rsid w:val="00684304"/>
    <w:rsid w:val="006A4677"/>
    <w:rsid w:val="006B62BA"/>
    <w:rsid w:val="006C3C7A"/>
    <w:rsid w:val="006E6C25"/>
    <w:rsid w:val="006F0212"/>
    <w:rsid w:val="006F5617"/>
    <w:rsid w:val="00700AA7"/>
    <w:rsid w:val="00704F51"/>
    <w:rsid w:val="007174FE"/>
    <w:rsid w:val="00721E1F"/>
    <w:rsid w:val="0073240C"/>
    <w:rsid w:val="00752FE6"/>
    <w:rsid w:val="007536DF"/>
    <w:rsid w:val="007602BB"/>
    <w:rsid w:val="00761FB5"/>
    <w:rsid w:val="0076495E"/>
    <w:rsid w:val="007667C8"/>
    <w:rsid w:val="007727C1"/>
    <w:rsid w:val="007950BB"/>
    <w:rsid w:val="00796D3D"/>
    <w:rsid w:val="007A4BC6"/>
    <w:rsid w:val="007A4FCE"/>
    <w:rsid w:val="007A565E"/>
    <w:rsid w:val="007B599B"/>
    <w:rsid w:val="007D474C"/>
    <w:rsid w:val="007D529D"/>
    <w:rsid w:val="007D6F03"/>
    <w:rsid w:val="00831DFC"/>
    <w:rsid w:val="00862B47"/>
    <w:rsid w:val="0088193B"/>
    <w:rsid w:val="00884C63"/>
    <w:rsid w:val="00892171"/>
    <w:rsid w:val="00892BDC"/>
    <w:rsid w:val="008975D7"/>
    <w:rsid w:val="008B32FE"/>
    <w:rsid w:val="008B5431"/>
    <w:rsid w:val="008D66B6"/>
    <w:rsid w:val="008D7E4A"/>
    <w:rsid w:val="008E22E8"/>
    <w:rsid w:val="008E5B3B"/>
    <w:rsid w:val="008F0FC3"/>
    <w:rsid w:val="008F6FCF"/>
    <w:rsid w:val="00902EE0"/>
    <w:rsid w:val="0091216B"/>
    <w:rsid w:val="0091380E"/>
    <w:rsid w:val="00917E83"/>
    <w:rsid w:val="00950487"/>
    <w:rsid w:val="0096050B"/>
    <w:rsid w:val="00964B5B"/>
    <w:rsid w:val="00990D6C"/>
    <w:rsid w:val="009A389A"/>
    <w:rsid w:val="009B0C5E"/>
    <w:rsid w:val="009B0FA3"/>
    <w:rsid w:val="009B6D38"/>
    <w:rsid w:val="009C1F7B"/>
    <w:rsid w:val="009C3786"/>
    <w:rsid w:val="009C3A64"/>
    <w:rsid w:val="009D4133"/>
    <w:rsid w:val="009E2648"/>
    <w:rsid w:val="009F36C0"/>
    <w:rsid w:val="00A06EC1"/>
    <w:rsid w:val="00A160B7"/>
    <w:rsid w:val="00A3743D"/>
    <w:rsid w:val="00A8681C"/>
    <w:rsid w:val="00A86EBC"/>
    <w:rsid w:val="00AA3497"/>
    <w:rsid w:val="00AD0C47"/>
    <w:rsid w:val="00AE6337"/>
    <w:rsid w:val="00B03DEA"/>
    <w:rsid w:val="00B17E93"/>
    <w:rsid w:val="00B203DD"/>
    <w:rsid w:val="00B34756"/>
    <w:rsid w:val="00B37DEA"/>
    <w:rsid w:val="00B4745D"/>
    <w:rsid w:val="00B73543"/>
    <w:rsid w:val="00B73AEB"/>
    <w:rsid w:val="00BA508E"/>
    <w:rsid w:val="00BB5B71"/>
    <w:rsid w:val="00BB7718"/>
    <w:rsid w:val="00BD5697"/>
    <w:rsid w:val="00BD5705"/>
    <w:rsid w:val="00BF179C"/>
    <w:rsid w:val="00C03E30"/>
    <w:rsid w:val="00C209E6"/>
    <w:rsid w:val="00C23823"/>
    <w:rsid w:val="00C239F6"/>
    <w:rsid w:val="00C245B3"/>
    <w:rsid w:val="00C362C3"/>
    <w:rsid w:val="00C36E7A"/>
    <w:rsid w:val="00C47EA2"/>
    <w:rsid w:val="00C679EE"/>
    <w:rsid w:val="00C72885"/>
    <w:rsid w:val="00CB25AD"/>
    <w:rsid w:val="00CC0B2D"/>
    <w:rsid w:val="00CC4567"/>
    <w:rsid w:val="00CD6923"/>
    <w:rsid w:val="00CE4B9B"/>
    <w:rsid w:val="00CE75C3"/>
    <w:rsid w:val="00CF1BDD"/>
    <w:rsid w:val="00CF1FAF"/>
    <w:rsid w:val="00CF38E1"/>
    <w:rsid w:val="00D06F07"/>
    <w:rsid w:val="00D14B8F"/>
    <w:rsid w:val="00D27975"/>
    <w:rsid w:val="00D437CE"/>
    <w:rsid w:val="00D43AC1"/>
    <w:rsid w:val="00D51EBA"/>
    <w:rsid w:val="00D56557"/>
    <w:rsid w:val="00D6112B"/>
    <w:rsid w:val="00D7384E"/>
    <w:rsid w:val="00D80ED5"/>
    <w:rsid w:val="00D82A05"/>
    <w:rsid w:val="00D9757D"/>
    <w:rsid w:val="00DB2097"/>
    <w:rsid w:val="00DC6134"/>
    <w:rsid w:val="00DC7744"/>
    <w:rsid w:val="00DD3B10"/>
    <w:rsid w:val="00DE41B2"/>
    <w:rsid w:val="00DE7FEC"/>
    <w:rsid w:val="00DF6449"/>
    <w:rsid w:val="00DF67C2"/>
    <w:rsid w:val="00E00435"/>
    <w:rsid w:val="00E1538E"/>
    <w:rsid w:val="00E2528C"/>
    <w:rsid w:val="00E264BD"/>
    <w:rsid w:val="00E50214"/>
    <w:rsid w:val="00E85E7A"/>
    <w:rsid w:val="00EA331E"/>
    <w:rsid w:val="00EA7DED"/>
    <w:rsid w:val="00EB5B3F"/>
    <w:rsid w:val="00EC56FC"/>
    <w:rsid w:val="00EE42F0"/>
    <w:rsid w:val="00EF0C58"/>
    <w:rsid w:val="00EF59B1"/>
    <w:rsid w:val="00F23DC4"/>
    <w:rsid w:val="00F36B6D"/>
    <w:rsid w:val="00F51550"/>
    <w:rsid w:val="00F53B33"/>
    <w:rsid w:val="00F5413E"/>
    <w:rsid w:val="00F66167"/>
    <w:rsid w:val="00F811E4"/>
    <w:rsid w:val="00F833DB"/>
    <w:rsid w:val="00F86DBB"/>
    <w:rsid w:val="00F91D4E"/>
    <w:rsid w:val="00F91F34"/>
    <w:rsid w:val="00F9244B"/>
    <w:rsid w:val="00FA26D9"/>
    <w:rsid w:val="00FB666D"/>
    <w:rsid w:val="00FC144D"/>
    <w:rsid w:val="00FC155E"/>
    <w:rsid w:val="00FD40AA"/>
    <w:rsid w:val="00FD4CD0"/>
    <w:rsid w:val="00FD5DD1"/>
    <w:rsid w:val="00FE0B68"/>
    <w:rsid w:val="00FE3140"/>
    <w:rsid w:val="00FF205E"/>
    <w:rsid w:val="00FF2EDF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DAC46"/>
  <w15:docId w15:val="{088FE250-FE54-4A72-B205-5BA78136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1">
    <w:name w:val="Без интервала1"/>
    <w:uiPriority w:val="1"/>
    <w:qFormat/>
    <w:rsid w:val="005C71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2BB"/>
  </w:style>
  <w:style w:type="paragraph" w:styleId="Footer">
    <w:name w:val="footer"/>
    <w:basedOn w:val="Normal"/>
    <w:link w:val="FooterChar"/>
    <w:uiPriority w:val="99"/>
    <w:unhideWhenUsed/>
    <w:rsid w:val="0076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8</cp:revision>
  <dcterms:created xsi:type="dcterms:W3CDTF">2026-07-30T20:45:00Z</dcterms:created>
  <dcterms:modified xsi:type="dcterms:W3CDTF">2026-08-10T06:27:00Z</dcterms:modified>
</cp:coreProperties>
</file>