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4EA3C" w14:textId="7EE54D7D" w:rsidR="0020096B" w:rsidRDefault="0020096B" w:rsidP="0020096B">
      <w:pPr>
        <w:spacing w:line="276" w:lineRule="auto"/>
        <w:jc w:val="center"/>
        <w:rPr>
          <w:rFonts w:ascii="Calibri" w:hAnsi="Calibri" w:cs="Calibri"/>
          <w:b/>
          <w:bCs/>
        </w:rPr>
      </w:pPr>
      <w:bookmarkStart w:id="0" w:name="_Hlk238654012"/>
      <w:proofErr w:type="spellStart"/>
      <w:r>
        <w:rPr>
          <w:rFonts w:ascii="Calibri" w:hAnsi="Calibri" w:cs="Calibri"/>
          <w:b/>
          <w:bCs/>
        </w:rPr>
        <w:t>სარეკომენდაციო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ვერსია</w:t>
      </w:r>
      <w:proofErr w:type="spellEnd"/>
    </w:p>
    <w:bookmarkEnd w:id="0"/>
    <w:p w14:paraId="745F913E" w14:textId="77777777" w:rsidR="0020096B" w:rsidRDefault="0020096B" w:rsidP="00641BCF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20A91C26" w14:textId="302AC8A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პაციენტის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  <w:lang w:val="ka-GE"/>
        </w:rPr>
        <w:t>სა</w:t>
      </w:r>
      <w:proofErr w:type="spellStart"/>
      <w:r w:rsidRPr="00641BCF">
        <w:rPr>
          <w:rFonts w:ascii="Calibri" w:hAnsi="Calibri" w:cs="Calibri"/>
          <w:b/>
          <w:bCs/>
        </w:rPr>
        <w:t>ინფორმაცი</w:t>
      </w:r>
      <w:r>
        <w:rPr>
          <w:rFonts w:ascii="Calibri" w:hAnsi="Calibri" w:cs="Calibri"/>
          <w:b/>
          <w:bCs/>
        </w:rPr>
        <w:t>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ფურცელი</w:t>
      </w:r>
      <w:proofErr w:type="spellEnd"/>
      <w:r w:rsidRPr="00641BCF">
        <w:rPr>
          <w:rFonts w:ascii="Calibri" w:hAnsi="Calibri" w:cs="Calibri"/>
          <w:b/>
          <w:bCs/>
        </w:rPr>
        <w:t xml:space="preserve"> - </w:t>
      </w:r>
      <w:proofErr w:type="spellStart"/>
      <w:r w:rsidRPr="00641BCF">
        <w:rPr>
          <w:rFonts w:ascii="Calibri" w:hAnsi="Calibri" w:cs="Calibri"/>
          <w:b/>
          <w:bCs/>
        </w:rPr>
        <w:t>ჩანართი</w:t>
      </w:r>
      <w:proofErr w:type="spellEnd"/>
    </w:p>
    <w:p w14:paraId="12A98E70" w14:textId="0A738B1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10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აპკი</w:t>
      </w:r>
      <w:r>
        <w:rPr>
          <w:rFonts w:ascii="Calibri" w:hAnsi="Calibri" w:cs="Calibri"/>
          <w:b/>
          <w:bCs/>
        </w:rPr>
        <w:t>ანი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გარსით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დაფარული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ტაბლეტი</w:t>
      </w:r>
      <w:proofErr w:type="spellEnd"/>
    </w:p>
    <w:p w14:paraId="0DCA0DBF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1B7E0E90" w14:textId="006A485C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აქტიური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10.4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proofErr w:type="gramStart"/>
      <w:r w:rsidRPr="00641BCF">
        <w:rPr>
          <w:rFonts w:ascii="Calibri" w:hAnsi="Calibri" w:cs="Calibri"/>
        </w:rPr>
        <w:t>როზუვასტატინი</w:t>
      </w:r>
      <w:proofErr w:type="spellEnd"/>
      <w:r w:rsidRPr="00641BCF">
        <w:rPr>
          <w:rFonts w:ascii="Calibri" w:hAnsi="Calibri" w:cs="Calibri"/>
        </w:rPr>
        <w:t xml:space="preserve">  (</w:t>
      </w:r>
      <w:proofErr w:type="gramEnd"/>
      <w:r w:rsidRPr="00641BCF">
        <w:rPr>
          <w:rFonts w:ascii="Calibri" w:hAnsi="Calibri" w:cs="Calibri"/>
        </w:rPr>
        <w:t xml:space="preserve">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ეკვივალენტი</w:t>
      </w:r>
      <w:proofErr w:type="spellEnd"/>
      <w:r w:rsidRPr="00641BCF">
        <w:rPr>
          <w:rFonts w:ascii="Calibri" w:hAnsi="Calibri" w:cs="Calibri"/>
        </w:rPr>
        <w:t xml:space="preserve">) </w:t>
      </w:r>
    </w:p>
    <w:p w14:paraId="4E016A4D" w14:textId="1B04487D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კროსპოვიდონი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ფოსფატი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უხეში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ფხვნილი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მიკროკრისტალური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ცელულოზა</w:t>
      </w:r>
      <w:proofErr w:type="spellEnd"/>
      <w:r w:rsidRPr="00641BCF">
        <w:rPr>
          <w:rFonts w:ascii="Calibri" w:hAnsi="Calibri" w:cs="Calibri"/>
        </w:rPr>
        <w:t xml:space="preserve"> PH112, 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მაგნიუმის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სტეარატი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ჰიდროქსიპროპილ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მეთილცელულოზა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cP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methocel</w:t>
      </w:r>
      <w:proofErr w:type="spellEnd"/>
      <w:r w:rsidRPr="00641BCF">
        <w:rPr>
          <w:rFonts w:ascii="Calibri" w:hAnsi="Calibri" w:cs="Calibri"/>
        </w:rPr>
        <w:t xml:space="preserve"> E5 LV, </w:t>
      </w:r>
      <w:proofErr w:type="spellStart"/>
      <w:r w:rsidRPr="00641BCF">
        <w:rPr>
          <w:rFonts w:ascii="Calibri" w:hAnsi="Calibri" w:cs="Calibri"/>
        </w:rPr>
        <w:t>ტიტანის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დიოქსიდი</w:t>
      </w:r>
      <w:proofErr w:type="spellEnd"/>
      <w:r w:rsidRPr="00641BCF">
        <w:rPr>
          <w:rFonts w:ascii="Calibri" w:hAnsi="Calibri" w:cs="Calibri"/>
        </w:rPr>
        <w:t xml:space="preserve"> (E171), </w:t>
      </w:r>
      <w:proofErr w:type="spellStart"/>
      <w:r w:rsidRPr="00641BCF">
        <w:rPr>
          <w:rFonts w:ascii="Calibri" w:hAnsi="Calibri" w:cs="Calibri"/>
        </w:rPr>
        <w:t>პოლიეთილენგლიკოლი</w:t>
      </w:r>
      <w:proofErr w:type="spellEnd"/>
      <w:r w:rsidRPr="00641BCF">
        <w:rPr>
          <w:rFonts w:ascii="Calibri" w:hAnsi="Calibri" w:cs="Calibri"/>
        </w:rPr>
        <w:t xml:space="preserve"> 400.</w:t>
      </w:r>
    </w:p>
    <w:p w14:paraId="2757EA76" w14:textId="77777777" w:rsidR="00641BCF" w:rsidRPr="00641BCF" w:rsidRDefault="00641BCF" w:rsidP="00641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ყურადღებით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წაიკითხეთ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სრულად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სანამ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დაიწყებთ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რადგან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შეიცავს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თქვენთვის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ინფორმაციას</w:t>
      </w:r>
      <w:proofErr w:type="spellEnd"/>
      <w:r w:rsidRPr="00641BCF">
        <w:rPr>
          <w:rFonts w:ascii="Calibri" w:hAnsi="Calibri" w:cs="Calibri"/>
          <w:b/>
          <w:bCs/>
        </w:rPr>
        <w:t>.</w:t>
      </w:r>
    </w:p>
    <w:p w14:paraId="61D43FA0" w14:textId="6B64C39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დაგჭირდეთ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წაკითხვა</w:t>
      </w:r>
      <w:proofErr w:type="spellEnd"/>
      <w:r w:rsidRPr="00641BCF">
        <w:rPr>
          <w:rFonts w:ascii="Calibri" w:hAnsi="Calibri" w:cs="Calibri"/>
        </w:rPr>
        <w:t>.</w:t>
      </w:r>
    </w:p>
    <w:p w14:paraId="299E9493" w14:textId="77777777" w:rsid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შეკითხვების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24539E79" w14:textId="77DD234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r>
        <w:rPr>
          <w:rFonts w:ascii="Calibri" w:hAnsi="Calibri" w:cs="Calibri"/>
        </w:rPr>
        <w:t>გ</w:t>
      </w:r>
      <w:r w:rsidRPr="00641BCF">
        <w:rPr>
          <w:rFonts w:ascii="Calibri" w:hAnsi="Calibri" w:cs="Calibri"/>
        </w:rPr>
        <w:t>ენიშნა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გადასცემთ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პირებს</w:t>
      </w:r>
      <w:proofErr w:type="spellEnd"/>
      <w:r w:rsidRPr="00641BCF">
        <w:rPr>
          <w:rFonts w:ascii="Calibri" w:hAnsi="Calibri" w:cs="Calibri"/>
        </w:rPr>
        <w:t>.</w:t>
      </w:r>
    </w:p>
    <w:p w14:paraId="5CDCF471" w14:textId="6B015182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ვიზიტისას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>.</w:t>
      </w:r>
    </w:p>
    <w:p w14:paraId="72CA6637" w14:textId="52DCAA4F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მიჰყევით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ინსტრუქციებს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რეკომენდაციის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გარეშე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პრეპარატის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დოზას</w:t>
      </w:r>
      <w:proofErr w:type="spellEnd"/>
      <w:r w:rsidRPr="00641BCF">
        <w:rPr>
          <w:rFonts w:ascii="Calibri" w:hAnsi="Calibri" w:cs="Calibri"/>
        </w:rPr>
        <w:t>.</w:t>
      </w:r>
    </w:p>
    <w:p w14:paraId="59C0326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წინამდებარე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ჩანართშია</w:t>
      </w:r>
      <w:proofErr w:type="spellEnd"/>
      <w:r w:rsidRPr="00641BCF">
        <w:rPr>
          <w:rFonts w:ascii="Calibri" w:hAnsi="Calibri" w:cs="Calibri"/>
          <w:b/>
          <w:bCs/>
        </w:rPr>
        <w:t>:</w:t>
      </w:r>
    </w:p>
    <w:p w14:paraId="3D5AA54F" w14:textId="2B9AB603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</w:p>
    <w:p w14:paraId="5984A642" w14:textId="72B89E3F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</w:p>
    <w:p w14:paraId="50EB14A8" w14:textId="0C02D4DA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როგორ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მივიღოთ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</w:p>
    <w:p w14:paraId="65845356" w14:textId="77777777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შესაძლო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</w:p>
    <w:p w14:paraId="207DF012" w14:textId="09973385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შენახვის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პირობები</w:t>
      </w:r>
      <w:proofErr w:type="spellEnd"/>
    </w:p>
    <w:p w14:paraId="1A6FB69C" w14:textId="79C0731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1.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გამოიყენება</w:t>
      </w:r>
      <w:proofErr w:type="spellEnd"/>
    </w:p>
    <w:p w14:paraId="4ABD50DE" w14:textId="4B81DB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>
        <w:rPr>
          <w:rFonts w:ascii="Calibri" w:hAnsi="Calibri" w:cs="Calibri"/>
        </w:rPr>
        <w:t>ანი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გარსით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მიეკუთვნება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ჯგუფს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ეწოდებათ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>“</w:t>
      </w:r>
      <w:proofErr w:type="gramEnd"/>
      <w:r w:rsidRPr="00641BCF">
        <w:rPr>
          <w:rFonts w:ascii="Calibri" w:hAnsi="Calibri" w:cs="Calibri"/>
        </w:rPr>
        <w:t>.</w:t>
      </w:r>
    </w:p>
    <w:p w14:paraId="5BD43874" w14:textId="636B29F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lastRenderedPageBreak/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მრგვალი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ფორმის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ჩანაჭდევის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მწონე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ხელმისაწვდომია</w:t>
      </w:r>
      <w:proofErr w:type="spellEnd"/>
      <w:r w:rsidRPr="00641BCF">
        <w:rPr>
          <w:rFonts w:ascii="Calibri" w:hAnsi="Calibri" w:cs="Calibri"/>
        </w:rPr>
        <w:t xml:space="preserve"> 28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90 </w:t>
      </w:r>
      <w:proofErr w:type="spellStart"/>
      <w:r w:rsidRPr="00641BCF">
        <w:rPr>
          <w:rFonts w:ascii="Calibri" w:hAnsi="Calibri" w:cs="Calibri"/>
        </w:rPr>
        <w:t>ტაბლეტ</w:t>
      </w:r>
      <w:r>
        <w:rPr>
          <w:rFonts w:ascii="Calibri" w:hAnsi="Calibri" w:cs="Calibri"/>
        </w:rPr>
        <w:t>ი</w:t>
      </w:r>
      <w:r w:rsidRPr="00641BCF">
        <w:rPr>
          <w:rFonts w:ascii="Calibri" w:hAnsi="Calibri" w:cs="Calibri"/>
        </w:rPr>
        <w:t>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შემცველი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ბლისტერების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>.</w:t>
      </w:r>
    </w:p>
    <w:p w14:paraId="778691E1" w14:textId="1D49123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დაგინიშნათ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ვინაიდან</w:t>
      </w:r>
      <w:proofErr w:type="spellEnd"/>
      <w:r w:rsidRPr="00641BCF">
        <w:rPr>
          <w:rFonts w:ascii="Calibri" w:hAnsi="Calibri" w:cs="Calibri"/>
        </w:rPr>
        <w:t>:</w:t>
      </w:r>
    </w:p>
    <w:p w14:paraId="668BC9D6" w14:textId="34D13A19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ნიშნავს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მოზრდილებში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მოზარდებსა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6 </w:t>
      </w:r>
      <w:proofErr w:type="spellStart"/>
      <w:r w:rsidRPr="00641BCF">
        <w:rPr>
          <w:rFonts w:ascii="Calibri" w:hAnsi="Calibri" w:cs="Calibri"/>
        </w:rPr>
        <w:t>წლის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ასაკის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ბავშვებში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61A11A2E" w14:textId="77777777" w:rsid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მოგეცათ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აღმოჩნდა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დამაქვეითებელი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57816780" w14:textId="13488EF5" w:rsidR="00641BCF" w:rsidRPr="00641BCF" w:rsidRDefault="00641BCF" w:rsidP="00641BCF">
      <w:pPr>
        <w:pStyle w:val="ListParagraph"/>
        <w:spacing w:line="276" w:lineRule="auto"/>
        <w:ind w:left="360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097597B" w14:textId="7EF62C8A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ზრდის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დაგროვებით</w:t>
      </w:r>
      <w:proofErr w:type="spellEnd"/>
      <w:r w:rsidRPr="00641BCF">
        <w:rPr>
          <w:rFonts w:ascii="Calibri" w:hAnsi="Calibri" w:cs="Calibri"/>
        </w:rPr>
        <w:t>.</w:t>
      </w:r>
    </w:p>
    <w:p w14:paraId="49507729" w14:textId="5DB59CF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რატომ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გაგრძელება</w:t>
      </w:r>
      <w:proofErr w:type="spellEnd"/>
      <w:r w:rsidRPr="00641BCF">
        <w:rPr>
          <w:rFonts w:ascii="Calibri" w:hAnsi="Calibri" w:cs="Calibri"/>
          <w:b/>
          <w:bCs/>
        </w:rPr>
        <w:t>?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ლიპიდების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სახელით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ცნობილი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გავრცელებულია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>.</w:t>
      </w:r>
    </w:p>
    <w:p w14:paraId="2EF8319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სხვადასხვა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ტიპის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–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(LDL-C)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(HDL-C).</w:t>
      </w:r>
    </w:p>
    <w:p w14:paraId="5E12C409" w14:textId="77777777" w:rsidR="000B1003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გაზარდოს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02926C89" w14:textId="34D8812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ორგანიზმში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წარმოქმნის</w:t>
      </w:r>
      <w:proofErr w:type="spellEnd"/>
      <w:r w:rsidRPr="00641BCF">
        <w:rPr>
          <w:rFonts w:ascii="Calibri" w:hAnsi="Calibri" w:cs="Calibri"/>
        </w:rPr>
        <w:t xml:space="preserve"> </w:t>
      </w:r>
      <w:r w:rsidR="00B35019">
        <w:rPr>
          <w:rFonts w:ascii="Calibri" w:hAnsi="Calibri" w:cs="Calibri"/>
          <w:lang w:val="ka-GE"/>
        </w:rPr>
        <w:t>ბლოკირებით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გააჩნია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უნარი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გააუმჯობესოს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სისხლიდან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გამოდევნის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პროცესი</w:t>
      </w:r>
      <w:proofErr w:type="spellEnd"/>
      <w:r w:rsidRPr="00641BCF">
        <w:rPr>
          <w:rFonts w:ascii="Calibri" w:hAnsi="Calibri" w:cs="Calibri"/>
        </w:rPr>
        <w:t>.</w:t>
      </w:r>
    </w:p>
    <w:p w14:paraId="465A639D" w14:textId="32601E34" w:rsidR="00641BCF" w:rsidRPr="00641BCF" w:rsidRDefault="00B35019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უმრავლეს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შემთხვევაში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მაღალი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ქოლესტერინი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მოქმედებს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ადამიანების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განწყობაზე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რადგან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იწვევს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არანაირ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სიმპტომს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მკურნალობის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გარეშე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დატოვებისას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ცხიმოვანი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დეპოზიტები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შეიძლება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დაგროვდეს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სისხლძარღვების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კედლებში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გამოიწვიოს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დავიწროება</w:t>
      </w:r>
      <w:proofErr w:type="spellEnd"/>
      <w:r w:rsidR="00641BCF" w:rsidRPr="00641BCF">
        <w:rPr>
          <w:rFonts w:ascii="Calibri" w:hAnsi="Calibri" w:cs="Calibri"/>
        </w:rPr>
        <w:t>.</w:t>
      </w:r>
    </w:p>
    <w:p w14:paraId="14AC5F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დავიწროებული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სისხლძარღვები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დაიბლოკოს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გულსა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ტვინში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>.</w:t>
      </w:r>
    </w:p>
    <w:p w14:paraId="33D667FD" w14:textId="5757BA3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მიღწ</w:t>
      </w:r>
      <w:r w:rsidR="00B35019">
        <w:rPr>
          <w:rFonts w:ascii="Calibri" w:hAnsi="Calibri" w:cs="Calibri"/>
        </w:rPr>
        <w:t>ეულ</w:t>
      </w:r>
      <w:r w:rsidRPr="00641BCF">
        <w:rPr>
          <w:rFonts w:ascii="Calibri" w:hAnsi="Calibri" w:cs="Calibri"/>
        </w:rPr>
        <w:t>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r w:rsidR="00B35019">
        <w:rPr>
          <w:rFonts w:ascii="Calibri" w:hAnsi="Calibri" w:cs="Calibri"/>
        </w:rPr>
        <w:t>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უშლის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დაგროვებას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დაორსულდით</w:t>
      </w:r>
      <w:proofErr w:type="spellEnd"/>
      <w:r w:rsidRPr="00641BCF">
        <w:rPr>
          <w:rFonts w:ascii="Calibri" w:hAnsi="Calibri" w:cs="Calibri"/>
        </w:rPr>
        <w:t>.</w:t>
      </w:r>
    </w:p>
    <w:p w14:paraId="43602B01" w14:textId="0A57209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2.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უნდა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იცოდეთ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მიღებამდე</w:t>
      </w:r>
      <w:proofErr w:type="spellEnd"/>
    </w:p>
    <w:p w14:paraId="0FE89143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151CF0A" w14:textId="01C3FF3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ოდესმე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ალერგიული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რეაქცია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კოლნარზე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რომელიმე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ინგრედიენტზე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F9FBAE2" w14:textId="15AC4BF9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ორსულად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კვებავთ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ძუძუთი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დაორსულდებით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შეწყვიტეთ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ქალებმა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უნდა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აარიდონ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დაორსულებას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კონტრაცეფციის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გამოყენებით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D3A4052" w14:textId="01DE89A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3604202A" w14:textId="3A64FEB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D0425E5" w14:textId="67664273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უსიამოვნო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შეგრძნება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AD79699" w14:textId="625BE4F6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სოფოსბუვირი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ველპატასვირი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ვოქსილაპრევირის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წამლების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კომბინაციას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ვირუსული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– C </w:t>
      </w:r>
      <w:proofErr w:type="spellStart"/>
      <w:r w:rsidRPr="00B35019">
        <w:rPr>
          <w:rFonts w:ascii="Calibri" w:hAnsi="Calibri" w:cs="Calibri"/>
        </w:rPr>
        <w:t>ჰეპატიტის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5B5E93E3" w14:textId="5CBD17B6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პრეპარატს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ციკლოსპორინი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ორგანოების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ტრანსპლანტაციის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>).</w:t>
      </w:r>
    </w:p>
    <w:p w14:paraId="565C5317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847FBE9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გარდა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ამისა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40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(</w:t>
      </w:r>
      <w:proofErr w:type="spellStart"/>
      <w:r w:rsidRPr="00641BCF">
        <w:rPr>
          <w:rFonts w:ascii="Calibri" w:hAnsi="Calibri" w:cs="Calibri"/>
          <w:b/>
          <w:bCs/>
        </w:rPr>
        <w:t>ყველაზე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):</w:t>
      </w:r>
      <w:r w:rsidRPr="00641BCF">
        <w:rPr>
          <w:rFonts w:ascii="Calibri" w:hAnsi="Calibri" w:cs="Calibri"/>
        </w:rPr>
        <w:t xml:space="preserve"> </w:t>
      </w:r>
    </w:p>
    <w:p w14:paraId="062C355E" w14:textId="38C8CEF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საშუალო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სიმძიმის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ეჭვის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მიმართოთ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776C4CB0" w14:textId="032D788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39D2A4B5" w14:textId="6CEE0FF1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2EE49D12" w14:textId="11B5CC95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92E3036" w14:textId="38560FF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აზიური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იაპონელი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ჩინელი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ფილიპინელი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ვიეტნამელი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კორეელი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ინდოელი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2EEC7B37" w14:textId="0714BF5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რომლებსაც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>.</w:t>
      </w:r>
    </w:p>
    <w:p w14:paraId="413FA90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ჰკითხოთ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4C43197A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გამოიჩინეთ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სიფრთხილე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694A5EE" w14:textId="1A71305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4EEE89A6" w14:textId="6AB96BA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5EF3A78A" w14:textId="2A0ECAF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განსაკუთრებით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ცუდად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გრძნობთ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ცხელება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ასევე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ფარმაცევტს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მუდმივი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7C5625D8" w14:textId="48F951C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გაწუხებთ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მიმდინარეობს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სისუსტით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ზოგ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სუნთქვისთვის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საჭირო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ჩათვლით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ოკულარული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იწვევს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სისუსტეს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სტატინებმა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ზოგჯერ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გააუარესოს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მდგომარეობა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განვითარება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იხ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4). </w:t>
      </w:r>
    </w:p>
    <w:p w14:paraId="0BA37E90" w14:textId="6F82840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მსგავსი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განგივითარდათ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გამონაყარი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</w:t>
      </w:r>
      <w:r w:rsidR="0035331F">
        <w:rPr>
          <w:rFonts w:ascii="Calibri" w:hAnsi="Calibri" w:cs="Calibri"/>
        </w:rPr>
        <w:t>ქერცვლა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ბუშტუკები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წყლულები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ღრუში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47EC7B8" w14:textId="26C932BF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60AFB70" w14:textId="46C8DF8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კარგად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6C5D1D14" w14:textId="42F92C3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ჯგუფის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გემფიბროზილი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ფენოფიბრატი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ყურადღებით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წაიკითხოთ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ინსტრუქცია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მანამდე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იყენებდით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მაღალი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წინააღმდეგ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4267C224" w14:textId="1307E864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სამკურნალო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ლოპინავირს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ატაზანავირს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რიტონავირთან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 xml:space="preserve">". </w:t>
      </w:r>
    </w:p>
    <w:p w14:paraId="42432B6F" w14:textId="3E152C9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ბოლო</w:t>
      </w:r>
      <w:proofErr w:type="spellEnd"/>
      <w:r w:rsidRPr="00B35019">
        <w:rPr>
          <w:rFonts w:ascii="Calibri" w:hAnsi="Calibri" w:cs="Calibri"/>
        </w:rPr>
        <w:t xml:space="preserve"> 7 </w:t>
      </w:r>
      <w:proofErr w:type="spellStart"/>
      <w:r w:rsidRPr="00B35019">
        <w:rPr>
          <w:rFonts w:ascii="Calibri" w:hAnsi="Calibri" w:cs="Calibri"/>
        </w:rPr>
        <w:t>დღის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განმავლობაში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შემცველი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ანტიბიოტიკები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ბაქტერიული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პერორალურად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სახით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კოლნარი-ის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ერთობლივმა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სერიოზული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რაბდომიოლიზი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კოლნარი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>".</w:t>
      </w:r>
    </w:p>
    <w:p w14:paraId="4FC926D6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ბავშვები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მოზარდები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5DA74B9" w14:textId="07688562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lastRenderedPageBreak/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მიეცეთ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0A70DCEA" w14:textId="06C0B2C6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20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იქნას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გამოყენებული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ჰეტეროზიგოტური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ოჯახური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ჰიპერქოლესტერინემიის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ანამნეზით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3CD0C8C1" w14:textId="7710D3B7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40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ტაბლეტი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შესაფერისი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მოზარდებში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გამოყენებისთვის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44AA63EC" w14:textId="66BB573E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70 </w:t>
      </w:r>
      <w:proofErr w:type="spellStart"/>
      <w:r w:rsidRPr="0035331F">
        <w:rPr>
          <w:rFonts w:ascii="Calibri" w:hAnsi="Calibri" w:cs="Calibri"/>
        </w:rPr>
        <w:t>წელზე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უფროსი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 xml:space="preserve">), </w:t>
      </w:r>
    </w:p>
    <w:p w14:paraId="3411A1B3" w14:textId="131A047B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გაქვთ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სუნთქვის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მძიმე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უკმარისობა</w:t>
      </w:r>
      <w:proofErr w:type="spellEnd"/>
      <w:r w:rsidRPr="0035331F">
        <w:rPr>
          <w:rFonts w:ascii="Calibri" w:hAnsi="Calibri" w:cs="Calibri"/>
        </w:rPr>
        <w:t xml:space="preserve">, </w:t>
      </w:r>
    </w:p>
    <w:p w14:paraId="25E61146" w14:textId="2067FB13" w:rsidR="00641BC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აზიური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წარმოშობის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იაპონელი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ჩინელი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ფილიპინელი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ვიეტნამელი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კორეელი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ინდოელი</w:t>
      </w:r>
      <w:proofErr w:type="spellEnd"/>
      <w:r w:rsidRPr="0035331F">
        <w:rPr>
          <w:rFonts w:ascii="Calibri" w:hAnsi="Calibri" w:cs="Calibri"/>
        </w:rPr>
        <w:t xml:space="preserve">). 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>.</w:t>
      </w:r>
    </w:p>
    <w:p w14:paraId="06317D01" w14:textId="3D02E14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ფიქრობთ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ფარმაცევტთან</w:t>
      </w:r>
      <w:proofErr w:type="spellEnd"/>
      <w:r w:rsidRPr="00641BCF">
        <w:rPr>
          <w:rFonts w:ascii="Calibri" w:hAnsi="Calibri" w:cs="Calibri"/>
        </w:rPr>
        <w:t>.</w:t>
      </w:r>
    </w:p>
    <w:p w14:paraId="33954949" w14:textId="62CB376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დაფიქსირებულია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სტივენს-ჯონსონის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სინდრომი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წამლისმიერი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ეოზინოფილიითა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სიმპტომებით</w:t>
      </w:r>
      <w:proofErr w:type="spellEnd"/>
      <w:r w:rsidRPr="00641BCF">
        <w:rPr>
          <w:rFonts w:ascii="Calibri" w:hAnsi="Calibri" w:cs="Calibri"/>
        </w:rPr>
        <w:t xml:space="preserve"> (DRESS).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მე-4 </w:t>
      </w:r>
      <w:proofErr w:type="spellStart"/>
      <w:r w:rsidRPr="00641BCF">
        <w:rPr>
          <w:rFonts w:ascii="Calibri" w:hAnsi="Calibri" w:cs="Calibri"/>
        </w:rPr>
        <w:t>სექციაში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დახმარებას</w:t>
      </w:r>
      <w:proofErr w:type="spellEnd"/>
      <w:r w:rsidRPr="00641BCF">
        <w:rPr>
          <w:rFonts w:ascii="Calibri" w:hAnsi="Calibri" w:cs="Calibri"/>
        </w:rPr>
        <w:t>.</w:t>
      </w:r>
    </w:p>
    <w:p w14:paraId="012938A9" w14:textId="79950C2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ზოგიერთ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ადამიანში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დადგენა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მარტივი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ანალიზით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მოითხოვს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ფუნქციური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ტესტების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ჩატარებას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>.</w:t>
      </w:r>
    </w:p>
    <w:p w14:paraId="256F554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მოგათავსებთ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მეთვალყურეობის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ჭარბი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წონა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წნევა</w:t>
      </w:r>
      <w:proofErr w:type="spellEnd"/>
      <w:r w:rsidRPr="00641BCF">
        <w:rPr>
          <w:rFonts w:ascii="Calibri" w:hAnsi="Calibri" w:cs="Calibri"/>
        </w:rPr>
        <w:t>.</w:t>
      </w:r>
    </w:p>
    <w:p w14:paraId="3B27733D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შეადგენს</w:t>
      </w:r>
      <w:proofErr w:type="spellEnd"/>
      <w:r w:rsidRPr="00641BCF">
        <w:rPr>
          <w:rFonts w:ascii="Calibri" w:hAnsi="Calibri" w:cs="Calibri"/>
        </w:rPr>
        <w:t xml:space="preserve"> 100-125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დლ</w:t>
      </w:r>
      <w:proofErr w:type="spellEnd"/>
      <w:r w:rsidRPr="00641BCF">
        <w:rPr>
          <w:rFonts w:ascii="Calibri" w:hAnsi="Calibri" w:cs="Calibri"/>
        </w:rPr>
        <w:t xml:space="preserve">-ს (5.6 - 6.9 </w:t>
      </w:r>
      <w:proofErr w:type="spellStart"/>
      <w:r w:rsidRPr="00641BCF">
        <w:rPr>
          <w:rFonts w:ascii="Calibri" w:hAnsi="Calibri" w:cs="Calibri"/>
        </w:rPr>
        <w:t>მმოლი</w:t>
      </w:r>
      <w:proofErr w:type="spellEnd"/>
      <w:r w:rsidRPr="00641BCF">
        <w:rPr>
          <w:rFonts w:ascii="Calibri" w:hAnsi="Calibri" w:cs="Calibri"/>
        </w:rPr>
        <w:t xml:space="preserve">/ლ), </w:t>
      </w:r>
      <w:proofErr w:type="spellStart"/>
      <w:r w:rsidRPr="00641BCF">
        <w:rPr>
          <w:rFonts w:ascii="Calibri" w:hAnsi="Calibri" w:cs="Calibri"/>
        </w:rPr>
        <w:t>როზუვასტატინით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რისკთან</w:t>
      </w:r>
      <w:proofErr w:type="spellEnd"/>
      <w:r w:rsidRPr="00641BCF">
        <w:rPr>
          <w:rFonts w:ascii="Calibri" w:hAnsi="Calibri" w:cs="Calibri"/>
        </w:rPr>
        <w:t>.</w:t>
      </w:r>
    </w:p>
    <w:p w14:paraId="737CC675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გაფრთხილებები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წარსულში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4D67031" w14:textId="3B4BBA8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lastRenderedPageBreak/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საკვებთან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სასმელთან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დამოუკიდებლად</w:t>
      </w:r>
      <w:proofErr w:type="spellEnd"/>
      <w:r w:rsidRPr="00641BCF">
        <w:rPr>
          <w:rFonts w:ascii="Calibri" w:hAnsi="Calibri" w:cs="Calibri"/>
        </w:rPr>
        <w:t>.</w:t>
      </w:r>
    </w:p>
    <w:p w14:paraId="77B5FF1B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ორსულობა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19ABAAE" w14:textId="121B0FD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ქალებმა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აარიდონ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სათანადო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კონტრაცეფციის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აღმოაჩენთ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8F2DCEF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ძუძუთი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კვება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27F86580" w14:textId="333B673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ძუძუთი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>.</w:t>
      </w:r>
    </w:p>
    <w:p w14:paraId="245183D5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ავტომობილის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მართვა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მექანიზმების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20C6326" w14:textId="20654DAB" w:rsidR="0035331F" w:rsidRDefault="0035331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ადამიანების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უმეტესობას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შეუძლია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ავტომობილის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მექანიზმების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რადგან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მათი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უნარზე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გავლენას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ახდენს</w:t>
      </w:r>
      <w:proofErr w:type="spellEnd"/>
      <w:r w:rsidRPr="0035331F">
        <w:rPr>
          <w:rFonts w:ascii="Calibri" w:hAnsi="Calibri" w:cs="Calibri"/>
        </w:rPr>
        <w:t>.</w:t>
      </w:r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ზოგიერთი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ადამიანი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>
        <w:rPr>
          <w:rFonts w:ascii="Calibri" w:hAnsi="Calibri" w:cs="Calibri"/>
        </w:rPr>
        <w:t>კოლნარ</w:t>
      </w:r>
      <w:r w:rsidR="00641BCF" w:rsidRPr="00641BCF">
        <w:rPr>
          <w:rFonts w:ascii="Calibri" w:hAnsi="Calibri" w:cs="Calibri"/>
        </w:rPr>
        <w:t>ით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მკურნალობისას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ავტომობილის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მართვამდე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მექანიზმების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გამოყენებამდე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გაიარეთ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კონსულტაცია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ექიმთან</w:t>
      </w:r>
      <w:proofErr w:type="spellEnd"/>
      <w:r w:rsidR="00641BCF" w:rsidRPr="00641BC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55375614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-ში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შემავალი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ზოგიერთი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55A4E5DD" w14:textId="69614F9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გითხრათ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აუტანლობა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ზოგიერთი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რძის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პროდუქტის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დაუკავშირდით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კომპონენტების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სანახავად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"</w:t>
      </w:r>
      <w:proofErr w:type="spellStart"/>
      <w:r w:rsidRPr="00641BCF">
        <w:rPr>
          <w:rFonts w:ascii="Calibri" w:hAnsi="Calibri" w:cs="Calibri"/>
        </w:rPr>
        <w:t>დამხმარე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</w:t>
      </w:r>
      <w:proofErr w:type="spellEnd"/>
      <w:r w:rsidRPr="00641BCF">
        <w:rPr>
          <w:rFonts w:ascii="Calibri" w:hAnsi="Calibri" w:cs="Calibri"/>
        </w:rPr>
        <w:t>".</w:t>
      </w:r>
    </w:p>
    <w:p w14:paraId="0390176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321345E6" w14:textId="569740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FF41AA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E2826C" w14:textId="4F75A4C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ციკლოსპორინი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ორგანოების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ტრანსპლანტაციის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შემდეგ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04DA46C" w14:textId="50496E1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ვარფარინი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4E5D9AB0" w14:textId="352ACB47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კლოპიდოგრელი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ტიკაგრელორი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გამათხელებელი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277E9D1" w14:textId="504C244F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ფიბრატები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გემფიბროზილი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ფენოფიბრატი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AB0D39D" w14:textId="4DFB069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ქოლესტერინის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შემამცირებელი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ეზეტიმიბი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7C11665" w14:textId="6BFFE66D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lastRenderedPageBreak/>
        <w:t>საჭმლის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მონელების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დარღვევის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სამკურნალო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საშუალებები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კუჭის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მჟავიანობის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შესამცირებლად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C71A3B5" w14:textId="6BCAFFB9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ერითრომიცინი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68134A6" w14:textId="779F777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ფუზიდის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მჟავა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7399CA9" w14:textId="7361E6E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ჩასახვის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საწინააღმდეგო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აბები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2F95D018" w14:textId="7BD2125E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რეგორაფენიბი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>),</w:t>
      </w:r>
    </w:p>
    <w:p w14:paraId="05411BC4" w14:textId="50958E8B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დაროლუტამიდი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• </w:t>
      </w:r>
      <w:proofErr w:type="spellStart"/>
      <w:r w:rsidRPr="00023004">
        <w:rPr>
          <w:rFonts w:ascii="Calibri" w:hAnsi="Calibri" w:cs="Calibri"/>
        </w:rPr>
        <w:t>კაპმატინიბი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284ADE" w14:textId="01605AD3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ჰორმონჩანაცვლებითი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თერაპია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71155817" w14:textId="3579FEB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ფოსტამატინიბი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თრომბოციტების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დაბალი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რაოდენობის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B6F042" w14:textId="6D2340D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ფებუქსოსტატი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სისხლში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შარდმჟავას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მაღალი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დონის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პროფილაქტიკისთვის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0AA6A94B" w14:textId="11223F36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ტერიფლუნომიდი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გაფანტული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სკლეროზის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86D50A3" w14:textId="3A57E8AA" w:rsidR="00641BCF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ჩამოთვლილი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მედიკამენტებიდან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რომელიმე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ცალკე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კომბინაციაში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ვირუსული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მკურნალობისას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აივ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C </w:t>
      </w:r>
      <w:proofErr w:type="spellStart"/>
      <w:r w:rsidRPr="00023004">
        <w:rPr>
          <w:rFonts w:ascii="Calibri" w:hAnsi="Calibri" w:cs="Calibri"/>
        </w:rPr>
        <w:t>ჰეპატიტის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ჩათვლით</w:t>
      </w:r>
      <w:proofErr w:type="spellEnd"/>
      <w:r w:rsidRPr="00023004">
        <w:rPr>
          <w:rFonts w:ascii="Calibri" w:hAnsi="Calibri" w:cs="Calibri"/>
        </w:rPr>
        <w:t>) (</w:t>
      </w:r>
      <w:proofErr w:type="spellStart"/>
      <w:r w:rsidRPr="00023004">
        <w:rPr>
          <w:rFonts w:ascii="Calibri" w:hAnsi="Calibri" w:cs="Calibri"/>
        </w:rPr>
        <w:t>გთხოვთ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იხილოთ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სექცია</w:t>
      </w:r>
      <w:proofErr w:type="spellEnd"/>
      <w:r w:rsidRPr="00023004">
        <w:rPr>
          <w:rFonts w:ascii="Calibri" w:hAnsi="Calibri" w:cs="Calibri"/>
        </w:rPr>
        <w:t xml:space="preserve"> "</w:t>
      </w:r>
      <w:proofErr w:type="spellStart"/>
      <w:r w:rsidRPr="00023004">
        <w:rPr>
          <w:rFonts w:ascii="Calibri" w:hAnsi="Calibri" w:cs="Calibri"/>
        </w:rPr>
        <w:t>კოლნარის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გამოყენებამდე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გათვალისწინებული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გარემოებები</w:t>
      </w:r>
      <w:proofErr w:type="spellEnd"/>
      <w:r w:rsidRPr="00023004">
        <w:rPr>
          <w:rFonts w:ascii="Calibri" w:hAnsi="Calibri" w:cs="Calibri"/>
        </w:rPr>
        <w:t xml:space="preserve">"): </w:t>
      </w:r>
      <w:proofErr w:type="spellStart"/>
      <w:r w:rsidRPr="00023004">
        <w:rPr>
          <w:rFonts w:ascii="Calibri" w:hAnsi="Calibri" w:cs="Calibri"/>
        </w:rPr>
        <w:t>რიტონავირი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ლოპინავირი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ატაზანავირი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სოფოსბუვირი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ვოქსილაპრევირი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ომბიტასვირი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პარიტაპრევირი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დასაბუვირი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ველპატასვირი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გრაზოპრევირი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ელბასვირი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გლეკაპრევირი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პიბრენტასვირი</w:t>
      </w:r>
      <w:proofErr w:type="spellEnd"/>
      <w:r w:rsidRPr="00023004">
        <w:rPr>
          <w:rFonts w:ascii="Calibri" w:hAnsi="Calibri" w:cs="Calibri"/>
        </w:rPr>
        <w:t>.</w:t>
      </w:r>
    </w:p>
    <w:p w14:paraId="04BB4D04" w14:textId="18CFB20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>.</w:t>
      </w:r>
    </w:p>
    <w:p w14:paraId="20865717" w14:textId="6219D5B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ატაზანავირი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ლოპინავირი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კომბინაციის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არ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უნდა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აღემატებოდეს</w:t>
      </w:r>
      <w:proofErr w:type="spellEnd"/>
      <w:r w:rsidR="00023004">
        <w:rPr>
          <w:rFonts w:ascii="Calibri" w:hAnsi="Calibri" w:cs="Calibri"/>
        </w:rPr>
        <w:t xml:space="preserve"> </w:t>
      </w:r>
      <w:r w:rsidRPr="00641BCF">
        <w:rPr>
          <w:rFonts w:ascii="Calibri" w:hAnsi="Calibri" w:cs="Calibri"/>
        </w:rPr>
        <w:t xml:space="preserve">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-</w:t>
      </w:r>
      <w:r w:rsidR="00023004">
        <w:rPr>
          <w:rFonts w:ascii="Calibri" w:hAnsi="Calibri" w:cs="Calibri"/>
        </w:rPr>
        <w:t>ს</w:t>
      </w:r>
      <w:r w:rsidRPr="00641BCF">
        <w:rPr>
          <w:rFonts w:ascii="Calibri" w:hAnsi="Calibri" w:cs="Calibri"/>
        </w:rPr>
        <w:t>.</w:t>
      </w:r>
    </w:p>
    <w:p w14:paraId="5CC7CF84" w14:textId="13A50CE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ბაქტერიული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ინფექციის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გჭირდებათ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დროებით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იშვიათად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კუნთების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სისუსტე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მგრძნობელობა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ტკივილი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რაბდომიოლიზი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რაბდომიოლიზის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4.</w:t>
      </w:r>
    </w:p>
    <w:p w14:paraId="7870E3B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ამჟამად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რეცეპტურულ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DDC47AF" w14:textId="2E17AAE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3.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მივიღოთ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?</w:t>
      </w:r>
    </w:p>
    <w:p w14:paraId="26B6CF94" w14:textId="686CEF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lastRenderedPageBreak/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სწორი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დოზირების</w:t>
      </w:r>
      <w:proofErr w:type="spellEnd"/>
      <w:r w:rsidRPr="00641BCF">
        <w:rPr>
          <w:rFonts w:ascii="Calibri" w:hAnsi="Calibri" w:cs="Calibri"/>
          <w:b/>
          <w:bCs/>
        </w:rPr>
        <w:t>/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სიხშირის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გირჩიათ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დარწმუნებული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7911AE7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ჩვეულებრივი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მოზრდილებისთვის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6909970E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-ს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FBD558D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საწყისი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54367C0A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დაიწყოს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დამოკიდებულია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4E3D0D" w14:textId="761C407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თქვენი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ქოლესტერინის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დონეზე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1BAD9D16" w14:textId="256D88E7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ინფარქტის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ინსულტის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4E4633C9" w14:textId="7499B399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ისეთი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მახასიათებელი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მგრძნობიარეს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გახდით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შესაძლო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გვერდითი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მიმართ</w:t>
      </w:r>
      <w:proofErr w:type="spellEnd"/>
      <w:r w:rsidRPr="00A50B7A">
        <w:rPr>
          <w:rFonts w:ascii="Calibri" w:hAnsi="Calibri" w:cs="Calibri"/>
        </w:rPr>
        <w:t>.</w:t>
      </w:r>
    </w:p>
    <w:p w14:paraId="763D89BF" w14:textId="389C99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011BC40B" w14:textId="17414060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)</w:t>
      </w:r>
      <w:r w:rsidR="00A50B7A">
        <w:rPr>
          <w:rFonts w:ascii="Calibri" w:hAnsi="Calibri" w:cs="Calibri"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3135405" w14:textId="3DCDE8D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აზიური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წარმოშობის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იაპონელი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ფილიპინელი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ვიეტნამელი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კორეელი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ინდოელი</w:t>
      </w:r>
      <w:proofErr w:type="spellEnd"/>
      <w:r w:rsidRPr="00A50B7A">
        <w:rPr>
          <w:rFonts w:ascii="Calibri" w:hAnsi="Calibri" w:cs="Calibri"/>
        </w:rPr>
        <w:t xml:space="preserve">), </w:t>
      </w:r>
    </w:p>
    <w:p w14:paraId="77957A8E" w14:textId="609A973D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2558F07" w14:textId="16BC9BF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თირკმლის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საშუალო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სიმძიმის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პრობლემები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31DA5B86" w14:textId="27F8B2DB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მიოპათიის</w:t>
      </w:r>
      <w:proofErr w:type="spellEnd"/>
      <w:r w:rsidRPr="00A50B7A">
        <w:rPr>
          <w:rFonts w:ascii="Calibri" w:hAnsi="Calibri" w:cs="Calibri"/>
        </w:rPr>
        <w:t xml:space="preserve">)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რისკი</w:t>
      </w:r>
      <w:proofErr w:type="spellEnd"/>
      <w:r w:rsidRPr="00A50B7A">
        <w:rPr>
          <w:rFonts w:ascii="Calibri" w:hAnsi="Calibri" w:cs="Calibri"/>
        </w:rPr>
        <w:t>.</w:t>
      </w:r>
    </w:p>
    <w:p w14:paraId="0B70502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დოზის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გაზრდა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მაქსიმალური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დღიური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20F5F654" w14:textId="172F44D5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,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თითოეულ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იქნება</w:t>
      </w:r>
      <w:proofErr w:type="spellEnd"/>
      <w:r w:rsidRPr="00641BCF">
        <w:rPr>
          <w:rFonts w:ascii="Calibri" w:hAnsi="Calibri" w:cs="Calibri"/>
        </w:rPr>
        <w:t xml:space="preserve"> 4-კვირიანი </w:t>
      </w:r>
      <w:proofErr w:type="spellStart"/>
      <w:r w:rsidRPr="00641BCF">
        <w:rPr>
          <w:rFonts w:ascii="Calibri" w:hAnsi="Calibri" w:cs="Calibri"/>
        </w:rPr>
        <w:t>ინტერვალი</w:t>
      </w:r>
      <w:proofErr w:type="spellEnd"/>
      <w:r w:rsidRPr="00641BCF">
        <w:rPr>
          <w:rFonts w:ascii="Calibri" w:hAnsi="Calibri" w:cs="Calibri"/>
        </w:rPr>
        <w:t>.</w:t>
      </w:r>
    </w:p>
    <w:p w14:paraId="16F7B568" w14:textId="7F1662E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მაქსიმალური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განკუთვნილია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პაციენტებისთვის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შემცირდა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>.</w:t>
      </w:r>
    </w:p>
    <w:p w14:paraId="6706E508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lastRenderedPageBreak/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ინფარქტის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ინსულტის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მასთან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დაკავშირებული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ჯანმრთელობის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პრობლემების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რისკის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შესამცირებლად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7F715CC" w14:textId="04846AE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რეკომენდებული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>.</w:t>
      </w:r>
    </w:p>
    <w:p w14:paraId="5C52B0E0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წესი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D0C03BC" w14:textId="1C72209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გადაყლაპეთ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მთლიანად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წყალთან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ერთხელ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 w:rsidR="00A50B7A">
        <w:rPr>
          <w:rFonts w:ascii="Calibri" w:hAnsi="Calibri" w:cs="Calibri"/>
        </w:rPr>
        <w:t>ანი</w:t>
      </w:r>
      <w:proofErr w:type="spellEnd"/>
      <w:r w:rsidR="00A50B7A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გარსი</w:t>
      </w:r>
      <w:r w:rsidRPr="00641BCF">
        <w:rPr>
          <w:rFonts w:ascii="Calibri" w:hAnsi="Calibri" w:cs="Calibri"/>
        </w:rPr>
        <w:t>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 w:rsidR="00A50B7A">
        <w:rPr>
          <w:rFonts w:ascii="Calibri" w:hAnsi="Calibri" w:cs="Calibri"/>
        </w:rPr>
        <w:t>ანი</w:t>
      </w:r>
      <w:proofErr w:type="spellEnd"/>
      <w:r w:rsidR="00A50B7A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გარსი</w:t>
      </w:r>
      <w:r w:rsidRPr="00641BCF">
        <w:rPr>
          <w:rFonts w:ascii="Calibri" w:hAnsi="Calibri" w:cs="Calibri"/>
        </w:rPr>
        <w:t>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გაყოფით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აქვს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ნა</w:t>
      </w:r>
      <w:r w:rsidRPr="00641BCF">
        <w:rPr>
          <w:rFonts w:ascii="Calibri" w:hAnsi="Calibri" w:cs="Calibri"/>
        </w:rPr>
        <w:t>ჭდ</w:t>
      </w:r>
      <w:r w:rsidR="00A50B7A">
        <w:rPr>
          <w:rFonts w:ascii="Calibri" w:hAnsi="Calibri" w:cs="Calibri"/>
        </w:rPr>
        <w:t>ევ</w:t>
      </w:r>
      <w:r w:rsidRPr="00641BCF">
        <w:rPr>
          <w:rFonts w:ascii="Calibri" w:hAnsi="Calibri" w:cs="Calibri"/>
        </w:rPr>
        <w:t>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მიაქციეთ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ყურადღება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ყოველდღე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იმავე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დაგავიწყდეთ</w:t>
      </w:r>
      <w:proofErr w:type="spellEnd"/>
      <w:r w:rsidRPr="00641BCF">
        <w:rPr>
          <w:rFonts w:ascii="Calibri" w:hAnsi="Calibri" w:cs="Calibri"/>
        </w:rPr>
        <w:t>.</w:t>
      </w:r>
    </w:p>
    <w:p w14:paraId="3935A1B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რეგულარული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კონტროლი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0F807DB" w14:textId="07BA4C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რეგულარული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შემოწმებისთვის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მიაღწია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მისაღები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>.</w:t>
      </w:r>
    </w:p>
    <w:p w14:paraId="364F4AE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სხვადასხვა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ასაკობრივი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ჯგუფი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5B6FD40" w14:textId="6C1762A0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ბავშვებსა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და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მოზარდებში</w:t>
      </w:r>
      <w:proofErr w:type="spellEnd"/>
      <w:r w:rsidRPr="00A50B7A">
        <w:rPr>
          <w:rFonts w:ascii="Calibri" w:hAnsi="Calibri" w:cs="Calibri"/>
          <w:i/>
          <w:iCs/>
        </w:rPr>
        <w:t xml:space="preserve">, 6-17 </w:t>
      </w:r>
      <w:proofErr w:type="spellStart"/>
      <w:r w:rsidRPr="00A50B7A">
        <w:rPr>
          <w:rFonts w:ascii="Calibri" w:hAnsi="Calibri" w:cs="Calibri"/>
          <w:i/>
          <w:iCs/>
        </w:rPr>
        <w:t>წლის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ასაკში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დიაპაზონია</w:t>
      </w:r>
      <w:proofErr w:type="spellEnd"/>
      <w:r w:rsidRPr="00A50B7A">
        <w:rPr>
          <w:rFonts w:ascii="Calibri" w:hAnsi="Calibri" w:cs="Calibri"/>
        </w:rPr>
        <w:t xml:space="preserve"> 5-დან 20 </w:t>
      </w:r>
      <w:proofErr w:type="spellStart"/>
      <w:r w:rsidRPr="00A50B7A">
        <w:rPr>
          <w:rFonts w:ascii="Calibri" w:hAnsi="Calibri" w:cs="Calibri"/>
        </w:rPr>
        <w:t>მგ-მდე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ჩვეულებრივი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თქვენმა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ექიმმა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თანდათან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გაზარდოს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იპოვოს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ყველაზე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შესაფერისი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მაქსიმალური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6-დან 17 </w:t>
      </w:r>
      <w:proofErr w:type="spellStart"/>
      <w:r w:rsidRPr="00A50B7A">
        <w:rPr>
          <w:rFonts w:ascii="Calibri" w:hAnsi="Calibri" w:cs="Calibri"/>
        </w:rPr>
        <w:t>წლამდე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10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20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დასამუშავებელი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დაავადების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მდგომარეობიდან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გამომდინარე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მიიღეთ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</w:t>
      </w:r>
      <w:proofErr w:type="spellEnd"/>
      <w:r w:rsidRPr="00A50B7A">
        <w:rPr>
          <w:rFonts w:ascii="Calibri" w:hAnsi="Calibri" w:cs="Calibri"/>
        </w:rPr>
        <w:t xml:space="preserve"> 40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ტაბლეტი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უნდა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გამოიყენონ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ბავშვებმა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76523E1D" w14:textId="0BE83F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ხანდაზმულებში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პაციენტებში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რეკომენდებულია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მიხედვით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კორექტირება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საჭირო</w:t>
      </w:r>
      <w:proofErr w:type="spellEnd"/>
      <w:r w:rsidRPr="00A50B7A">
        <w:rPr>
          <w:rFonts w:ascii="Calibri" w:hAnsi="Calibri" w:cs="Calibri"/>
        </w:rPr>
        <w:t>.</w:t>
      </w:r>
    </w:p>
    <w:p w14:paraId="487DA9D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გამოყენების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სპეციალური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შემთხვევები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C25CB8E" w14:textId="5433D0C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თირკმლის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არცერთი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კრეატინინის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კლირენსი</w:t>
      </w:r>
      <w:proofErr w:type="spellEnd"/>
      <w:r w:rsidRPr="00641BCF">
        <w:rPr>
          <w:rFonts w:ascii="Calibri" w:hAnsi="Calibri" w:cs="Calibri"/>
        </w:rPr>
        <w:t xml:space="preserve"> &lt; 60 </w:t>
      </w:r>
      <w:proofErr w:type="spellStart"/>
      <w:r w:rsidRPr="00641BCF">
        <w:rPr>
          <w:rFonts w:ascii="Calibri" w:hAnsi="Calibri" w:cs="Calibri"/>
        </w:rPr>
        <w:t>მლ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წთ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რეკომენდებულია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>.</w:t>
      </w:r>
    </w:p>
    <w:p w14:paraId="60FEEB83" w14:textId="2A86324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lastRenderedPageBreak/>
        <w:t>ღვიძლის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აქტიური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>.</w:t>
      </w:r>
    </w:p>
    <w:p w14:paraId="2E9DF421" w14:textId="27CB23A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შთაბეჭდილება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ძლიერია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სუსტია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="00A50B7A">
        <w:rPr>
          <w:rFonts w:ascii="Calibri" w:hAnsi="Calibri" w:cs="Calibri"/>
        </w:rPr>
        <w:t>გა</w:t>
      </w:r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6D77D0E0" w14:textId="7B72854E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საჭიროზე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მეტი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CAB7345" w14:textId="4E4F9FB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მისვლისას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პერსონალს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>-ს.</w:t>
      </w:r>
    </w:p>
    <w:p w14:paraId="73386AEC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დაგავიწყდათ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87223BD" w14:textId="4A6DD95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ნერვიულობთ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ორმაგი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გამოტოვებული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ანაზღაურების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მიზნით</w:t>
      </w:r>
      <w:proofErr w:type="spellEnd"/>
      <w:r w:rsidRPr="00641BCF">
        <w:rPr>
          <w:rFonts w:ascii="Calibri" w:hAnsi="Calibri" w:cs="Calibri"/>
        </w:rPr>
        <w:t>.</w:t>
      </w:r>
    </w:p>
    <w:p w14:paraId="2DD1E54D" w14:textId="4D016AD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რომლებიც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შეიძლება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წარმოიშვას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მკურნალობის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შეწყვეტისას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გსურთ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კვლავ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გაიზარდოს</w:t>
      </w:r>
      <w:proofErr w:type="spellEnd"/>
      <w:r w:rsidRPr="00641BCF">
        <w:rPr>
          <w:rFonts w:ascii="Calibri" w:hAnsi="Calibri" w:cs="Calibri"/>
        </w:rPr>
        <w:t>.</w:t>
      </w:r>
    </w:p>
    <w:p w14:paraId="68567411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4. </w:t>
      </w:r>
      <w:proofErr w:type="spellStart"/>
      <w:r w:rsidRPr="00641BCF">
        <w:rPr>
          <w:rFonts w:ascii="Calibri" w:hAnsi="Calibri" w:cs="Calibri"/>
          <w:b/>
          <w:bCs/>
        </w:rPr>
        <w:t>შესაძლო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</w:p>
    <w:p w14:paraId="57AF99C0" w14:textId="69FDF2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ყველა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მსგავსად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უვითარდება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ჩვეულებრივ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გარდამავალი</w:t>
      </w:r>
      <w:proofErr w:type="spellEnd"/>
      <w:r w:rsidRPr="00641BCF">
        <w:rPr>
          <w:rFonts w:ascii="Calibri" w:hAnsi="Calibri" w:cs="Calibri"/>
        </w:rPr>
        <w:t>.</w:t>
      </w:r>
    </w:p>
    <w:p w14:paraId="212B6F4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ალერგიული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უახლოესი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გადაუდებელი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განყოფილებას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3C8A7621" w14:textId="7448FF78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სუნთქვის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ვითარდება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გარეშე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EB4318B" w14:textId="6446B81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შესაბამისად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ყლაპვის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69A33A79" w14:textId="390A565B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ძლიერი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ქავილი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ვლინდება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880B315" w14:textId="42897549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მოწითალო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არაწამოწეული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სამიზნის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წრიული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ლაქები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ტანზე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ჩვეულებრივ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ცენტრალური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</w:t>
      </w:r>
      <w:r w:rsidR="00A50B7A">
        <w:rPr>
          <w:rFonts w:ascii="Calibri" w:hAnsi="Calibri" w:cs="Calibri"/>
        </w:rPr>
        <w:t>ქერ</w:t>
      </w:r>
      <w:r w:rsidRPr="00A50B7A">
        <w:rPr>
          <w:rFonts w:ascii="Calibri" w:hAnsi="Calibri" w:cs="Calibri"/>
        </w:rPr>
        <w:t>ცვლით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წყლულებით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პირის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ღრუში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ყელში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ცხვირში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გენიტალიებსა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თვალებში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ამ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სერიოზულ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უძღოდეს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ცხელება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გრიპისმაგვარი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სტივენს-ჯონსონის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06AA31F8" w14:textId="3F589E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lastRenderedPageBreak/>
        <w:t>გავრცელებული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სხეულის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მაღალი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ტემპერატურა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გადიდებული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ლიმფური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კვანძები</w:t>
      </w:r>
      <w:proofErr w:type="spellEnd"/>
      <w:r w:rsidRPr="00A50B7A">
        <w:rPr>
          <w:rFonts w:ascii="Calibri" w:hAnsi="Calibri" w:cs="Calibri"/>
        </w:rPr>
        <w:t xml:space="preserve"> (DRESS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წამლისმიერი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ჰიპერმგრძნობელობის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>).</w:t>
      </w:r>
    </w:p>
    <w:p w14:paraId="7CD8534F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4ABA7D02" w14:textId="0DB09D56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უჩვეულო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შეგრძნება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გრძელდება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იმაზე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დიდხანს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ელოდით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კუნთებში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განცდილი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ხშირია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მოზარდებში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მოზრდილებში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ისევე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როგორც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სტატინების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შემთხვევაში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კუნთებზე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აღინიშნოს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ადამიანთა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ძალიან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მცირე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იშვიათად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პროგრესირდეს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დაზიანებამდე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რამაც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საფრთხე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შეუქმნას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სიცოცხლეს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ეწოდება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რაბდომიოლიზი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7FAA2633" w14:textId="1E537FA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აღგენიშნებათ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გაწყვეტა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A4BBB0E" w14:textId="24A10B46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სისტემური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წითელი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მგლურას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ქავილის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სახსრების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დარღვევებისა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სისხლის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უჯრედებზე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ჩათვლით</w:t>
      </w:r>
      <w:proofErr w:type="spellEnd"/>
      <w:r w:rsidRPr="00A50B7A">
        <w:rPr>
          <w:rFonts w:ascii="Calibri" w:hAnsi="Calibri" w:cs="Calibri"/>
        </w:rPr>
        <w:t>).</w:t>
      </w:r>
    </w:p>
    <w:p w14:paraId="461C436A" w14:textId="475DC5CC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როდესაც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შეექმნებით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სერიოზული</w:t>
      </w:r>
      <w:proofErr w:type="spellEnd"/>
      <w:r w:rsidRPr="00641BCF">
        <w:rPr>
          <w:rFonts w:ascii="Calibri" w:hAnsi="Calibri" w:cs="Calibri"/>
        </w:rPr>
        <w:t>.</w:t>
      </w:r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ეს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სერიოზული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გვერდითი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ეფექტები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ვლინდება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ძალიან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იშვიათად</w:t>
      </w:r>
      <w:proofErr w:type="spellEnd"/>
      <w:r w:rsidR="00C63800" w:rsidRPr="00641BCF">
        <w:rPr>
          <w:rFonts w:ascii="Calibri" w:hAnsi="Calibri" w:cs="Calibri"/>
        </w:rPr>
        <w:t>.</w:t>
      </w:r>
    </w:p>
    <w:p w14:paraId="699C437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კატეგორიების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მიხედვით</w:t>
      </w:r>
      <w:proofErr w:type="spellEnd"/>
      <w:r w:rsidRPr="00641BCF">
        <w:rPr>
          <w:rFonts w:ascii="Calibri" w:hAnsi="Calibri" w:cs="Calibri"/>
        </w:rPr>
        <w:t xml:space="preserve">: </w:t>
      </w: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სიხშირის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შეფასება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მონაცემებიდან</w:t>
      </w:r>
      <w:proofErr w:type="spellEnd"/>
      <w:r w:rsidRPr="00641BCF">
        <w:rPr>
          <w:rFonts w:ascii="Calibri" w:hAnsi="Calibri" w:cs="Calibri"/>
        </w:rPr>
        <w:t>.</w:t>
      </w:r>
    </w:p>
    <w:p w14:paraId="2AD48D1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რომელიმეს</w:t>
      </w:r>
      <w:proofErr w:type="spellEnd"/>
      <w:r w:rsidRPr="00641BCF">
        <w:rPr>
          <w:rFonts w:ascii="Calibri" w:hAnsi="Calibri" w:cs="Calibri"/>
        </w:rPr>
        <w:t>:</w:t>
      </w:r>
    </w:p>
    <w:p w14:paraId="2876F8A2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C047A10" w14:textId="28E0986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2FC2F3F" w14:textId="0A58597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06C9E9" w14:textId="7CB524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1E8DBA0" w14:textId="7284DB2D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შეუძლოდ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ყოფნის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გულისრევა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E8F823C" w14:textId="400D7B9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B8C3B18" w14:textId="5788147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სისუსტის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A1391C7" w14:textId="61200E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თავბრუსხვევა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490980E" w14:textId="5A9497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40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37346313" w14:textId="1F3D0263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შაქრიანი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დიაბეტი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სავარაუდოა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მათში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შაქრისა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ცხიმის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ვინც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ჭარბწონიანია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ვისაც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აქვს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არტერიული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წნევა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თქვენი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მოგათავსებთ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მეთვალყურეობის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ქვეშ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მედიკამენტის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მიღებისას</w:t>
      </w:r>
      <w:proofErr w:type="spellEnd"/>
      <w:r w:rsidRPr="00C63800">
        <w:rPr>
          <w:rFonts w:ascii="Calibri" w:hAnsi="Calibri" w:cs="Calibri"/>
        </w:rPr>
        <w:t>.</w:t>
      </w:r>
    </w:p>
    <w:p w14:paraId="04632629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CA813A6" w14:textId="31C4C61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გამონაყარი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სხვა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რეაქციები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FC99595" w14:textId="4F8C537B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5, 10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20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>.</w:t>
      </w:r>
    </w:p>
    <w:p w14:paraId="16A20DD8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960FB43" w14:textId="036443FA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მძიმე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სახის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ტუჩების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ენის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ყელის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ბუშტუკებით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ფიქრობთ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სამედიცინო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დახმარებას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1C7A9E3D" w14:textId="5DA9FB03" w:rsid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მოზრდილებში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სიფრთხილის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სახით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უჩვეულო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გრძელდება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იმაზე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დიდხანს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ვიდრე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ელოდით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5659DEBB" w14:textId="76DBB18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549DCB8E" w14:textId="36E2E96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ფერმენტების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A776F6A" w14:textId="504762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სისხლჩაქცევები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სისხლდენა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ადვილად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თრომბოციტების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დაბალი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8408F4" w14:textId="123A7C0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მგლურას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მსგავსი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დაავადების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სინდრომი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ქავილის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უჯრედებზე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37C727C" w14:textId="681277BF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პანკრეატიტი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36BBC38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00D1336" w14:textId="7D0E783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სიყვითლე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კანისა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გაყვითლება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3D09E3D2" w14:textId="143C11B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ჰეპატიტი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510A465" w14:textId="7DD4E35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ნიშნები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7A547EF" w14:textId="534898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ხელებისა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მაგალითად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დაბუჟება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07B80479" w14:textId="3B3FF7F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E330672" w14:textId="6738F1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მეხსიერების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დაკარგვა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2D9CDC2" w14:textId="6DEA7537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მკერდის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გადიდება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მამაკაცებში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გინეკომასტია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840D489" w14:textId="25226E47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პოლინეიროპათია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მრავალობითი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1228CDB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F4DCD73" w14:textId="609CA80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დიარეა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115724C" w14:textId="27D2119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A81A6DD" w14:textId="0C01284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B5BF46C" w14:textId="293A887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ედემა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22F9BF" w14:textId="42DF31B9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ძილის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როგორიცაა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უძილობა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კოშმარები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B644461" w14:textId="43A1F1F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სექსუალური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C68007D" w14:textId="54F697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დეპრესია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4FA931F" w14:textId="26E77CD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რესპირატორული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მათ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შორის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ცხელება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C53D316" w14:textId="72B646A2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მყესის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0C43437" w14:textId="0D0B8F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4B55D92E" w14:textId="398AE08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პერიფერიული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ცენტრალური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სისტემის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არსებული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534507" w14:textId="0EE424E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იმუნ</w:t>
      </w:r>
      <w:r w:rsidR="00C63800">
        <w:rPr>
          <w:rFonts w:ascii="Calibri" w:hAnsi="Calibri" w:cs="Calibri"/>
        </w:rPr>
        <w:t>ო</w:t>
      </w:r>
      <w:r w:rsidRPr="00C63800">
        <w:rPr>
          <w:rFonts w:ascii="Calibri" w:hAnsi="Calibri" w:cs="Calibri"/>
        </w:rPr>
        <w:t>-</w:t>
      </w:r>
      <w:r w:rsidR="00C63800">
        <w:rPr>
          <w:rFonts w:ascii="Calibri" w:hAnsi="Calibri" w:cs="Calibri"/>
        </w:rPr>
        <w:t>განპირობებული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ნეკროზული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6A2695A3" w14:textId="03C0AF45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გრავისი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ზოგად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ზოგ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შემთხვევაში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სუნთქვისთვის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საჭირო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ოკულარული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თქვენს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აღგენიშნებათ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მკლავებში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უარესდება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მოძრაობის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შემდეგ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ქუთუთოების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დაშვება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მხედველობის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გაორება</w:t>
      </w:r>
      <w:proofErr w:type="spellEnd"/>
      <w:r w:rsidRPr="00C63800">
        <w:rPr>
          <w:rFonts w:ascii="Calibri" w:hAnsi="Calibri" w:cs="Calibri"/>
        </w:rPr>
        <w:t>.</w:t>
      </w:r>
    </w:p>
    <w:p w14:paraId="654770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0B1A447" w14:textId="522BBC9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შეტყობინება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გამოვლენისას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მიუხედავად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ექთანს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თურქეთის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ფარმაკოზედამხედველობის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ცენტრს</w:t>
      </w:r>
      <w:proofErr w:type="spellEnd"/>
      <w:r w:rsidRPr="00641BCF">
        <w:rPr>
          <w:rFonts w:ascii="Calibri" w:hAnsi="Calibri" w:cs="Calibri"/>
        </w:rPr>
        <w:t xml:space="preserve"> (TÜFAM) </w:t>
      </w:r>
      <w:proofErr w:type="spellStart"/>
      <w:r w:rsidRPr="00641BCF">
        <w:rPr>
          <w:rFonts w:ascii="Calibri" w:hAnsi="Calibri" w:cs="Calibri"/>
        </w:rPr>
        <w:t>ვებგვერდზე</w:t>
      </w:r>
      <w:proofErr w:type="spellEnd"/>
      <w:r w:rsidRPr="00641BCF">
        <w:rPr>
          <w:rFonts w:ascii="Calibri" w:hAnsi="Calibri" w:cs="Calibri"/>
        </w:rPr>
        <w:t xml:space="preserve"> www.titck.gov.tr „Medicine Side Effect </w:t>
      </w:r>
      <w:proofErr w:type="gramStart"/>
      <w:r w:rsidRPr="00641BCF">
        <w:rPr>
          <w:rFonts w:ascii="Calibri" w:hAnsi="Calibri" w:cs="Calibri"/>
        </w:rPr>
        <w:t xml:space="preserve">Notification“ </w:t>
      </w:r>
      <w:r w:rsidR="00C63800">
        <w:rPr>
          <w:rFonts w:ascii="Calibri" w:hAnsi="Calibri" w:cs="Calibri"/>
        </w:rPr>
        <w:t xml:space="preserve"> </w:t>
      </w:r>
      <w:proofErr w:type="spellStart"/>
      <w:proofErr w:type="gramEnd"/>
      <w:r w:rsidR="00C63800">
        <w:rPr>
          <w:rFonts w:ascii="Calibri" w:hAnsi="Calibri" w:cs="Calibri"/>
        </w:rPr>
        <w:t>ნიშანზე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დაწკაპუნებით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ხაზზე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დარეკვით</w:t>
      </w:r>
      <w:proofErr w:type="spellEnd"/>
      <w:r w:rsidRPr="00641BCF">
        <w:rPr>
          <w:rFonts w:ascii="Calibri" w:hAnsi="Calibri" w:cs="Calibri"/>
        </w:rPr>
        <w:t xml:space="preserve">: 0 800 314 00 08.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შეიტანთ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წვლილს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მიწოდებაში</w:t>
      </w:r>
      <w:proofErr w:type="spellEnd"/>
      <w:r w:rsidRPr="00641BCF">
        <w:rPr>
          <w:rFonts w:ascii="Calibri" w:hAnsi="Calibri" w:cs="Calibri"/>
        </w:rPr>
        <w:t>.</w:t>
      </w:r>
    </w:p>
    <w:p w14:paraId="39F7E99F" w14:textId="7CE2295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5.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შევინახოთ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</w:p>
    <w:p w14:paraId="76CA4A95" w14:textId="1600FDF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ბავშვებისთვის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მიუწვდომელ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ადგილას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თავდაპირველ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შეფუთვაში</w:t>
      </w:r>
      <w:proofErr w:type="spellEnd"/>
      <w:r w:rsidRPr="00641BCF">
        <w:rPr>
          <w:rFonts w:ascii="Calibri" w:hAnsi="Calibri" w:cs="Calibri"/>
        </w:rPr>
        <w:t>.</w:t>
      </w:r>
    </w:p>
    <w:p w14:paraId="499C28EB" w14:textId="1F909D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გამოიყენეთ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დაცვით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გასვლის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ითვლება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ბოლო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</w:t>
      </w:r>
      <w:proofErr w:type="spellEnd"/>
      <w:r w:rsidRPr="00641BCF">
        <w:rPr>
          <w:rFonts w:ascii="Calibri" w:hAnsi="Calibri" w:cs="Calibri"/>
        </w:rPr>
        <w:t>.</w:t>
      </w:r>
    </w:p>
    <w:p w14:paraId="06DAA3B4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ბლისტერები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ოთახის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 xml:space="preserve">, 25°C-ზე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>.</w:t>
      </w:r>
    </w:p>
    <w:p w14:paraId="0CC6EC3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გადაყრით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ვადაგასულ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გამოუყენებელ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სანაგვეში</w:t>
      </w:r>
      <w:proofErr w:type="spellEnd"/>
      <w:r w:rsidRPr="00641BCF">
        <w:rPr>
          <w:rFonts w:ascii="Calibri" w:hAnsi="Calibri" w:cs="Calibri"/>
        </w:rPr>
        <w:t xml:space="preserve">! </w:t>
      </w:r>
      <w:proofErr w:type="spellStart"/>
      <w:r w:rsidRPr="00641BCF">
        <w:rPr>
          <w:rFonts w:ascii="Calibri" w:hAnsi="Calibri" w:cs="Calibri"/>
        </w:rPr>
        <w:t>ჩააბარეთ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გარემოს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ურბანიზაციისა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კლიმატის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ცვლილების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სამინისტროს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განსაზღვრულ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შეგროვების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სისტემაში</w:t>
      </w:r>
      <w:proofErr w:type="spellEnd"/>
      <w:r w:rsidRPr="00641BCF">
        <w:rPr>
          <w:rFonts w:ascii="Calibri" w:hAnsi="Calibri" w:cs="Calibri"/>
        </w:rPr>
        <w:t>.</w:t>
      </w:r>
    </w:p>
    <w:p w14:paraId="40ED4F12" w14:textId="77777777" w:rsidR="0020096B" w:rsidRDefault="0020096B" w:rsidP="0020096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bookmarkStart w:id="1" w:name="_Hlk230352029"/>
      <w:bookmarkStart w:id="2" w:name="_Hlk233120758"/>
    </w:p>
    <w:p w14:paraId="068ABF77" w14:textId="0A42D4E0" w:rsidR="0020096B" w:rsidRPr="00F70382" w:rsidRDefault="0020096B" w:rsidP="0020096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>გაცემის რეჟიმი:</w:t>
      </w:r>
    </w:p>
    <w:p w14:paraId="13DFEC62" w14:textId="77777777" w:rsidR="0020096B" w:rsidRDefault="0020096B" w:rsidP="0020096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  <w:sz w:val="22"/>
          <w:szCs w:val="22"/>
        </w:rPr>
        <w:t>II ჯგუფი, გაიცემა ფორმა №3 რეცეპტით  </w:t>
      </w:r>
      <w:bookmarkEnd w:id="1"/>
    </w:p>
    <w:bookmarkEnd w:id="2"/>
    <w:p w14:paraId="21DBD9E4" w14:textId="77777777" w:rsidR="0020096B" w:rsidRDefault="0020096B" w:rsidP="00641BCF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465F9EF7" w14:textId="27F29F7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სავაჭრო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ლიცენზიის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მფლობელი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Sanovel</w:t>
      </w:r>
      <w:proofErr w:type="spellEnd"/>
      <w:r w:rsidRPr="00641BCF">
        <w:rPr>
          <w:rFonts w:ascii="Calibri" w:hAnsi="Calibri" w:cs="Calibri"/>
        </w:rPr>
        <w:t xml:space="preserve">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</w:t>
      </w:r>
      <w:r w:rsidR="00AC4F0B">
        <w:rPr>
          <w:rFonts w:ascii="Calibri" w:hAnsi="Calibri" w:cs="Calibri"/>
        </w:rPr>
        <w:t xml:space="preserve"> </w:t>
      </w:r>
      <w:r w:rsidR="00AC4F0B" w:rsidRPr="00AC4F0B">
        <w:rPr>
          <w:rFonts w:ascii="Calibri" w:hAnsi="Calibri" w:cs="Calibri"/>
        </w:rPr>
        <w:t xml:space="preserve">34460 </w:t>
      </w:r>
      <w:proofErr w:type="spellStart"/>
      <w:r w:rsidR="00AC4F0B" w:rsidRPr="00AC4F0B">
        <w:rPr>
          <w:rFonts w:ascii="Calibri" w:hAnsi="Calibri" w:cs="Calibri"/>
        </w:rPr>
        <w:t>İstinye</w:t>
      </w:r>
      <w:proofErr w:type="spellEnd"/>
      <w:r w:rsidR="00AC4F0B" w:rsidRPr="00AC4F0B">
        <w:rPr>
          <w:rFonts w:ascii="Calibri" w:hAnsi="Calibri" w:cs="Calibri"/>
        </w:rPr>
        <w:t xml:space="preserve"> - İstanbul</w:t>
      </w:r>
    </w:p>
    <w:p w14:paraId="5D62460A" w14:textId="1731C7B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მწარმოებელი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Sanovel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İlaç</w:t>
      </w:r>
      <w:proofErr w:type="spellEnd"/>
      <w:r w:rsidRPr="00641BCF">
        <w:rPr>
          <w:rFonts w:ascii="Calibri" w:hAnsi="Calibri" w:cs="Calibri"/>
        </w:rPr>
        <w:t xml:space="preserve">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 34580 </w:t>
      </w:r>
      <w:proofErr w:type="spellStart"/>
      <w:r w:rsidR="00AC4F0B">
        <w:rPr>
          <w:rFonts w:ascii="Calibri" w:hAnsi="Calibri" w:cs="Calibri"/>
        </w:rPr>
        <w:t>Silivri</w:t>
      </w:r>
      <w:proofErr w:type="spellEnd"/>
      <w:r w:rsidR="00AC4F0B">
        <w:rPr>
          <w:rFonts w:ascii="Calibri" w:hAnsi="Calibri" w:cs="Calibri"/>
        </w:rPr>
        <w:t xml:space="preserve"> - Istanbul</w:t>
      </w:r>
    </w:p>
    <w:p w14:paraId="1E25E5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გამოყენების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ეს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ინსტრუქცია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დამტკიცებულია</w:t>
      </w:r>
      <w:proofErr w:type="spellEnd"/>
      <w:r w:rsidRPr="00641BCF">
        <w:rPr>
          <w:rFonts w:ascii="Calibri" w:hAnsi="Calibri" w:cs="Calibri"/>
          <w:i/>
          <w:iCs/>
        </w:rPr>
        <w:t xml:space="preserve"> 20/10/2023-ში.</w:t>
      </w:r>
    </w:p>
    <w:p w14:paraId="0A4F7015" w14:textId="77777777" w:rsidR="00891D06" w:rsidRPr="00641BCF" w:rsidRDefault="00891D06" w:rsidP="00641BCF">
      <w:pPr>
        <w:spacing w:line="276" w:lineRule="auto"/>
        <w:jc w:val="both"/>
        <w:rPr>
          <w:rFonts w:ascii="Calibri" w:hAnsi="Calibri" w:cs="Calibri"/>
        </w:rPr>
      </w:pPr>
    </w:p>
    <w:sectPr w:rsidR="00891D06" w:rsidRPr="00641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3EF4"/>
    <w:multiLevelType w:val="hybridMultilevel"/>
    <w:tmpl w:val="CEFE989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67B20"/>
    <w:multiLevelType w:val="multilevel"/>
    <w:tmpl w:val="932EE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17C1E"/>
    <w:multiLevelType w:val="hybridMultilevel"/>
    <w:tmpl w:val="C2305AA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533B6"/>
    <w:multiLevelType w:val="hybridMultilevel"/>
    <w:tmpl w:val="F5821E6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25D09"/>
    <w:multiLevelType w:val="hybridMultilevel"/>
    <w:tmpl w:val="FB8498A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71458"/>
    <w:multiLevelType w:val="hybridMultilevel"/>
    <w:tmpl w:val="5B9E18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05FB4"/>
    <w:multiLevelType w:val="hybridMultilevel"/>
    <w:tmpl w:val="69F41B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92AC2"/>
    <w:multiLevelType w:val="hybridMultilevel"/>
    <w:tmpl w:val="178EF3E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A52DD"/>
    <w:multiLevelType w:val="hybridMultilevel"/>
    <w:tmpl w:val="410CBD9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7570"/>
    <w:multiLevelType w:val="hybridMultilevel"/>
    <w:tmpl w:val="1042F18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B4490"/>
    <w:multiLevelType w:val="hybridMultilevel"/>
    <w:tmpl w:val="166C9B7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37347"/>
    <w:multiLevelType w:val="hybridMultilevel"/>
    <w:tmpl w:val="9034C63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4C80"/>
    <w:multiLevelType w:val="hybridMultilevel"/>
    <w:tmpl w:val="0F6CF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007D3"/>
    <w:multiLevelType w:val="hybridMultilevel"/>
    <w:tmpl w:val="ACA0FDB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43116"/>
    <w:multiLevelType w:val="hybridMultilevel"/>
    <w:tmpl w:val="C0A2783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0511F"/>
    <w:multiLevelType w:val="hybridMultilevel"/>
    <w:tmpl w:val="0A30172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E7567E"/>
    <w:multiLevelType w:val="hybridMultilevel"/>
    <w:tmpl w:val="ED22ED9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F55208"/>
    <w:multiLevelType w:val="hybridMultilevel"/>
    <w:tmpl w:val="938AA9E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F1E69"/>
    <w:multiLevelType w:val="hybridMultilevel"/>
    <w:tmpl w:val="C0948D1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135006">
    <w:abstractNumId w:val="1"/>
  </w:num>
  <w:num w:numId="2" w16cid:durableId="1954969349">
    <w:abstractNumId w:val="12"/>
  </w:num>
  <w:num w:numId="3" w16cid:durableId="231434049">
    <w:abstractNumId w:val="15"/>
  </w:num>
  <w:num w:numId="4" w16cid:durableId="473186465">
    <w:abstractNumId w:val="6"/>
  </w:num>
  <w:num w:numId="5" w16cid:durableId="310601747">
    <w:abstractNumId w:val="18"/>
  </w:num>
  <w:num w:numId="6" w16cid:durableId="1260678023">
    <w:abstractNumId w:val="16"/>
  </w:num>
  <w:num w:numId="7" w16cid:durableId="1025600830">
    <w:abstractNumId w:val="7"/>
  </w:num>
  <w:num w:numId="8" w16cid:durableId="803962027">
    <w:abstractNumId w:val="0"/>
  </w:num>
  <w:num w:numId="9" w16cid:durableId="1708067394">
    <w:abstractNumId w:val="9"/>
  </w:num>
  <w:num w:numId="10" w16cid:durableId="1131090369">
    <w:abstractNumId w:val="11"/>
  </w:num>
  <w:num w:numId="11" w16cid:durableId="1040204214">
    <w:abstractNumId w:val="8"/>
  </w:num>
  <w:num w:numId="12" w16cid:durableId="534122605">
    <w:abstractNumId w:val="17"/>
  </w:num>
  <w:num w:numId="13" w16cid:durableId="2063289739">
    <w:abstractNumId w:val="3"/>
  </w:num>
  <w:num w:numId="14" w16cid:durableId="1867134459">
    <w:abstractNumId w:val="5"/>
  </w:num>
  <w:num w:numId="15" w16cid:durableId="1624117304">
    <w:abstractNumId w:val="14"/>
  </w:num>
  <w:num w:numId="16" w16cid:durableId="669990002">
    <w:abstractNumId w:val="2"/>
  </w:num>
  <w:num w:numId="17" w16cid:durableId="884416529">
    <w:abstractNumId w:val="13"/>
  </w:num>
  <w:num w:numId="18" w16cid:durableId="1664551670">
    <w:abstractNumId w:val="10"/>
  </w:num>
  <w:num w:numId="19" w16cid:durableId="838084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CF"/>
    <w:rsid w:val="00023004"/>
    <w:rsid w:val="000B1003"/>
    <w:rsid w:val="0020096B"/>
    <w:rsid w:val="00233A90"/>
    <w:rsid w:val="0035331F"/>
    <w:rsid w:val="004E2447"/>
    <w:rsid w:val="00641BCF"/>
    <w:rsid w:val="006C7432"/>
    <w:rsid w:val="00891D06"/>
    <w:rsid w:val="00A50B7A"/>
    <w:rsid w:val="00AC4F0B"/>
    <w:rsid w:val="00B15A6B"/>
    <w:rsid w:val="00B35019"/>
    <w:rsid w:val="00C63800"/>
    <w:rsid w:val="00D1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121A"/>
  <w15:chartTrackingRefBased/>
  <w15:docId w15:val="{D920CBC3-DEDA-4346-9677-E068D057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B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3603</Words>
  <Characters>20542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 MIKABERIDZE</dc:creator>
  <cp:keywords/>
  <dc:description/>
  <cp:lastModifiedBy>Zaza Chapichadze</cp:lastModifiedBy>
  <cp:revision>2</cp:revision>
  <dcterms:created xsi:type="dcterms:W3CDTF">2026-08-26T12:28:00Z</dcterms:created>
  <dcterms:modified xsi:type="dcterms:W3CDTF">2026-08-26T12:28:00Z</dcterms:modified>
</cp:coreProperties>
</file>