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78B2C" w14:textId="77777777" w:rsidR="002B0535" w:rsidRPr="00E9178E" w:rsidRDefault="002B0535" w:rsidP="00601392">
      <w:pPr>
        <w:spacing w:after="0" w:line="240" w:lineRule="auto"/>
        <w:jc w:val="center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furceli-CanarTi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: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informacia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momxmareblisTvis</w:t>
      </w:r>
      <w:proofErr w:type="spellEnd"/>
    </w:p>
    <w:p w14:paraId="4AF2F59E" w14:textId="77777777" w:rsidR="002B0535" w:rsidRPr="00E9178E" w:rsidRDefault="002B0535" w:rsidP="00601392">
      <w:pPr>
        <w:spacing w:after="0" w:line="240" w:lineRule="auto"/>
        <w:jc w:val="center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iriteki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40mg/2ml,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koncentrati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sainfuzio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xsnaris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mosamzadeblad</w:t>
      </w:r>
      <w:proofErr w:type="spellEnd"/>
    </w:p>
    <w:p w14:paraId="65C5980C" w14:textId="77777777" w:rsidR="002B0535" w:rsidRPr="00E9178E" w:rsidRDefault="002B0535" w:rsidP="00601392">
      <w:pPr>
        <w:spacing w:after="0" w:line="240" w:lineRule="auto"/>
        <w:jc w:val="center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it-IT"/>
        </w:rPr>
        <w:t>iriteki</w:t>
      </w:r>
      <w:r w:rsidRPr="00E9178E">
        <w:rPr>
          <w:rFonts w:ascii="Elephant" w:hAnsi="Elephant" w:cs="Elephant"/>
          <w:b/>
          <w:bCs/>
          <w:sz w:val="24"/>
          <w:szCs w:val="24"/>
          <w:vertAlign w:val="superscript"/>
          <w:lang w:val="it-IT"/>
        </w:rPr>
        <w:t xml:space="preserve"> </w:t>
      </w:r>
      <w:r w:rsidRPr="00E9178E">
        <w:rPr>
          <w:rFonts w:ascii="AcadNusx" w:hAnsi="AcadNusx" w:cs="AcadNusx"/>
          <w:b/>
          <w:bCs/>
          <w:sz w:val="24"/>
          <w:szCs w:val="24"/>
          <w:lang w:val="it-IT"/>
        </w:rPr>
        <w:t>100mg/5ml, koncentrati sainfuzio xsnaris mosamzadeblad</w:t>
      </w:r>
    </w:p>
    <w:p w14:paraId="6866E28B" w14:textId="77777777" w:rsidR="002B0535" w:rsidRPr="00E9178E" w:rsidRDefault="002B0535" w:rsidP="00601392">
      <w:pPr>
        <w:spacing w:after="0" w:line="240" w:lineRule="auto"/>
        <w:jc w:val="center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it-IT"/>
        </w:rPr>
        <w:t>(irinotekanis hidroqloridis trihidrati)</w:t>
      </w:r>
    </w:p>
    <w:p w14:paraId="4E0DD4B3" w14:textId="77777777" w:rsidR="002B0535" w:rsidRPr="00E9178E" w:rsidRDefault="002B0535" w:rsidP="00601392">
      <w:pPr>
        <w:spacing w:after="0" w:line="240" w:lineRule="auto"/>
        <w:jc w:val="center"/>
        <w:rPr>
          <w:rFonts w:ascii="AcadNusx" w:hAnsi="AcadNusx" w:cs="AcadNusx"/>
          <w:b/>
          <w:bCs/>
          <w:sz w:val="24"/>
          <w:szCs w:val="24"/>
          <w:lang w:val="it-IT"/>
        </w:rPr>
      </w:pPr>
    </w:p>
    <w:p w14:paraId="03A5A794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it-IT"/>
        </w:rPr>
        <w:t>am medikamentis miRebis dawyebamde yuradRebiT waikiTxeT CanarTi srulad radganac is Seicavs TqvenTvis mniSvnelovan informacias</w:t>
      </w:r>
    </w:p>
    <w:p w14:paraId="051A965C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it-IT"/>
        </w:rPr>
        <w:t xml:space="preserve">- </w:t>
      </w:r>
      <w:r w:rsidRPr="00E9178E">
        <w:rPr>
          <w:rFonts w:ascii="AcadNusx" w:hAnsi="AcadNusx" w:cs="AcadNusx"/>
          <w:sz w:val="24"/>
          <w:szCs w:val="24"/>
          <w:lang w:val="it-IT"/>
        </w:rPr>
        <w:t xml:space="preserve">SeinaxeT es CanarTi, SeiZleba dagWirdeT misi xelaxla wakiTxva. </w:t>
      </w:r>
    </w:p>
    <w:p w14:paraId="680706BC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- damatebiTi kiTxvebis SemTxvevaSi mimarTeT eqims an farmacevts </w:t>
      </w:r>
    </w:p>
    <w:p w14:paraId="709A46CA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>- es medikamenti dageniSnaT mxolod Tqven. ar gadasceT igi sxvebs. aman SeiZleba maT ziani miayenos im SemTxvevaSic Tu maTi simptomebi Tqvensas hgavs.</w:t>
      </w:r>
    </w:p>
    <w:p w14:paraId="699AB42F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- Tu Tqven aRniSnavT raime gverdiT efeqtebs daukavSirdiT Tqvens eqims an farmacevts. es exeba nebismier gverdiT efeqts romlebic am CanarTSi CamoTvlili ar aris. ix. ganyofileba 4 </w:t>
      </w:r>
    </w:p>
    <w:p w14:paraId="6EFF5234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</w:p>
    <w:p w14:paraId="54017AA4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u w:val="single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u w:val="single"/>
          <w:lang w:val="pt-BR"/>
        </w:rPr>
        <w:t xml:space="preserve">am CanarTSi: </w:t>
      </w:r>
    </w:p>
    <w:p w14:paraId="57CAD931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1. ra aris iriteki da risTvis gamoiyeneba</w:t>
      </w:r>
    </w:p>
    <w:p w14:paraId="1BFB110F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2. ra unda icodeT Tqven iritekis miRebamde</w:t>
      </w:r>
    </w:p>
    <w:p w14:paraId="09CA2147" w14:textId="77777777" w:rsidR="002B0535" w:rsidRPr="00E9178E" w:rsidRDefault="002B0535" w:rsidP="00601392">
      <w:pPr>
        <w:spacing w:after="0" w:line="240" w:lineRule="auto"/>
        <w:jc w:val="both"/>
        <w:rPr>
          <w:rFonts w:ascii="Elephant" w:hAnsi="Elephant" w:cs="Elephant"/>
          <w:b/>
          <w:bCs/>
          <w:sz w:val="24"/>
          <w:szCs w:val="24"/>
          <w:vertAlign w:val="superscript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3. rogor miiReba iriteki</w:t>
      </w:r>
    </w:p>
    <w:p w14:paraId="2A6B5671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4. SesaZlo gverdiTi efeqtebi</w:t>
      </w:r>
    </w:p>
    <w:p w14:paraId="72E008FC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5. rogor inaxeba iriteki</w:t>
      </w:r>
    </w:p>
    <w:p w14:paraId="17C5A6E2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6. SefuTvis Semcveloba da sxva informacia</w:t>
      </w:r>
    </w:p>
    <w:p w14:paraId="149FDEFB" w14:textId="77777777" w:rsidR="002B0535" w:rsidRPr="00E9178E" w:rsidRDefault="002B0535" w:rsidP="00601392">
      <w:pPr>
        <w:spacing w:after="0" w:line="240" w:lineRule="auto"/>
        <w:jc w:val="both"/>
        <w:rPr>
          <w:rFonts w:ascii="Elephant" w:hAnsi="Elephant" w:cs="Elephant"/>
          <w:b/>
          <w:bCs/>
          <w:sz w:val="24"/>
          <w:szCs w:val="24"/>
          <w:vertAlign w:val="superscript"/>
          <w:lang w:val="pt-BR"/>
        </w:rPr>
      </w:pPr>
    </w:p>
    <w:p w14:paraId="543A0379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>1. ra aris iriteki da risTvis gamoiyeneba</w:t>
      </w:r>
    </w:p>
    <w:p w14:paraId="50A40CF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iriteki</w:t>
      </w:r>
      <w:r w:rsidRPr="00E9178E">
        <w:rPr>
          <w:rFonts w:ascii="Elephant" w:hAnsi="Elephant" w:cs="Elephant"/>
          <w:b/>
          <w:bCs/>
          <w:sz w:val="24"/>
          <w:szCs w:val="24"/>
          <w:vertAlign w:val="superscript"/>
          <w:lang w:val="pt-BR"/>
        </w:rPr>
        <w:t xml:space="preserve"> </w:t>
      </w:r>
      <w:r w:rsidRPr="00E9178E">
        <w:rPr>
          <w:rFonts w:ascii="AcadNusx" w:hAnsi="AcadNusx" w:cs="AcadNusx"/>
          <w:sz w:val="24"/>
          <w:szCs w:val="24"/>
          <w:lang w:val="pt-BR"/>
        </w:rPr>
        <w:t xml:space="preserve">miekuTvneba medikamentebis jgufs, romelsac ewodeba citostatikebi (kibos sawinaaRmdego medikamentebi). </w:t>
      </w:r>
    </w:p>
    <w:p w14:paraId="4091B7DE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iriteki</w:t>
      </w:r>
      <w:r w:rsidRPr="00E9178E">
        <w:rPr>
          <w:rFonts w:ascii="Elephant" w:hAnsi="Elephant" w:cs="Elephant"/>
          <w:b/>
          <w:bCs/>
          <w:sz w:val="24"/>
          <w:szCs w:val="24"/>
          <w:vertAlign w:val="superscript"/>
          <w:lang w:val="pt-BR"/>
        </w:rPr>
        <w:t xml:space="preserve"> </w:t>
      </w:r>
      <w:r w:rsidRPr="00E9178E">
        <w:rPr>
          <w:rFonts w:ascii="AcadNusx" w:hAnsi="AcadNusx" w:cs="AcadNusx"/>
          <w:sz w:val="24"/>
          <w:szCs w:val="24"/>
          <w:lang w:val="pt-BR"/>
        </w:rPr>
        <w:t xml:space="preserve"> gamoiyeneba msxvili da swori nawlavis Sorswasuli kibos samkurnalod mozrdilebSi, monoTerapiis saxiT an sxva preparatebTan kombinaciaSi. </w:t>
      </w:r>
    </w:p>
    <w:p w14:paraId="3147A79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SesaZlebelia iritekis 5-ftoruracilTan/folinis mJavasTan (</w:t>
      </w:r>
      <w:r w:rsidRPr="00E9178E">
        <w:rPr>
          <w:rFonts w:ascii="Times New Roman" w:hAnsi="Times New Roman" w:cs="Times New Roman"/>
          <w:sz w:val="24"/>
          <w:szCs w:val="24"/>
          <w:lang w:val="pt-BR"/>
        </w:rPr>
        <w:t xml:space="preserve">5-FU/FA), </w:t>
      </w:r>
      <w:r w:rsidRPr="00E9178E">
        <w:rPr>
          <w:rFonts w:ascii="AcadNusx" w:hAnsi="AcadNusx" w:cs="AcadNusx"/>
          <w:sz w:val="24"/>
          <w:szCs w:val="24"/>
          <w:lang w:val="pt-BR"/>
        </w:rPr>
        <w:t xml:space="preserve">bevacizumabTan an cetuqsimabTan kombinacia. </w:t>
      </w:r>
    </w:p>
    <w:p w14:paraId="24F489C5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</w:p>
    <w:p w14:paraId="54561C76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>2. ra unda icodeT Tqven iritekis miRebamde</w:t>
      </w:r>
    </w:p>
    <w:p w14:paraId="068EC92A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 xml:space="preserve">ar gamoiyenoT iriteki Tu:L </w:t>
      </w:r>
    </w:p>
    <w:p w14:paraId="2EC8121F" w14:textId="77777777" w:rsidR="002B0535" w:rsidRPr="00E9178E" w:rsidRDefault="002B0535" w:rsidP="0060139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gaqvT nawlavis qronikuli anTebiTi daavadeba da/an nawlavis obstruqcia; </w:t>
      </w:r>
    </w:p>
    <w:p w14:paraId="4C6BFC23" w14:textId="77777777" w:rsidR="002B0535" w:rsidRPr="00E9178E" w:rsidRDefault="002B0535" w:rsidP="0060139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gaqvT alergia (hipermgrZnobeloba) irinotekanis hidroqloridis trihidratis an iritekis sxva ingredientebis mimarT (CamoTvlilia ganyofilebaSi 6</w:t>
      </w: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 xml:space="preserve">). </w:t>
      </w:r>
    </w:p>
    <w:p w14:paraId="65B4B27D" w14:textId="77777777" w:rsidR="002B0535" w:rsidRPr="00E9178E" w:rsidRDefault="002B0535" w:rsidP="0060139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bavSvs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ZuZuTi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kvebavT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; </w:t>
      </w:r>
    </w:p>
    <w:p w14:paraId="60305534" w14:textId="77777777" w:rsidR="002B0535" w:rsidRPr="00E9178E" w:rsidRDefault="002B0535" w:rsidP="0060139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RviZlis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problemebi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bilirubinis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donis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momatebiT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normis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zeda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zRvarze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samjer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meti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); </w:t>
      </w:r>
    </w:p>
    <w:p w14:paraId="39418608" w14:textId="77777777" w:rsidR="002B0535" w:rsidRPr="00E9178E" w:rsidRDefault="002B0535" w:rsidP="0060139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ujredebis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disbalansi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Zvlis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tvinis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mwvave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ukmarisoba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); </w:t>
      </w:r>
    </w:p>
    <w:p w14:paraId="21BFA817" w14:textId="77777777" w:rsidR="002B0535" w:rsidRPr="00E9178E" w:rsidRDefault="002B0535" w:rsidP="0060139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cudi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zogadi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janmrTelobis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mdgomareoba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Sefasebuli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saerTaSoriso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standartebiT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>):</w:t>
      </w:r>
    </w:p>
    <w:p w14:paraId="50A04343" w14:textId="77777777" w:rsidR="002B0535" w:rsidRPr="00E9178E" w:rsidRDefault="002B0535" w:rsidP="0060139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amJamad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iRebT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bunebriv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saSualebas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- </w:t>
      </w:r>
      <w:r w:rsidRPr="00E9178E">
        <w:rPr>
          <w:rFonts w:ascii="Times New Roman" w:hAnsi="Times New Roman" w:cs="Times New Roman"/>
          <w:sz w:val="24"/>
          <w:szCs w:val="24"/>
        </w:rPr>
        <w:t xml:space="preserve">St </w:t>
      </w:r>
      <w:proofErr w:type="spellStart"/>
      <w:r w:rsidRPr="00E9178E">
        <w:rPr>
          <w:rFonts w:ascii="Times New Roman" w:hAnsi="Times New Roman" w:cs="Times New Roman"/>
          <w:sz w:val="24"/>
          <w:szCs w:val="24"/>
        </w:rPr>
        <w:t>Johns’s</w:t>
      </w:r>
      <w:proofErr w:type="spellEnd"/>
      <w:r w:rsidRPr="00E9178E">
        <w:rPr>
          <w:rFonts w:ascii="Times New Roman" w:hAnsi="Times New Roman" w:cs="Times New Roman"/>
          <w:sz w:val="24"/>
          <w:szCs w:val="24"/>
        </w:rPr>
        <w:t xml:space="preserve"> Worth </w:t>
      </w:r>
      <w:r w:rsidRPr="00E9178E">
        <w:rPr>
          <w:rFonts w:ascii="AcadNusx" w:hAnsi="AcadNusx" w:cs="AcadNusx"/>
          <w:sz w:val="24"/>
          <w:szCs w:val="24"/>
        </w:rPr>
        <w:t>(</w:t>
      </w:r>
      <w:r w:rsidRPr="00E9178E">
        <w:rPr>
          <w:rFonts w:ascii="Times New Roman" w:hAnsi="Times New Roman" w:cs="Times New Roman"/>
          <w:i/>
          <w:iCs/>
          <w:sz w:val="24"/>
          <w:szCs w:val="24"/>
        </w:rPr>
        <w:t>Hypericum perforatum)</w:t>
      </w:r>
    </w:p>
    <w:p w14:paraId="2F413111" w14:textId="77777777" w:rsidR="002B0535" w:rsidRPr="00E9178E" w:rsidRDefault="002B0535" w:rsidP="0060139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</w:p>
    <w:p w14:paraId="730416D7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gafrTxileba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usafrTxoebis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zomebi</w:t>
      </w:r>
      <w:proofErr w:type="spellEnd"/>
    </w:p>
    <w:p w14:paraId="7EED22BF" w14:textId="77777777" w:rsidR="002B0535" w:rsidRPr="00E9178E" w:rsidRDefault="002B0535" w:rsidP="0060139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lastRenderedPageBreak/>
        <w:t>radgan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iriketi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aris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kibos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sawinaRmdego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saSualeba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misi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gamoyeneba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moxdeba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specialur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ganyofilebaSi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im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eqimis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meTvalyureobis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qveS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romelsac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aqvs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kibos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sawinaaRmdego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medikamentebis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gamoyenebis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kvalifikacia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ganyofilebis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personali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agixsniT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Tu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rogori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zomebi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miiRoT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mkurnalobamde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Semdeg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. es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CanarTi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dagexmarebaT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amis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gaxsenebaSi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. </w:t>
      </w:r>
    </w:p>
    <w:p w14:paraId="6A5B0846" w14:textId="77777777" w:rsidR="002B0535" w:rsidRPr="00E9178E" w:rsidRDefault="002B0535" w:rsidP="0060139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rogorc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nebismieri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kibos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sawinaaRdmdego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preparatis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gamoyenebac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dakavSirebulia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gverdiT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efeqtebTan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romlebic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iyos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seriozuli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es </w:t>
      </w:r>
      <w:proofErr w:type="spellStart"/>
      <w:r w:rsidRPr="00E9178E">
        <w:rPr>
          <w:rFonts w:ascii="AcadNusx" w:hAnsi="AcadNusx" w:cs="AcadNusx"/>
          <w:sz w:val="24"/>
          <w:szCs w:val="24"/>
        </w:rPr>
        <w:t>gverdiTi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efeqtebi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saWiroebs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specialur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menejments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riskis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Sesamcireblad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41594E41" w14:textId="77777777" w:rsidR="002B0535" w:rsidRPr="00E9178E" w:rsidRDefault="002B0535" w:rsidP="00601392">
      <w:pPr>
        <w:pStyle w:val="ListParagraph"/>
        <w:spacing w:after="0" w:line="240" w:lineRule="auto"/>
        <w:ind w:left="0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Tqveni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moxdeba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specialistebis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gundis </w:t>
      </w:r>
      <w:proofErr w:type="spellStart"/>
      <w:r w:rsidRPr="00E9178E">
        <w:rPr>
          <w:rFonts w:ascii="AcadNusx" w:hAnsi="AcadNusx" w:cs="AcadNusx"/>
          <w:sz w:val="24"/>
          <w:szCs w:val="24"/>
        </w:rPr>
        <w:t>mier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romlebsac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amgvari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medikamentebiT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maTi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gverdiTi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efeqtebis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menejmentis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gamocdileba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romlebic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Cveulebriv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droebiTia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</w:rPr>
        <w:t>Tumca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mniSvnelovania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rom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waikiTxoT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ganyofileba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“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SesaZlo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gverdiTi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efeqtebi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” </w:t>
      </w:r>
      <w:r w:rsidRPr="00E9178E">
        <w:rPr>
          <w:rFonts w:ascii="AcadNusx" w:hAnsi="AcadNusx" w:cs="AcadNusx"/>
          <w:sz w:val="24"/>
          <w:szCs w:val="24"/>
        </w:rPr>
        <w:t xml:space="preserve">da </w:t>
      </w:r>
      <w:proofErr w:type="spellStart"/>
      <w:r w:rsidRPr="00E9178E">
        <w:rPr>
          <w:rFonts w:ascii="AcadNusx" w:hAnsi="AcadNusx" w:cs="AcadNusx"/>
          <w:sz w:val="24"/>
          <w:szCs w:val="24"/>
        </w:rPr>
        <w:t>yuradRebiT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daicvaT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aq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aRwerili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instruqcia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Tu </w:t>
      </w:r>
      <w:proofErr w:type="spellStart"/>
      <w:r w:rsidRPr="00E9178E">
        <w:rPr>
          <w:rFonts w:ascii="AcadNusx" w:hAnsi="AcadNusx" w:cs="AcadNusx"/>
          <w:sz w:val="24"/>
          <w:szCs w:val="24"/>
        </w:rPr>
        <w:t>aRniSnavT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romelime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Semdeg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gverdiT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efeqts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: </w:t>
      </w:r>
    </w:p>
    <w:p w14:paraId="1A1BF1E0" w14:textId="77777777" w:rsidR="002B0535" w:rsidRPr="00E9178E" w:rsidRDefault="002B0535" w:rsidP="0060139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diarea</w:t>
      </w:r>
      <w:proofErr w:type="spellEnd"/>
    </w:p>
    <w:p w14:paraId="3D1AE52F" w14:textId="77777777" w:rsidR="002B0535" w:rsidRPr="00E9178E" w:rsidRDefault="002B0535" w:rsidP="0060139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cxeleba</w:t>
      </w:r>
      <w:proofErr w:type="spellEnd"/>
    </w:p>
    <w:p w14:paraId="4BD70880" w14:textId="77777777" w:rsidR="002B0535" w:rsidRPr="00E9178E" w:rsidRDefault="002B0535" w:rsidP="0060139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gulisreva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Rebineba</w:t>
      </w:r>
      <w:proofErr w:type="spellEnd"/>
    </w:p>
    <w:p w14:paraId="136DFAD5" w14:textId="77777777" w:rsidR="002B0535" w:rsidRPr="00E9178E" w:rsidRDefault="002B0535" w:rsidP="0060139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sunTqvis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gaZneleba</w:t>
      </w:r>
      <w:proofErr w:type="spellEnd"/>
    </w:p>
    <w:p w14:paraId="7D3C792B" w14:textId="77777777" w:rsidR="002B0535" w:rsidRPr="00E9178E" w:rsidRDefault="002B0535" w:rsidP="0060139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mwvave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alergiuli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reaqciebi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romlebic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gamovlindes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kanis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gamonayariT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da/</w:t>
      </w:r>
      <w:proofErr w:type="gramStart"/>
      <w:r w:rsidRPr="00E9178E">
        <w:rPr>
          <w:rFonts w:ascii="AcadNusx" w:hAnsi="AcadNusx" w:cs="AcadNusx"/>
          <w:sz w:val="24"/>
          <w:szCs w:val="24"/>
        </w:rPr>
        <w:t>an</w:t>
      </w:r>
      <w:proofErr w:type="gram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sunTqvis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gaZnelebebiT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; </w:t>
      </w:r>
    </w:p>
    <w:p w14:paraId="140164E1" w14:textId="77777777" w:rsidR="002B0535" w:rsidRPr="00E9178E" w:rsidRDefault="002B0535" w:rsidP="00601392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nawlavis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obstruqcia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1487C1C4" w14:textId="77777777" w:rsidR="002B0535" w:rsidRPr="00E9178E" w:rsidRDefault="002B0535" w:rsidP="0060139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Tqveni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Caatarebs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analizs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urejdebis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raodenobis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Sesamowmeblad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RviZlis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funqciur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sinjebs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rekomendebuli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sixSiriT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</w:rPr>
        <w:t>Tumca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Tqvens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dauyovnebliv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mimarToT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Tu </w:t>
      </w:r>
      <w:proofErr w:type="spellStart"/>
      <w:r w:rsidRPr="00E9178E">
        <w:rPr>
          <w:rFonts w:ascii="AcadNusx" w:hAnsi="AcadNusx" w:cs="AcadNusx"/>
          <w:sz w:val="24"/>
          <w:szCs w:val="24"/>
        </w:rPr>
        <w:t>aRgeniSnebaT</w:t>
      </w:r>
      <w:proofErr w:type="spellEnd"/>
      <w:r w:rsidRPr="00E9178E">
        <w:rPr>
          <w:rFonts w:ascii="AcadNusx" w:hAnsi="AcadNusx" w:cs="AcadNusx"/>
          <w:sz w:val="24"/>
          <w:szCs w:val="24"/>
        </w:rPr>
        <w:t>:</w:t>
      </w:r>
    </w:p>
    <w:p w14:paraId="37212E42" w14:textId="77777777" w:rsidR="002B0535" w:rsidRPr="00E9178E" w:rsidRDefault="002B0535" w:rsidP="00601392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sisuste, romelic SeiZleba iyos anemiis simptomi; </w:t>
      </w:r>
    </w:p>
    <w:p w14:paraId="0EF85A58" w14:textId="77777777" w:rsidR="002B0535" w:rsidRPr="00E9178E" w:rsidRDefault="002B0535" w:rsidP="00601392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sisxlCaqceva da/an sisxldena, romelic SeiZleba gamowveuli iyos TrombocitopeniiT (Trombocitebis raodenobis daqveiTeba); </w:t>
      </w:r>
    </w:p>
    <w:p w14:paraId="68AE9691" w14:textId="77777777" w:rsidR="002B0535" w:rsidRPr="00E9178E" w:rsidRDefault="002B0535" w:rsidP="00601392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kanis da/an Tvalis sklerebis yviTeli Seferiloba, romelic SeiZleba iyos RviZlis dazianebuli funqciis sindromi. </w:t>
      </w:r>
    </w:p>
    <w:p w14:paraId="0CD32626" w14:textId="77777777" w:rsidR="002B0535" w:rsidRPr="00E9178E" w:rsidRDefault="002B0535" w:rsidP="0060139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eqims unda acnoboT Tu Catarebuli gaqvT radioTerapia, radgan aman SeiZleba gazardos diareis an iritekiT mkurnalobis sxva gverdiTi efeqtebis riski. </w:t>
      </w:r>
    </w:p>
    <w:p w14:paraId="1B6B41BF" w14:textId="77777777" w:rsidR="002B0535" w:rsidRPr="00E9178E" w:rsidRDefault="002B0535" w:rsidP="0060139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acnoboT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Tu </w:t>
      </w:r>
      <w:proofErr w:type="spellStart"/>
      <w:r w:rsidRPr="00E9178E">
        <w:rPr>
          <w:rFonts w:ascii="AcadNusx" w:hAnsi="AcadNusx" w:cs="AcadNusx"/>
          <w:sz w:val="24"/>
          <w:szCs w:val="24"/>
        </w:rPr>
        <w:t>xarT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orsulad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eWvobT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orsulobas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7CC5E9DD" w14:textId="77777777" w:rsidR="002B0535" w:rsidRPr="00E9178E" w:rsidRDefault="002B0535" w:rsidP="0060139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acnoboT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Tu </w:t>
      </w:r>
      <w:proofErr w:type="spellStart"/>
      <w:r w:rsidRPr="00E9178E">
        <w:rPr>
          <w:rFonts w:ascii="AcadNusx" w:hAnsi="AcadNusx" w:cs="AcadNusx"/>
          <w:sz w:val="24"/>
          <w:szCs w:val="24"/>
        </w:rPr>
        <w:t>miRebuli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preparatebi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romlebsac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gaaCnia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filtvebze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toqsikuri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efeqtebi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radgan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aman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gazardos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respiratoruli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simptomebis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albaToba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rogoricaa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sunTqvis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gaZneleba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iriketiT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dros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Tu </w:t>
      </w:r>
      <w:proofErr w:type="spellStart"/>
      <w:r w:rsidRPr="00E9178E">
        <w:rPr>
          <w:rFonts w:ascii="AcadNusx" w:hAnsi="AcadNusx" w:cs="AcadNusx"/>
          <w:sz w:val="24"/>
          <w:szCs w:val="24"/>
        </w:rPr>
        <w:t>amgvari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Catarebuli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saWiroa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intensiuri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monitoringi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4FA9CD4D" w14:textId="77777777" w:rsidR="002B0535" w:rsidRPr="00E9178E" w:rsidRDefault="002B0535" w:rsidP="0060139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acnoboT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Tu </w:t>
      </w:r>
      <w:proofErr w:type="spellStart"/>
      <w:r w:rsidRPr="00E9178E">
        <w:rPr>
          <w:rFonts w:ascii="AcadNusx" w:hAnsi="AcadNusx" w:cs="AcadNusx"/>
          <w:sz w:val="24"/>
          <w:szCs w:val="24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yabzobis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Seberilobis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simptomebi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miuTiTebdes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nawlavis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obstruqciaze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4035F34A" w14:textId="77777777" w:rsidR="002B0535" w:rsidRPr="00E9178E" w:rsidRDefault="002B0535" w:rsidP="0060139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 xml:space="preserve">Tu </w:t>
      </w:r>
      <w:proofErr w:type="spellStart"/>
      <w:r w:rsidRPr="00E9178E">
        <w:rPr>
          <w:rFonts w:ascii="AcadNusx" w:hAnsi="AcadNusx" w:cs="AcadNusx"/>
          <w:sz w:val="24"/>
          <w:szCs w:val="24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Tirkmlis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problemebi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gesaWiroebaT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intensiuri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monitoringi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radgan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arsebobs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amgvar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pacientebSi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gamoyenebis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sakmarisi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gamocdileba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70C3426F" w14:textId="77777777" w:rsidR="002B0535" w:rsidRPr="00E9178E" w:rsidRDefault="002B0535" w:rsidP="0060139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  <w:u w:val="single"/>
        </w:rPr>
        <w:t xml:space="preserve">Tu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RviZlis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problemebi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gesaWiroebaT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yuradRebiani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monitoringi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testebiT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 </w:t>
      </w:r>
      <w:proofErr w:type="spellStart"/>
      <w:r w:rsidRPr="00E9178E">
        <w:rPr>
          <w:rFonts w:ascii="AcadNusx" w:hAnsi="AcadNusx" w:cs="AcadNusx"/>
          <w:sz w:val="24"/>
          <w:szCs w:val="24"/>
        </w:rPr>
        <w:t>iriketiT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dawyebamde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yoveli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Semdgomi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ciklis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win. </w:t>
      </w:r>
    </w:p>
    <w:p w14:paraId="0DD89363" w14:textId="77777777" w:rsidR="002B0535" w:rsidRPr="00E9178E" w:rsidRDefault="002B0535" w:rsidP="0060139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 xml:space="preserve">Tu </w:t>
      </w:r>
      <w:proofErr w:type="spellStart"/>
      <w:r w:rsidRPr="00E9178E">
        <w:rPr>
          <w:rFonts w:ascii="AcadNusx" w:hAnsi="AcadNusx" w:cs="AcadNusx"/>
          <w:sz w:val="24"/>
          <w:szCs w:val="24"/>
        </w:rPr>
        <w:t>xarT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xandazmuli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doza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sifrTxiliT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SeirCes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saWiroa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intensiuri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monitoringi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489B0891" w14:textId="77777777" w:rsidR="002B0535" w:rsidRPr="00E9178E" w:rsidRDefault="002B0535" w:rsidP="0060139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lastRenderedPageBreak/>
        <w:t>mimarTeT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Tu es </w:t>
      </w:r>
      <w:proofErr w:type="spellStart"/>
      <w:r w:rsidRPr="00E9178E">
        <w:rPr>
          <w:rFonts w:ascii="AcadNusx" w:hAnsi="AcadNusx" w:cs="AcadNusx"/>
          <w:sz w:val="24"/>
          <w:szCs w:val="24"/>
        </w:rPr>
        <w:t>medikamenti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daeniSna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bavSvs</w:t>
      </w:r>
      <w:proofErr w:type="spellEnd"/>
      <w:r w:rsidRPr="00E9178E">
        <w:rPr>
          <w:rFonts w:ascii="AcadNusx" w:hAnsi="AcadNusx" w:cs="AcadNusx"/>
          <w:sz w:val="24"/>
          <w:szCs w:val="24"/>
        </w:rPr>
        <w:t>.</w:t>
      </w:r>
    </w:p>
    <w:p w14:paraId="7EA48714" w14:textId="77777777" w:rsidR="002B0535" w:rsidRPr="00E9178E" w:rsidRDefault="002B0535" w:rsidP="0060139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EF365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sxva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medikamentebi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iriteki</w:t>
      </w:r>
      <w:proofErr w:type="spellEnd"/>
    </w:p>
    <w:p w14:paraId="6C2C172C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gTxovT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mkurnalobamde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procesSi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acnobeT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farmacevts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r w:rsidRPr="00E9178E">
        <w:rPr>
          <w:rFonts w:ascii="AcadNusx" w:hAnsi="AcadNusx" w:cs="AcadNusx"/>
          <w:sz w:val="24"/>
          <w:szCs w:val="24"/>
          <w:u w:val="single"/>
        </w:rPr>
        <w:t xml:space="preserve">Tu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iRebT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an bolo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periodSi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miRebuli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raime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medikamenti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receptis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gareSe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gacemuli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saSualebebis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CaTvliT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>.</w:t>
      </w:r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SesaZlebelia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sxva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medikamentebTan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urTierTqmedeba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es </w:t>
      </w:r>
      <w:proofErr w:type="spellStart"/>
      <w:r w:rsidRPr="00E9178E">
        <w:rPr>
          <w:rFonts w:ascii="AcadNusx" w:hAnsi="AcadNusx" w:cs="AcadNusx"/>
          <w:sz w:val="24"/>
          <w:szCs w:val="24"/>
        </w:rPr>
        <w:t>agreTve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exeba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mcenareul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saSualebebs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Zlier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vitaminebs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mineralebs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>.</w:t>
      </w:r>
    </w:p>
    <w:p w14:paraId="7281D6A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p w14:paraId="7A141B87" w14:textId="77777777" w:rsidR="002B0535" w:rsidRPr="00E9178E" w:rsidRDefault="002B0535" w:rsidP="00601392">
      <w:pPr>
        <w:spacing w:after="0" w:line="240" w:lineRule="auto"/>
        <w:jc w:val="both"/>
        <w:rPr>
          <w:rFonts w:ascii="Elephant" w:hAnsi="Elephant" w:cs="Elephant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S</w:t>
      </w:r>
      <w:r w:rsidRPr="00E9178E">
        <w:rPr>
          <w:rFonts w:ascii="AcadNusx" w:hAnsi="AcadNusx" w:cs="AcadNusx"/>
          <w:sz w:val="24"/>
          <w:szCs w:val="24"/>
          <w:u w:val="single"/>
        </w:rPr>
        <w:t>emdegi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medikamentebi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nivTierebebi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moqmedebdes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iriketis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muSaobaze</w:t>
      </w:r>
      <w:proofErr w:type="spellEnd"/>
      <w:r w:rsidRPr="00E9178E">
        <w:rPr>
          <w:rFonts w:ascii="Times New Roman" w:hAnsi="Times New Roman" w:cs="Times New Roman"/>
          <w:sz w:val="24"/>
          <w:szCs w:val="24"/>
        </w:rPr>
        <w:t>:</w:t>
      </w:r>
    </w:p>
    <w:p w14:paraId="70711508" w14:textId="77777777" w:rsidR="002B0535" w:rsidRPr="00E9178E" w:rsidRDefault="002B0535" w:rsidP="0060139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>karbamazepini, fenobarbitali an fenitoini (epilefsiis samarTavi preparatebi);</w:t>
      </w:r>
    </w:p>
    <w:p w14:paraId="3D40D203" w14:textId="77777777" w:rsidR="002B0535" w:rsidRPr="00E9178E" w:rsidRDefault="002B0535" w:rsidP="0060139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ketokonazoli (sokovani infeqciebis samkurnalo saSualebebi); </w:t>
      </w:r>
    </w:p>
    <w:p w14:paraId="7AC58B89" w14:textId="77777777" w:rsidR="002B0535" w:rsidRPr="00E9178E" w:rsidRDefault="002B0535" w:rsidP="0060139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rifampicini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gamoiyeneba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tuberkulozis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mkurnalobisTvis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); </w:t>
      </w:r>
    </w:p>
    <w:p w14:paraId="07870DCB" w14:textId="77777777" w:rsidR="002B0535" w:rsidRPr="00E9178E" w:rsidRDefault="002B0535" w:rsidP="0060139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mcenareuli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preparati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r w:rsidRPr="00E9178E">
        <w:rPr>
          <w:rFonts w:ascii="Times New Roman" w:hAnsi="Times New Roman" w:cs="Times New Roman"/>
          <w:sz w:val="24"/>
          <w:szCs w:val="24"/>
          <w:u w:val="single"/>
        </w:rPr>
        <w:t xml:space="preserve">St’ John’s Worth </w:t>
      </w:r>
      <w:r w:rsidRPr="00E9178E">
        <w:rPr>
          <w:rFonts w:ascii="Times New Roman" w:hAnsi="Times New Roman" w:cs="Times New Roman"/>
          <w:i/>
          <w:iCs/>
          <w:sz w:val="24"/>
          <w:szCs w:val="24"/>
          <w:u w:val="single"/>
        </w:rPr>
        <w:t>(Hypericum perforatum)</w:t>
      </w:r>
    </w:p>
    <w:p w14:paraId="6328E482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p w14:paraId="32D33F2C" w14:textId="77777777" w:rsidR="002B0535" w:rsidRPr="00E9178E" w:rsidRDefault="002B0535" w:rsidP="00601392">
      <w:pPr>
        <w:spacing w:after="0" w:line="240" w:lineRule="auto"/>
        <w:jc w:val="both"/>
        <w:rPr>
          <w:rFonts w:ascii="Elephant" w:hAnsi="Elephant" w:cs="Elephant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u w:val="single"/>
          <w:lang w:val="pt-BR"/>
        </w:rPr>
        <w:t>iritekma SeiZleba imoqmedos Semdegi medikamentebis efeqtebze</w:t>
      </w:r>
      <w:r w:rsidRPr="00E9178E">
        <w:rPr>
          <w:rFonts w:ascii="AcadNusx" w:hAnsi="AcadNusx" w:cs="AcadNusx"/>
          <w:sz w:val="24"/>
          <w:szCs w:val="24"/>
          <w:lang w:val="pt-BR"/>
        </w:rPr>
        <w:t>:</w:t>
      </w:r>
      <w:r w:rsidRPr="00E9178E">
        <w:rPr>
          <w:rFonts w:ascii="Elephant" w:hAnsi="Elephant" w:cs="Elephant"/>
          <w:sz w:val="24"/>
          <w:szCs w:val="24"/>
          <w:lang w:val="pt-BR"/>
        </w:rPr>
        <w:t xml:space="preserve"> </w:t>
      </w:r>
    </w:p>
    <w:p w14:paraId="6D2B3CB2" w14:textId="77777777" w:rsidR="002B0535" w:rsidRPr="00E9178E" w:rsidRDefault="002B0535" w:rsidP="0060139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178E">
        <w:rPr>
          <w:rFonts w:ascii="AcadNusx" w:hAnsi="AcadNusx" w:cs="AcadNusx"/>
          <w:sz w:val="24"/>
          <w:szCs w:val="24"/>
          <w:u w:val="single"/>
          <w:lang w:val="pt-BR"/>
        </w:rPr>
        <w:t xml:space="preserve">operaciis dros gamoyenebuli miorelaqsantebi (mag., suqsametoniumi, ara-madepolarizebeli preparatebi). </w:t>
      </w:r>
      <w:r w:rsidRPr="00E9178E">
        <w:rPr>
          <w:rFonts w:ascii="AcadNusx" w:hAnsi="AcadNusx" w:cs="AcadNusx"/>
          <w:sz w:val="24"/>
          <w:szCs w:val="24"/>
          <w:u w:val="single"/>
        </w:rPr>
        <w:t xml:space="preserve">Tu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gesaWiroebaT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operacia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acnobeT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anesTeziologs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, rom am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medikaments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iyenebT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. </w:t>
      </w:r>
    </w:p>
    <w:p w14:paraId="2EC45DF8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</w:p>
    <w:p w14:paraId="3E55BCC0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iritekis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miReba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sakvebTan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sasmelTan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erTad</w:t>
      </w:r>
      <w:proofErr w:type="spellEnd"/>
    </w:p>
    <w:p w14:paraId="7A36DA6D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 xml:space="preserve">am </w:t>
      </w:r>
      <w:proofErr w:type="spellStart"/>
      <w:r w:rsidRPr="00E9178E">
        <w:rPr>
          <w:rFonts w:ascii="AcadNusx" w:hAnsi="AcadNusx" w:cs="AcadNusx"/>
          <w:sz w:val="24"/>
          <w:szCs w:val="24"/>
        </w:rPr>
        <w:t>medikamentiT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periodSi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saWiro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specialuri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dietis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reJimi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25668F25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p w14:paraId="6A8E488B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orsuloba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laqtacia</w:t>
      </w:r>
      <w:proofErr w:type="spellEnd"/>
    </w:p>
    <w:p w14:paraId="6F81EEFC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orsuloba</w:t>
      </w:r>
      <w:proofErr w:type="spellEnd"/>
    </w:p>
    <w:p w14:paraId="66BA285D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 xml:space="preserve">Tu </w:t>
      </w:r>
      <w:proofErr w:type="spellStart"/>
      <w:r w:rsidRPr="00E9178E">
        <w:rPr>
          <w:rFonts w:ascii="AcadNusx" w:hAnsi="AcadNusx" w:cs="AcadNusx"/>
          <w:sz w:val="24"/>
          <w:szCs w:val="24"/>
        </w:rPr>
        <w:t>xarT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orsulad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miiRoT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garda </w:t>
      </w:r>
      <w:proofErr w:type="spellStart"/>
      <w:r w:rsidRPr="00E9178E">
        <w:rPr>
          <w:rFonts w:ascii="AcadNusx" w:hAnsi="AcadNusx" w:cs="AcadNusx"/>
          <w:sz w:val="24"/>
          <w:szCs w:val="24"/>
        </w:rPr>
        <w:t>zustad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gansazRvruli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daniSnulebisa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0EAB6A81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gramStart"/>
      <w:r w:rsidRPr="00E9178E">
        <w:rPr>
          <w:rFonts w:ascii="AcadNusx" w:hAnsi="AcadNusx" w:cs="AcadNusx"/>
          <w:sz w:val="24"/>
          <w:szCs w:val="24"/>
        </w:rPr>
        <w:t>an</w:t>
      </w:r>
      <w:proofErr w:type="gramEnd"/>
      <w:r w:rsidRPr="00E9178E">
        <w:rPr>
          <w:rFonts w:ascii="AcadNusx" w:hAnsi="AcadNusx" w:cs="AcadNusx"/>
          <w:sz w:val="24"/>
          <w:szCs w:val="24"/>
        </w:rPr>
        <w:t xml:space="preserve"> Tu </w:t>
      </w:r>
      <w:proofErr w:type="spellStart"/>
      <w:r w:rsidRPr="00E9178E">
        <w:rPr>
          <w:rFonts w:ascii="AcadNusx" w:hAnsi="AcadNusx" w:cs="AcadNusx"/>
          <w:sz w:val="24"/>
          <w:szCs w:val="24"/>
        </w:rPr>
        <w:t>xarT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reproduqciuli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asakis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mamakaci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qali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dros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misi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dasrulebidan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sami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ganmavlobaSi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miiRoT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kontracefciis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zomebi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Tu </w:t>
      </w:r>
      <w:proofErr w:type="spellStart"/>
      <w:r w:rsidRPr="00E9178E">
        <w:rPr>
          <w:rFonts w:ascii="AcadNusx" w:hAnsi="AcadNusx" w:cs="AcadNusx"/>
          <w:sz w:val="24"/>
          <w:szCs w:val="24"/>
        </w:rPr>
        <w:t>mainc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daorsuldebiT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orsulobaze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eWvi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SegeZloT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am </w:t>
      </w:r>
      <w:proofErr w:type="spellStart"/>
      <w:r w:rsidRPr="00E9178E">
        <w:rPr>
          <w:rFonts w:ascii="AcadNusx" w:hAnsi="AcadNusx" w:cs="AcadNusx"/>
          <w:sz w:val="24"/>
          <w:szCs w:val="24"/>
        </w:rPr>
        <w:t>periodSi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daorsuleba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dauyovnebliv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acnoboTYeqims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61218DDC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p w14:paraId="5F4C173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laqtacia</w:t>
      </w:r>
      <w:proofErr w:type="spellEnd"/>
    </w:p>
    <w:p w14:paraId="0522D70C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ucnobia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gamoiyofa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Tu </w:t>
      </w:r>
      <w:proofErr w:type="spellStart"/>
      <w:r w:rsidRPr="00E9178E">
        <w:rPr>
          <w:rFonts w:ascii="AcadNusx" w:hAnsi="AcadNusx" w:cs="AcadNusx"/>
          <w:sz w:val="24"/>
          <w:szCs w:val="24"/>
        </w:rPr>
        <w:t>ara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laqtatSi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</w:rPr>
        <w:t>aqedan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gamomdinare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dros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kveboT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ZuZuTi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Tu </w:t>
      </w:r>
      <w:proofErr w:type="spellStart"/>
      <w:r w:rsidRPr="00E9178E">
        <w:rPr>
          <w:rFonts w:ascii="AcadNusx" w:hAnsi="AcadNusx" w:cs="AcadNusx"/>
          <w:sz w:val="24"/>
          <w:szCs w:val="24"/>
        </w:rPr>
        <w:t>bavSvs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ZuZuTi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kvebavT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am </w:t>
      </w:r>
      <w:proofErr w:type="spellStart"/>
      <w:r w:rsidRPr="00E9178E">
        <w:rPr>
          <w:rFonts w:ascii="AcadNusx" w:hAnsi="AcadNusx" w:cs="AcadNusx"/>
          <w:sz w:val="24"/>
          <w:szCs w:val="24"/>
        </w:rPr>
        <w:t>medikamentis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miRebamde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rCeva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hkiTxeT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24A0A0D5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p w14:paraId="4146CB11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avtomobilis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marTva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meqanizmebis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gamoyeneba</w:t>
      </w:r>
      <w:proofErr w:type="spellEnd"/>
    </w:p>
    <w:p w14:paraId="53E93426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marToT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avtomobili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gamoiyenoT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meqanizmebi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Tu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iwvevs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Tavbrusxvevas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mxedvelobis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darRvevebs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romelic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viTardeba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Cveulebriv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pirveli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gamoyenebidan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24 </w:t>
      </w:r>
      <w:proofErr w:type="spellStart"/>
      <w:r w:rsidRPr="00E9178E">
        <w:rPr>
          <w:rFonts w:ascii="AcadNusx" w:hAnsi="AcadNusx" w:cs="AcadNusx"/>
          <w:sz w:val="24"/>
          <w:szCs w:val="24"/>
        </w:rPr>
        <w:t>saaTis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ganmavlobaSi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34828201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p w14:paraId="0DC21EEF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iriteki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Seicavs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sorbitols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. </w:t>
      </w:r>
    </w:p>
    <w:p w14:paraId="6B295DA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 xml:space="preserve">Tu </w:t>
      </w:r>
      <w:proofErr w:type="spellStart"/>
      <w:r w:rsidRPr="00E9178E">
        <w:rPr>
          <w:rFonts w:ascii="AcadNusx" w:hAnsi="AcadNusx" w:cs="AcadNusx"/>
          <w:sz w:val="24"/>
          <w:szCs w:val="24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genetikuri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mdgomareoba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- </w:t>
      </w:r>
      <w:proofErr w:type="spellStart"/>
      <w:r w:rsidRPr="00E9178E">
        <w:rPr>
          <w:rFonts w:ascii="AcadNusx" w:hAnsi="AcadNusx" w:cs="AcadNusx"/>
          <w:sz w:val="24"/>
          <w:szCs w:val="24"/>
        </w:rPr>
        <w:t>fruqtozis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autanloba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fruqtoza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warmoadgens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Saqris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saxeobas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), </w:t>
      </w:r>
      <w:proofErr w:type="spellStart"/>
      <w:r w:rsidRPr="00E9178E">
        <w:rPr>
          <w:rFonts w:ascii="AcadNusx" w:hAnsi="AcadNusx" w:cs="AcadNusx"/>
          <w:sz w:val="24"/>
          <w:szCs w:val="24"/>
        </w:rPr>
        <w:t>acnobeT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farmacevts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miRebamde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Seicavs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sorbitols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romelic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miiRon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im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pirebma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romlebsac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aReniSnebaT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fruqtozis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autanloba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2CFA1381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</w:p>
    <w:p w14:paraId="10CAF4E3" w14:textId="77777777" w:rsidR="002B0535" w:rsidRPr="00E9178E" w:rsidRDefault="002B0535" w:rsidP="00601392">
      <w:pPr>
        <w:spacing w:after="0" w:line="240" w:lineRule="auto"/>
        <w:jc w:val="both"/>
        <w:rPr>
          <w:rFonts w:ascii="Elephant" w:hAnsi="Elephant" w:cs="Elephant"/>
          <w:b/>
          <w:bCs/>
          <w:sz w:val="24"/>
          <w:szCs w:val="24"/>
          <w:vertAlign w:val="superscript"/>
        </w:rPr>
      </w:pPr>
      <w:r w:rsidRPr="00E9178E">
        <w:rPr>
          <w:rFonts w:ascii="AcadNusx" w:hAnsi="AcadNusx" w:cs="AcadNusx"/>
          <w:b/>
          <w:bCs/>
          <w:sz w:val="24"/>
          <w:szCs w:val="24"/>
        </w:rPr>
        <w:t xml:space="preserve">3.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rogor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miiReba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iriteki</w:t>
      </w:r>
      <w:proofErr w:type="spellEnd"/>
    </w:p>
    <w:p w14:paraId="552164B5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yovelTvis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miiReT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es </w:t>
      </w:r>
      <w:proofErr w:type="spellStart"/>
      <w:r w:rsidRPr="00E9178E">
        <w:rPr>
          <w:rFonts w:ascii="AcadNusx" w:hAnsi="AcadNusx" w:cs="AcadNusx"/>
          <w:sz w:val="24"/>
          <w:szCs w:val="24"/>
        </w:rPr>
        <w:t>medikamenti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ise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rogorc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giTxraT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eqimma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</w:rPr>
        <w:t>gadaamowmeT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eqimTan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Tu </w:t>
      </w:r>
      <w:proofErr w:type="spellStart"/>
      <w:r w:rsidRPr="00E9178E">
        <w:rPr>
          <w:rFonts w:ascii="AcadNusx" w:hAnsi="AcadNusx" w:cs="AcadNusx"/>
          <w:sz w:val="24"/>
          <w:szCs w:val="24"/>
        </w:rPr>
        <w:t>darwmunebuli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xarT</w:t>
      </w:r>
      <w:proofErr w:type="spellEnd"/>
      <w:r w:rsidRPr="00E9178E">
        <w:rPr>
          <w:rFonts w:ascii="AcadNusx" w:hAnsi="AcadNusx" w:cs="AcadNusx"/>
          <w:sz w:val="24"/>
          <w:szCs w:val="24"/>
        </w:rPr>
        <w:t>.</w:t>
      </w:r>
    </w:p>
    <w:p w14:paraId="7D214F17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iriteki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geZlevaT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meTvalyureobis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qveS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romelsac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aqvs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qimioTerapiis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Catarebis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gamocdileba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</w:rPr>
        <w:t>misi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gamoyenebis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rekomendacia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gasces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gamocdilma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onkologma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jandacvis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sferos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profesionalebma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romlebsac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gaaCniaT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citotoqsikuri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medikamentebis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gamoyenebis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gamocdileba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01E40F4F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iritekis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Seyvana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xdeba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intravenuri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infuziis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saxiT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30-90 </w:t>
      </w:r>
      <w:proofErr w:type="spellStart"/>
      <w:r w:rsidRPr="00E9178E">
        <w:rPr>
          <w:rFonts w:ascii="AcadNusx" w:hAnsi="AcadNusx" w:cs="AcadNusx"/>
          <w:sz w:val="24"/>
          <w:szCs w:val="24"/>
        </w:rPr>
        <w:t>wuTis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ganmavlobaSi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252BF72F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iritekis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raodenoba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damokidbeuli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iqneba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Tqvens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asakze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wonaze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simaRleze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zogad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samedicino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mdgomareobaze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daTvlis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sxeulis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zedapiris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farTobs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kvadratul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metrebSi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(m</w:t>
      </w:r>
      <w:r w:rsidRPr="00E9178E">
        <w:rPr>
          <w:rFonts w:ascii="AcadNusx" w:hAnsi="AcadNusx" w:cs="AcadNusx"/>
          <w:sz w:val="24"/>
          <w:szCs w:val="24"/>
          <w:vertAlign w:val="superscript"/>
        </w:rPr>
        <w:t>2</w:t>
      </w:r>
      <w:r w:rsidRPr="00E9178E">
        <w:rPr>
          <w:rFonts w:ascii="AcadNusx" w:hAnsi="AcadNusx" w:cs="AcadNusx"/>
          <w:sz w:val="24"/>
          <w:szCs w:val="24"/>
        </w:rPr>
        <w:t xml:space="preserve">). </w:t>
      </w:r>
      <w:proofErr w:type="spellStart"/>
      <w:r w:rsidRPr="00E9178E">
        <w:rPr>
          <w:rFonts w:ascii="AcadNusx" w:hAnsi="AcadNusx" w:cs="AcadNusx"/>
          <w:sz w:val="24"/>
          <w:szCs w:val="24"/>
        </w:rPr>
        <w:t>doza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gamoyenebis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sixSire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damokidebulia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wina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mkurnalobaze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Semdegi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sqemis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mixedviT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: </w:t>
      </w:r>
    </w:p>
    <w:p w14:paraId="22B6835F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92"/>
        <w:gridCol w:w="3192"/>
        <w:gridCol w:w="3192"/>
      </w:tblGrid>
      <w:tr w:rsidR="002B0535" w:rsidRPr="00E9178E" w14:paraId="6B27A966" w14:textId="77777777">
        <w:tc>
          <w:tcPr>
            <w:tcW w:w="3192" w:type="dxa"/>
          </w:tcPr>
          <w:p w14:paraId="4EDA8DF5" w14:textId="77777777" w:rsidR="002B0535" w:rsidRPr="00E9178E" w:rsidRDefault="002B0535" w:rsidP="00601392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</w:rPr>
            </w:pPr>
          </w:p>
        </w:tc>
        <w:tc>
          <w:tcPr>
            <w:tcW w:w="3192" w:type="dxa"/>
          </w:tcPr>
          <w:p w14:paraId="3184BD8E" w14:textId="77777777" w:rsidR="002B0535" w:rsidRPr="00E9178E" w:rsidRDefault="002B0535" w:rsidP="00601392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</w:rPr>
            </w:pP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doza</w:t>
            </w:r>
            <w:proofErr w:type="spellEnd"/>
          </w:p>
        </w:tc>
        <w:tc>
          <w:tcPr>
            <w:tcW w:w="3192" w:type="dxa"/>
          </w:tcPr>
          <w:p w14:paraId="4C68CA59" w14:textId="77777777" w:rsidR="002B0535" w:rsidRPr="00E9178E" w:rsidRDefault="002B0535" w:rsidP="00601392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</w:rPr>
            </w:pP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sixSire</w:t>
            </w:r>
            <w:proofErr w:type="spellEnd"/>
          </w:p>
        </w:tc>
      </w:tr>
      <w:tr w:rsidR="002B0535" w:rsidRPr="00E9178E" w14:paraId="09BA04E2" w14:textId="77777777">
        <w:tc>
          <w:tcPr>
            <w:tcW w:w="3192" w:type="dxa"/>
          </w:tcPr>
          <w:p w14:paraId="6B9A8B90" w14:textId="77777777" w:rsidR="002B0535" w:rsidRPr="00E9178E" w:rsidRDefault="002B0535" w:rsidP="00601392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5-ftoruraciliT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winamorbedi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mkurnaloba</w:t>
            </w:r>
            <w:proofErr w:type="spellEnd"/>
          </w:p>
        </w:tc>
        <w:tc>
          <w:tcPr>
            <w:tcW w:w="3192" w:type="dxa"/>
          </w:tcPr>
          <w:p w14:paraId="22E90787" w14:textId="77777777" w:rsidR="002B0535" w:rsidRPr="00E9178E" w:rsidRDefault="002B0535" w:rsidP="00601392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  <w:vertAlign w:val="superscript"/>
              </w:rPr>
            </w:pP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iriteki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350mg/m</w:t>
            </w:r>
            <w:r w:rsidRPr="00E9178E">
              <w:rPr>
                <w:rFonts w:ascii="AcadNusx" w:hAnsi="AcadNusx" w:cs="AcadNusx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192" w:type="dxa"/>
          </w:tcPr>
          <w:p w14:paraId="60D29564" w14:textId="77777777" w:rsidR="002B0535" w:rsidRPr="00E9178E" w:rsidRDefault="002B0535" w:rsidP="00601392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</w:rPr>
            </w:pPr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3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kviraSi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erTxel</w:t>
            </w:r>
            <w:proofErr w:type="spellEnd"/>
          </w:p>
        </w:tc>
      </w:tr>
      <w:tr w:rsidR="002B0535" w:rsidRPr="00E9178E" w14:paraId="23735A55" w14:textId="77777777">
        <w:tc>
          <w:tcPr>
            <w:tcW w:w="3192" w:type="dxa"/>
          </w:tcPr>
          <w:p w14:paraId="405A06A0" w14:textId="77777777" w:rsidR="002B0535" w:rsidRPr="00E9178E" w:rsidRDefault="002B0535" w:rsidP="00601392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</w:rPr>
            </w:pP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qimioTerapia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ar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Catarebula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</w:p>
        </w:tc>
        <w:tc>
          <w:tcPr>
            <w:tcW w:w="3192" w:type="dxa"/>
          </w:tcPr>
          <w:p w14:paraId="58BD0EA0" w14:textId="77777777" w:rsidR="002B0535" w:rsidRPr="00E9178E" w:rsidRDefault="002B0535" w:rsidP="00601392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  <w:lang w:val="pt-BR"/>
              </w:rPr>
            </w:pPr>
            <w:r w:rsidRPr="00E9178E">
              <w:rPr>
                <w:rFonts w:ascii="AcadNusx" w:hAnsi="AcadNusx" w:cs="AcadNusx"/>
                <w:sz w:val="24"/>
                <w:szCs w:val="24"/>
                <w:lang w:val="pt-BR"/>
              </w:rPr>
              <w:t>iriteki 180mg/m</w:t>
            </w:r>
            <w:r w:rsidRPr="00E9178E">
              <w:rPr>
                <w:rFonts w:ascii="AcadNusx" w:hAnsi="AcadNusx" w:cs="AcadNusx"/>
                <w:sz w:val="24"/>
                <w:szCs w:val="24"/>
                <w:vertAlign w:val="superscript"/>
                <w:lang w:val="pt-BR"/>
              </w:rPr>
              <w:t xml:space="preserve">2 </w:t>
            </w:r>
            <w:r w:rsidRPr="00E9178E">
              <w:rPr>
                <w:rFonts w:ascii="AcadNusx" w:hAnsi="AcadNusx" w:cs="AcadNusx"/>
                <w:sz w:val="24"/>
                <w:szCs w:val="24"/>
                <w:lang w:val="pt-BR"/>
              </w:rPr>
              <w:t>+ folinis mJavas da 5-ftoruracilis miReba</w:t>
            </w:r>
          </w:p>
        </w:tc>
        <w:tc>
          <w:tcPr>
            <w:tcW w:w="3192" w:type="dxa"/>
          </w:tcPr>
          <w:p w14:paraId="67E6FC8B" w14:textId="77777777" w:rsidR="002B0535" w:rsidRPr="00E9178E" w:rsidRDefault="002B0535" w:rsidP="00601392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</w:rPr>
            </w:pPr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2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kviraSi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erTxel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</w:p>
        </w:tc>
      </w:tr>
    </w:tbl>
    <w:p w14:paraId="1B5D2FB2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</w:p>
    <w:p w14:paraId="60FB77B5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doza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Secvalos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eqimma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Tqveni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mdgomareobis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gverdiTi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movlenebis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mixedviT</w:t>
      </w:r>
      <w:proofErr w:type="spellEnd"/>
      <w:r w:rsidRPr="00E9178E">
        <w:rPr>
          <w:rFonts w:ascii="AcadNusx" w:hAnsi="AcadNusx" w:cs="AcadNusx"/>
          <w:sz w:val="24"/>
          <w:szCs w:val="24"/>
        </w:rPr>
        <w:t>.</w:t>
      </w:r>
    </w:p>
    <w:p w14:paraId="2A2C55DD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 xml:space="preserve">Tu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iRebT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cetuqsimabTan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kombinaciaSi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miReba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moxdes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cetuqsimabis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infuziis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dasrulebidan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1 </w:t>
      </w:r>
      <w:proofErr w:type="spellStart"/>
      <w:r w:rsidRPr="00E9178E">
        <w:rPr>
          <w:rFonts w:ascii="AcadNusx" w:hAnsi="AcadNusx" w:cs="AcadNusx"/>
          <w:sz w:val="24"/>
          <w:szCs w:val="24"/>
        </w:rPr>
        <w:t>saaTis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Semdeg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01E6C379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p w14:paraId="0CE5B7AD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gTxovT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mimdinare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mkurnalobasTan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dakavSirebiT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daicaviT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rekomendaciebi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63C41C99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xangrZlivoba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damokidebuli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iqneba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Tqvens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progresze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TviTgrZnobaze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getyviT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ramden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xans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gagrZeldeba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758A059E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p w14:paraId="4B066C78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produqtis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gamoyenebasTan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dakavSirebiT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damatebiTi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kiTxvebis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SemdTxvevaSi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mimarTeT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farmacevts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507C0AFD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p w14:paraId="41BE6C1E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r w:rsidRPr="00E9178E">
        <w:rPr>
          <w:rFonts w:ascii="AcadNusx" w:hAnsi="AcadNusx" w:cs="AcadNusx"/>
          <w:b/>
          <w:bCs/>
          <w:sz w:val="24"/>
          <w:szCs w:val="24"/>
        </w:rPr>
        <w:t xml:space="preserve">4.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SesaZlo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gverdiTi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efeqtebi</w:t>
      </w:r>
      <w:proofErr w:type="spellEnd"/>
    </w:p>
    <w:p w14:paraId="41469D6E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rogorc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yvela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medikamentma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iritekma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gamoiwvios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gverdiTi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efeqtebi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Tumca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isini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yvelas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uviTardeba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gverdiT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efeqtebs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TqvenTan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erTad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ganixilavs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agixsniT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riskebs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sargebels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4D125954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Semdegi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gverdiTi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efeqtebi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dajgufebulia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sixSiris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mixedviT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</w:rPr>
        <w:t>sixSiresTan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erTad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seriozulobis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mixedviT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53F9D996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p w14:paraId="331D22D0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Zalian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xSiri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viTardeba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10-dan 1-ze met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adamianSi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>)</w:t>
      </w:r>
    </w:p>
    <w:p w14:paraId="7FCD5ECC" w14:textId="77777777" w:rsidR="002B0535" w:rsidRPr="00E9178E" w:rsidRDefault="002B0535" w:rsidP="0060139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gaxangrZlivebuli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mwvave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diarea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romelic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iwyeba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iritekis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miRebidan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24 </w:t>
      </w:r>
      <w:proofErr w:type="spellStart"/>
      <w:r w:rsidRPr="00E9178E">
        <w:rPr>
          <w:rFonts w:ascii="AcadNusx" w:hAnsi="AcadNusx" w:cs="AcadNusx"/>
          <w:sz w:val="24"/>
          <w:szCs w:val="24"/>
        </w:rPr>
        <w:t>saaTis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Semdeg</w:t>
      </w:r>
      <w:proofErr w:type="spellEnd"/>
      <w:r w:rsidRPr="00E9178E">
        <w:rPr>
          <w:rFonts w:ascii="AcadNusx" w:hAnsi="AcadNusx" w:cs="AcadNusx"/>
          <w:sz w:val="24"/>
          <w:szCs w:val="24"/>
        </w:rPr>
        <w:t>)</w:t>
      </w:r>
    </w:p>
    <w:p w14:paraId="04BAC521" w14:textId="77777777" w:rsidR="002B0535" w:rsidRPr="00E9178E" w:rsidRDefault="002B0535" w:rsidP="0060139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sisxlis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mxriv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darRvevebi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: </w:t>
      </w:r>
    </w:p>
    <w:p w14:paraId="0C2930C6" w14:textId="77777777" w:rsidR="002B0535" w:rsidRPr="00E9178E" w:rsidRDefault="002B0535" w:rsidP="00601392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neitropenia</w:t>
      </w:r>
      <w:proofErr w:type="spellEnd"/>
      <w:r w:rsidRPr="00E9178E">
        <w:rPr>
          <w:rFonts w:ascii="AcadNusx" w:hAnsi="AcadNusx" w:cs="AcadNusx"/>
          <w:sz w:val="24"/>
          <w:szCs w:val="24"/>
        </w:rPr>
        <w:t>: (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zogierTi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TeTri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ujredis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raodenobis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daqveiTeba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gamovlindes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cxelebiT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infeqciebis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riskis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gazrdiT</w:t>
      </w:r>
      <w:proofErr w:type="spellEnd"/>
      <w:r w:rsidRPr="00E9178E">
        <w:rPr>
          <w:rFonts w:ascii="AcadNusx" w:hAnsi="AcadNusx" w:cs="AcadNusx"/>
          <w:sz w:val="24"/>
          <w:szCs w:val="24"/>
        </w:rPr>
        <w:t>)</w:t>
      </w:r>
    </w:p>
    <w:p w14:paraId="2340CEBC" w14:textId="77777777" w:rsidR="002B0535" w:rsidRPr="00E9178E" w:rsidRDefault="002B0535" w:rsidP="00601392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lastRenderedPageBreak/>
        <w:t>Trombocitopenia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Trombocitebis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raodenobis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daqveiTeba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ramac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gamoiwvios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sisxlCaqcevebi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sisxldena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); </w:t>
      </w:r>
    </w:p>
    <w:p w14:paraId="0847BB9F" w14:textId="77777777" w:rsidR="002B0535" w:rsidRPr="00E9178E" w:rsidRDefault="002B0535" w:rsidP="00601392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anemia (sisxlis wiTeli ujredebis raodenobis daqveiTeba, rac SeiZleba gamovlindes sisustiT);</w:t>
      </w:r>
    </w:p>
    <w:p w14:paraId="42F57484" w14:textId="77777777" w:rsidR="002B0535" w:rsidRPr="00E9178E" w:rsidRDefault="002B0535" w:rsidP="0060139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monoTerapiaSi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: </w:t>
      </w:r>
      <w:proofErr w:type="spellStart"/>
      <w:r w:rsidRPr="00E9178E">
        <w:rPr>
          <w:rFonts w:ascii="AcadNusx" w:hAnsi="AcadNusx" w:cs="AcadNusx"/>
          <w:sz w:val="24"/>
          <w:szCs w:val="24"/>
        </w:rPr>
        <w:t>cxeleba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infeqciebi</w:t>
      </w:r>
      <w:proofErr w:type="spellEnd"/>
    </w:p>
    <w:p w14:paraId="5D83B6CE" w14:textId="77777777" w:rsidR="002B0535" w:rsidRPr="00E9178E" w:rsidRDefault="002B0535" w:rsidP="0060139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monoTerapiaSi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: </w:t>
      </w:r>
      <w:proofErr w:type="spellStart"/>
      <w:r w:rsidRPr="00E9178E">
        <w:rPr>
          <w:rFonts w:ascii="AcadNusx" w:hAnsi="AcadNusx" w:cs="AcadNusx"/>
          <w:sz w:val="24"/>
          <w:szCs w:val="24"/>
        </w:rPr>
        <w:t>mwvave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gulisreva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Rebineba</w:t>
      </w:r>
      <w:proofErr w:type="spellEnd"/>
    </w:p>
    <w:p w14:paraId="2108E849" w14:textId="77777777" w:rsidR="002B0535" w:rsidRPr="00E9178E" w:rsidRDefault="002B0535" w:rsidP="0060139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kombinirebul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TerapiaSi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: </w:t>
      </w:r>
      <w:proofErr w:type="spellStart"/>
      <w:r w:rsidRPr="00E9178E">
        <w:rPr>
          <w:rFonts w:ascii="AcadNusx" w:hAnsi="AcadNusx" w:cs="AcadNusx"/>
          <w:sz w:val="24"/>
          <w:szCs w:val="24"/>
        </w:rPr>
        <w:t>RviZlis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enzimebis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(alt, </w:t>
      </w:r>
      <w:proofErr w:type="spellStart"/>
      <w:r w:rsidRPr="00E9178E">
        <w:rPr>
          <w:rFonts w:ascii="AcadNusx" w:hAnsi="AcadNusx" w:cs="AcadNusx"/>
          <w:sz w:val="24"/>
          <w:szCs w:val="24"/>
        </w:rPr>
        <w:t>ast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tute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fosfataza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 an </w:t>
      </w:r>
      <w:proofErr w:type="spellStart"/>
      <w:proofErr w:type="gramStart"/>
      <w:r w:rsidRPr="00E9178E">
        <w:rPr>
          <w:rFonts w:ascii="AcadNusx" w:hAnsi="AcadNusx" w:cs="AcadNusx"/>
          <w:sz w:val="24"/>
          <w:szCs w:val="24"/>
        </w:rPr>
        <w:t>bilirubinis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 </w:t>
      </w:r>
      <w:proofErr w:type="spellStart"/>
      <w:r w:rsidRPr="00E9178E">
        <w:rPr>
          <w:rFonts w:ascii="AcadNusx" w:hAnsi="AcadNusx" w:cs="AcadNusx"/>
          <w:sz w:val="24"/>
          <w:szCs w:val="24"/>
        </w:rPr>
        <w:t>tranzitoruli</w:t>
      </w:r>
      <w:proofErr w:type="spellEnd"/>
      <w:proofErr w:type="gram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msubuqi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saSualo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simZimis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momateba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6DC3FE20" w14:textId="77777777" w:rsidR="002B0535" w:rsidRPr="00E9178E" w:rsidRDefault="002B0535" w:rsidP="0060139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Tmis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cvena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Tma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kvlav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izrdeba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dasrulebis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Semdeg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). </w:t>
      </w:r>
    </w:p>
    <w:p w14:paraId="12F90804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</w:p>
    <w:p w14:paraId="76B534A0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xSiri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viTardeba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10-dan 1-ze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nakleb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adamianSi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>):</w:t>
      </w:r>
    </w:p>
    <w:p w14:paraId="20B0E0A7" w14:textId="77777777" w:rsidR="002B0535" w:rsidRPr="00E9178E" w:rsidRDefault="002B0535" w:rsidP="0060139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kombinirebul TerapiaSi: cxeleba da infeqciebi. </w:t>
      </w:r>
    </w:p>
    <w:p w14:paraId="3CA72A54" w14:textId="77777777" w:rsidR="002B0535" w:rsidRPr="00E9178E" w:rsidRDefault="002B0535" w:rsidP="0060139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sisxlis zogierTi TeTri ujredis raodenobis (neitropenia) SemcirebasTan asocirebuli infeqciebi, ramac gamoiwvia sikvdili 3 SemTxvevaSi. </w:t>
      </w:r>
    </w:p>
    <w:p w14:paraId="740FB32D" w14:textId="77777777" w:rsidR="002B0535" w:rsidRPr="00E9178E" w:rsidRDefault="002B0535" w:rsidP="0060139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>cxeleba, dakavSirebuli zogierTi TeTri ujredis raodenobis mwvave daqveiTebasTan (febriluri neitropenia).</w:t>
      </w:r>
    </w:p>
    <w:p w14:paraId="1959BD4F" w14:textId="77777777" w:rsidR="002B0535" w:rsidRPr="00E9178E" w:rsidRDefault="002B0535" w:rsidP="0060139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kombinirebul TerapiaSi: mwvave gulisreva da Rebineba. </w:t>
      </w:r>
    </w:p>
    <w:p w14:paraId="22C05233" w14:textId="77777777" w:rsidR="002B0535" w:rsidRPr="00E9178E" w:rsidRDefault="002B0535" w:rsidP="0060139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>mwvave qolinerguli sindromi, romelic viTardeba iritekis miRebidan pirveli 24 saaTis ganmavlobaSi da SeiZleba gamovlindes Semdegnairad:</w:t>
      </w:r>
    </w:p>
    <w:p w14:paraId="471E217A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>adreuli diarea (romelic iwyeba iritekis miRebidan 24 saaTze nakleb droSi)</w:t>
      </w:r>
    </w:p>
    <w:p w14:paraId="69F732F0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muclis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tkivili</w:t>
      </w:r>
      <w:proofErr w:type="spellEnd"/>
    </w:p>
    <w:p w14:paraId="4B6A176D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Tvalebis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siwiTle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simSrale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qavili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cremlianoba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koniunqtiviti</w:t>
      </w:r>
      <w:proofErr w:type="spellEnd"/>
      <w:r w:rsidRPr="00E9178E">
        <w:rPr>
          <w:rFonts w:ascii="AcadNusx" w:hAnsi="AcadNusx" w:cs="AcadNusx"/>
          <w:sz w:val="24"/>
          <w:szCs w:val="24"/>
        </w:rPr>
        <w:t>)</w:t>
      </w:r>
    </w:p>
    <w:p w14:paraId="40117C33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mxedvelobis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darRvevebi</w:t>
      </w:r>
      <w:proofErr w:type="spellEnd"/>
    </w:p>
    <w:p w14:paraId="79D694EE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gugis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Seviwroeba</w:t>
      </w:r>
      <w:proofErr w:type="spellEnd"/>
    </w:p>
    <w:p w14:paraId="381C5796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gaZlierebuli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nerwyvdena</w:t>
      </w:r>
      <w:proofErr w:type="spellEnd"/>
    </w:p>
    <w:p w14:paraId="3258E957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cxviridan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gamonadeni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riniti</w:t>
      </w:r>
      <w:proofErr w:type="spellEnd"/>
      <w:r w:rsidRPr="00E9178E">
        <w:rPr>
          <w:rFonts w:ascii="AcadNusx" w:hAnsi="AcadNusx" w:cs="AcadNusx"/>
          <w:sz w:val="24"/>
          <w:szCs w:val="24"/>
        </w:rPr>
        <w:t>)</w:t>
      </w:r>
    </w:p>
    <w:p w14:paraId="17FC6BE6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hipotenzia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dabali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wneva</w:t>
      </w:r>
      <w:proofErr w:type="spellEnd"/>
      <w:r w:rsidRPr="00E9178E">
        <w:rPr>
          <w:rFonts w:ascii="AcadNusx" w:hAnsi="AcadNusx" w:cs="AcadNusx"/>
          <w:sz w:val="24"/>
          <w:szCs w:val="24"/>
        </w:rPr>
        <w:t>)</w:t>
      </w:r>
    </w:p>
    <w:p w14:paraId="49C4205C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sisxlZarRvebis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gafarToeba</w:t>
      </w:r>
      <w:proofErr w:type="spellEnd"/>
    </w:p>
    <w:p w14:paraId="041A400B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oflianoba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wva</w:t>
      </w:r>
      <w:proofErr w:type="spellEnd"/>
    </w:p>
    <w:p w14:paraId="7E179892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zogadi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diskomforti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SeuZlod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yofna</w:t>
      </w:r>
      <w:proofErr w:type="spellEnd"/>
    </w:p>
    <w:p w14:paraId="6A450A2E" w14:textId="77777777" w:rsidR="002B0535" w:rsidRPr="00E9178E" w:rsidRDefault="002B0535" w:rsidP="0060139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Tavbrusxveva</w:t>
      </w:r>
      <w:proofErr w:type="spellEnd"/>
    </w:p>
    <w:p w14:paraId="75A46B56" w14:textId="77777777" w:rsidR="002B0535" w:rsidRPr="00E9178E" w:rsidRDefault="002B0535" w:rsidP="0060139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wylis dakargva (dehidratacia), xSirad dakavSirebuli diareasTan da/an RebinebasTan</w:t>
      </w:r>
    </w:p>
    <w:p w14:paraId="3FB6C046" w14:textId="77777777" w:rsidR="002B0535" w:rsidRPr="00E9178E" w:rsidRDefault="002B0535" w:rsidP="0060139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yabzoba</w:t>
      </w:r>
      <w:proofErr w:type="spellEnd"/>
    </w:p>
    <w:p w14:paraId="60FB04FC" w14:textId="77777777" w:rsidR="002B0535" w:rsidRPr="00E9178E" w:rsidRDefault="002B0535" w:rsidP="0060139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sisuste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</w:p>
    <w:p w14:paraId="18FB234C" w14:textId="77777777" w:rsidR="002B0535" w:rsidRPr="00E9178E" w:rsidRDefault="002B0535" w:rsidP="0060139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monoTerapiaSi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: 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RviZlis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enzimebis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transaminazebi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tute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fosfataza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 da </w:t>
      </w:r>
      <w:proofErr w:type="spellStart"/>
      <w:r w:rsidRPr="00E9178E">
        <w:rPr>
          <w:rFonts w:ascii="AcadNusx" w:hAnsi="AcadNusx" w:cs="AcadNusx"/>
          <w:sz w:val="24"/>
          <w:szCs w:val="24"/>
        </w:rPr>
        <w:t>bilirubinis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tranzitoruli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msubuqi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saSualo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simZimis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momateba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7585D5BA" w14:textId="77777777" w:rsidR="002B0535" w:rsidRPr="00E9178E" w:rsidRDefault="002B0535" w:rsidP="0060139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sisxlSi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kreatininis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donis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msubuqi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saSualo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momateba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rac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Tirkmlis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problemebze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miuTiTebdes</w:t>
      </w:r>
      <w:proofErr w:type="spellEnd"/>
      <w:r w:rsidRPr="00E9178E">
        <w:rPr>
          <w:rFonts w:ascii="AcadNusx" w:hAnsi="AcadNusx" w:cs="AcadNusx"/>
          <w:sz w:val="24"/>
          <w:szCs w:val="24"/>
        </w:rPr>
        <w:t>)</w:t>
      </w:r>
    </w:p>
    <w:p w14:paraId="2A652679" w14:textId="77777777" w:rsidR="002B0535" w:rsidRPr="00E9178E" w:rsidRDefault="002B0535" w:rsidP="0060139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kombinirebul TerapiaSi: sisxlSi bilirubinis donis mwvave tranzitoruli momateba (me-3 xarisxi). </w:t>
      </w:r>
    </w:p>
    <w:p w14:paraId="0581CB00" w14:textId="77777777" w:rsidR="002B0535" w:rsidRPr="00E9178E" w:rsidRDefault="002B0535" w:rsidP="00601392">
      <w:pPr>
        <w:spacing w:after="0" w:line="240" w:lineRule="auto"/>
        <w:ind w:left="605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</w:p>
    <w:p w14:paraId="5F5566B6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it-IT"/>
        </w:rPr>
        <w:t xml:space="preserve">naklebad xSiri (viTardeba 100-dan 1-ze nakleb adamianSi): </w:t>
      </w:r>
    </w:p>
    <w:p w14:paraId="6A52384B" w14:textId="77777777" w:rsidR="002B0535" w:rsidRPr="00E9178E" w:rsidRDefault="002B0535" w:rsidP="0060139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lastRenderedPageBreak/>
        <w:t xml:space="preserve">msubuqi alergiuli reaqciebi, kanis siwiTlis, gamonayaris, urtikariis, koniunqtivitis, rinitis CaTvliT. </w:t>
      </w:r>
    </w:p>
    <w:p w14:paraId="6F468FD4" w14:textId="77777777" w:rsidR="002B0535" w:rsidRPr="00E9178E" w:rsidRDefault="002B0535" w:rsidP="0060139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kanis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msubuqi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reaqciebi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01089827" w14:textId="77777777" w:rsidR="002B0535" w:rsidRPr="00E9178E" w:rsidRDefault="002B0535" w:rsidP="0060139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msubuqi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reaqciebi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ineqciis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adgilze</w:t>
      </w:r>
      <w:proofErr w:type="spellEnd"/>
    </w:p>
    <w:p w14:paraId="41C1C571" w14:textId="77777777" w:rsidR="002B0535" w:rsidRPr="00E9178E" w:rsidRDefault="002B0535" w:rsidP="0060139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sunTqvis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gaZneleba</w:t>
      </w:r>
      <w:proofErr w:type="spellEnd"/>
    </w:p>
    <w:p w14:paraId="41C05F83" w14:textId="77777777" w:rsidR="002B0535" w:rsidRPr="00E9178E" w:rsidRDefault="002B0535" w:rsidP="0060139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filtvis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daavadebebi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filtvis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intersticiuli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daavadeba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romlebic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gamovlindeba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haeris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ukmarisobiT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mSrali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xveliT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xmauriani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sunTqviT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0C1CF345" w14:textId="77777777" w:rsidR="002B0535" w:rsidRPr="00E9178E" w:rsidRDefault="002B0535" w:rsidP="0060139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nawlavis parcialuri an sruli bloki (nawlavis obstruqcia, gauvaloba)</w:t>
      </w:r>
    </w:p>
    <w:p w14:paraId="4DAD46E7" w14:textId="77777777" w:rsidR="002B0535" w:rsidRPr="00E9178E" w:rsidRDefault="002B0535" w:rsidP="0060139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fsevdomembranuli koliti (msxvili nawlavis anTeba, dakavSirebuli  nawlavis baqteriuli floris darRvevasTan, romelic iwvevs muclis tkivils da diareas)</w:t>
      </w:r>
    </w:p>
    <w:p w14:paraId="0B85E589" w14:textId="77777777" w:rsidR="002B0535" w:rsidRPr="00E9178E" w:rsidRDefault="002B0535" w:rsidP="0060139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>gastro-</w:t>
      </w:r>
      <w:proofErr w:type="spellStart"/>
      <w:r w:rsidRPr="00E9178E">
        <w:rPr>
          <w:rFonts w:ascii="AcadNusx" w:hAnsi="AcadNusx" w:cs="AcadNusx"/>
          <w:sz w:val="24"/>
          <w:szCs w:val="24"/>
        </w:rPr>
        <w:t>intestinuri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sisxldena</w:t>
      </w:r>
      <w:proofErr w:type="spellEnd"/>
    </w:p>
    <w:p w14:paraId="2AC3758A" w14:textId="77777777" w:rsidR="002B0535" w:rsidRPr="00E9178E" w:rsidRDefault="002B0535" w:rsidP="0060139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Tirkmlis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ukmarisoba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dabali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wneva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kardio-cirkulatoruli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ukmarisoba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pacientebSi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romlebsac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aReniSnebaT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diareasTan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da/an </w:t>
      </w:r>
      <w:proofErr w:type="spellStart"/>
      <w:r w:rsidRPr="00E9178E">
        <w:rPr>
          <w:rFonts w:ascii="AcadNusx" w:hAnsi="AcadNusx" w:cs="AcadNusx"/>
          <w:sz w:val="24"/>
          <w:szCs w:val="24"/>
        </w:rPr>
        <w:t>RebinebasTan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dakavSirebuli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dehidratacia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an/da </w:t>
      </w:r>
      <w:proofErr w:type="spellStart"/>
      <w:r w:rsidRPr="00E9178E">
        <w:rPr>
          <w:rFonts w:ascii="AcadNusx" w:hAnsi="AcadNusx" w:cs="AcadNusx"/>
          <w:sz w:val="24"/>
          <w:szCs w:val="24"/>
        </w:rPr>
        <w:t>gulisreva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sefsisi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2780EE86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</w:p>
    <w:p w14:paraId="184B57C9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iSviaTi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viTardeba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1000-dan 1-ze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nakleb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adamianSi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>):</w:t>
      </w:r>
    </w:p>
    <w:p w14:paraId="1D7369FA" w14:textId="77777777" w:rsidR="002B0535" w:rsidRPr="00E9178E" w:rsidRDefault="002B0535" w:rsidP="0060139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mwvave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alergiuli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reaqciebi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anafilaqsiuri</w:t>
      </w:r>
      <w:proofErr w:type="spellEnd"/>
      <w:r w:rsidRPr="00E9178E">
        <w:rPr>
          <w:rFonts w:ascii="AcadNusx" w:hAnsi="AcadNusx" w:cs="AcadNusx"/>
          <w:sz w:val="24"/>
          <w:szCs w:val="24"/>
        </w:rPr>
        <w:t>/</w:t>
      </w:r>
      <w:proofErr w:type="spellStart"/>
      <w:r w:rsidRPr="00E9178E">
        <w:rPr>
          <w:rFonts w:ascii="AcadNusx" w:hAnsi="AcadNusx" w:cs="AcadNusx"/>
          <w:sz w:val="24"/>
          <w:szCs w:val="24"/>
        </w:rPr>
        <w:t>anafilaqtoiduri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Soki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), </w:t>
      </w:r>
      <w:proofErr w:type="spellStart"/>
      <w:r w:rsidRPr="00E9178E">
        <w:rPr>
          <w:rFonts w:ascii="AcadNusx" w:hAnsi="AcadNusx" w:cs="AcadNusx"/>
          <w:sz w:val="24"/>
          <w:szCs w:val="24"/>
        </w:rPr>
        <w:t>xelebis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fexebis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terfebis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saxis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tuCebis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piris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yelis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SeSupebis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CaTvliT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ramac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gamoiwvios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ylapvis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sunTqvis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siZneleebi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6FB558E2" w14:textId="77777777" w:rsidR="002B0535" w:rsidRPr="00E9178E" w:rsidRDefault="002B0535" w:rsidP="0060139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hipertenzia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momatebuli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wneva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gamoyenebis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dros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mis </w:t>
      </w:r>
      <w:proofErr w:type="spellStart"/>
      <w:r w:rsidRPr="00E9178E">
        <w:rPr>
          <w:rFonts w:ascii="AcadNusx" w:hAnsi="AcadNusx" w:cs="AcadNusx"/>
          <w:sz w:val="24"/>
          <w:szCs w:val="24"/>
        </w:rPr>
        <w:t>Semdeg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1B1FD7BB" w14:textId="77777777" w:rsidR="002B0535" w:rsidRPr="00E9178E" w:rsidRDefault="002B0535" w:rsidP="0060139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msxvili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nawlavis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anTeba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romelic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iwvevs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muclis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tkivils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koliti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tiflitis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iSemiuri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</w:rPr>
        <w:t>wylulovani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kolitis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CaTvliT</w:t>
      </w:r>
      <w:proofErr w:type="spellEnd"/>
      <w:r w:rsidRPr="00E9178E">
        <w:rPr>
          <w:rFonts w:ascii="AcadNusx" w:hAnsi="AcadNusx" w:cs="AcadNusx"/>
          <w:sz w:val="24"/>
          <w:szCs w:val="24"/>
        </w:rPr>
        <w:t>)</w:t>
      </w:r>
    </w:p>
    <w:p w14:paraId="2FA3DDB4" w14:textId="77777777" w:rsidR="002B0535" w:rsidRPr="00E9178E" w:rsidRDefault="002B0535" w:rsidP="0060139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nawlavis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perforacia</w:t>
      </w:r>
      <w:proofErr w:type="spellEnd"/>
    </w:p>
    <w:p w14:paraId="3C7D01C8" w14:textId="77777777" w:rsidR="002B0535" w:rsidRPr="00E9178E" w:rsidRDefault="002B0535" w:rsidP="0060139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anoreqsia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madis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daqveiTeba</w:t>
      </w:r>
      <w:proofErr w:type="spellEnd"/>
      <w:r w:rsidRPr="00E9178E">
        <w:rPr>
          <w:rFonts w:ascii="AcadNusx" w:hAnsi="AcadNusx" w:cs="AcadNusx"/>
          <w:sz w:val="24"/>
          <w:szCs w:val="24"/>
        </w:rPr>
        <w:t>)</w:t>
      </w:r>
    </w:p>
    <w:p w14:paraId="22BA22C2" w14:textId="77777777" w:rsidR="002B0535" w:rsidRPr="00E9178E" w:rsidRDefault="002B0535" w:rsidP="0060139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muclis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tkivili</w:t>
      </w:r>
      <w:proofErr w:type="spellEnd"/>
    </w:p>
    <w:p w14:paraId="59D442CB" w14:textId="77777777" w:rsidR="002B0535" w:rsidRPr="00E9178E" w:rsidRDefault="002B0535" w:rsidP="0060139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mukoziti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lorwovani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garsis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mag., </w:t>
      </w:r>
      <w:proofErr w:type="spellStart"/>
      <w:r w:rsidRPr="00E9178E">
        <w:rPr>
          <w:rFonts w:ascii="AcadNusx" w:hAnsi="AcadNusx" w:cs="AcadNusx"/>
          <w:sz w:val="24"/>
          <w:szCs w:val="24"/>
        </w:rPr>
        <w:t>piris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Rrus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lorwovanis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anTeba</w:t>
      </w:r>
      <w:proofErr w:type="spellEnd"/>
      <w:r w:rsidRPr="00E9178E">
        <w:rPr>
          <w:rFonts w:ascii="AcadNusx" w:hAnsi="AcadNusx" w:cs="AcadNusx"/>
          <w:sz w:val="24"/>
          <w:szCs w:val="24"/>
        </w:rPr>
        <w:t>)</w:t>
      </w:r>
    </w:p>
    <w:p w14:paraId="3F13492D" w14:textId="77777777" w:rsidR="002B0535" w:rsidRPr="00E9178E" w:rsidRDefault="002B0535" w:rsidP="0060139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pankreatiti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pankreasis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anTeba</w:t>
      </w:r>
      <w:proofErr w:type="spellEnd"/>
      <w:r w:rsidRPr="00E9178E">
        <w:rPr>
          <w:rFonts w:ascii="AcadNusx" w:hAnsi="AcadNusx" w:cs="AcadNusx"/>
          <w:sz w:val="24"/>
          <w:szCs w:val="24"/>
        </w:rPr>
        <w:t>)</w:t>
      </w:r>
    </w:p>
    <w:p w14:paraId="61EB1E9C" w14:textId="77777777" w:rsidR="002B0535" w:rsidRPr="00E9178E" w:rsidRDefault="002B0535" w:rsidP="0060139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sisxlSi kaliumis da natriumis donis daqveiTeba, ZiriTadad dakavSirebuli diareasTan da RebinebasTan. </w:t>
      </w:r>
    </w:p>
    <w:p w14:paraId="140229A8" w14:textId="77777777" w:rsidR="002B0535" w:rsidRPr="00E9178E" w:rsidRDefault="002B0535" w:rsidP="0060139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kunTebis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SekumSvebi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an </w:t>
      </w:r>
      <w:proofErr w:type="spellStart"/>
      <w:r w:rsidRPr="00E9178E">
        <w:rPr>
          <w:rFonts w:ascii="AcadNusx" w:hAnsi="AcadNusx" w:cs="AcadNusx"/>
          <w:sz w:val="24"/>
          <w:szCs w:val="24"/>
        </w:rPr>
        <w:t>krampebi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3204C37C" w14:textId="77777777" w:rsidR="002B0535" w:rsidRPr="00E9178E" w:rsidRDefault="002B0535" w:rsidP="0060139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paresTezia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dabuJeba</w:t>
      </w:r>
      <w:proofErr w:type="spellEnd"/>
      <w:r w:rsidRPr="00E9178E">
        <w:rPr>
          <w:rFonts w:ascii="AcadNusx" w:hAnsi="AcadNusx" w:cs="AcadNusx"/>
          <w:sz w:val="24"/>
          <w:szCs w:val="24"/>
        </w:rPr>
        <w:t>)</w:t>
      </w:r>
    </w:p>
    <w:p w14:paraId="7BCC416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</w:p>
    <w:p w14:paraId="65F56EE5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Zalian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iSviaTi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viTardeba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10000-idan 1-ze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nakleb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adamianSi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): </w:t>
      </w:r>
    </w:p>
    <w:p w14:paraId="13AC31D1" w14:textId="77777777" w:rsidR="002B0535" w:rsidRPr="00E9178E" w:rsidRDefault="002B0535" w:rsidP="00601392">
      <w:pPr>
        <w:pStyle w:val="ListParagraph"/>
        <w:numPr>
          <w:ilvl w:val="0"/>
          <w:numId w:val="12"/>
        </w:numPr>
        <w:spacing w:after="0" w:line="240" w:lineRule="auto"/>
        <w:ind w:left="0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metyvelebis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tranzitoruli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darRvevebi</w:t>
      </w:r>
      <w:proofErr w:type="spellEnd"/>
    </w:p>
    <w:p w14:paraId="4FFFE49C" w14:textId="77777777" w:rsidR="002B0535" w:rsidRPr="00E9178E" w:rsidRDefault="002B0535" w:rsidP="00601392">
      <w:pPr>
        <w:pStyle w:val="ListParagraph"/>
        <w:numPr>
          <w:ilvl w:val="0"/>
          <w:numId w:val="12"/>
        </w:numPr>
        <w:spacing w:after="0" w:line="240" w:lineRule="auto"/>
        <w:ind w:left="0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zogierTi momnelebeli fermentis donis momateba, romelic Slis Saqrebs (amilaza) da cximebs (lipaza)</w:t>
      </w:r>
    </w:p>
    <w:p w14:paraId="26F20BAA" w14:textId="77777777" w:rsidR="002B0535" w:rsidRPr="00E9178E" w:rsidRDefault="002B0535" w:rsidP="00601392">
      <w:pPr>
        <w:pStyle w:val="ListParagraph"/>
        <w:numPr>
          <w:ilvl w:val="0"/>
          <w:numId w:val="12"/>
        </w:numPr>
        <w:spacing w:after="0" w:line="240" w:lineRule="auto"/>
        <w:ind w:left="0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aRwerilia periferiuli Trombocitopeniis erTi SemTxveva, antiTrombocituri antisxeulebiT, romlebic warmoadgenen organizmis bunebriv damcavs. </w:t>
      </w:r>
    </w:p>
    <w:p w14:paraId="2EB64E2D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</w:p>
    <w:p w14:paraId="22E1F0E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Tu darwmunebuli ar xarT imaSi Tu ra aris gverdiTi efeqtebi, eqims unda TxovoT ufro detalurad agixsnaT. </w:t>
      </w:r>
    </w:p>
    <w:p w14:paraId="50E2F474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</w:p>
    <w:p w14:paraId="2DC8E4A0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lastRenderedPageBreak/>
        <w:t xml:space="preserve">zogierTi gverdiTi efeqtis mkurnaloba saWiroa dauyovnebliv. gTxovT yuradRebiT waikiTxeT Semdegi instruqciebi da daicaviT isini Tu aRgeniSnebaT qvemoT mocemuli romelime efeqtebi. </w:t>
      </w:r>
    </w:p>
    <w:p w14:paraId="0EF7A9D7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</w:p>
    <w:p w14:paraId="4E3B5D2B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diarea</w:t>
      </w:r>
      <w:proofErr w:type="spellEnd"/>
    </w:p>
    <w:p w14:paraId="5672201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 xml:space="preserve">Tu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g</w:t>
      </w:r>
      <w:r w:rsidRPr="00E9178E">
        <w:rPr>
          <w:rFonts w:ascii="AcadNusx" w:hAnsi="AcadNusx" w:cs="AcadNusx"/>
          <w:sz w:val="24"/>
          <w:szCs w:val="24"/>
        </w:rPr>
        <w:t>a</w:t>
      </w:r>
      <w:r w:rsidRPr="00E9178E">
        <w:rPr>
          <w:rFonts w:ascii="AcadNusx" w:hAnsi="AcadNusx" w:cs="AcadNusx"/>
          <w:b/>
          <w:bCs/>
          <w:sz w:val="24"/>
          <w:szCs w:val="24"/>
        </w:rPr>
        <w:t>qvT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nebismieri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saxis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dairea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mniSvnelovania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am </w:t>
      </w:r>
      <w:proofErr w:type="spellStart"/>
      <w:r w:rsidRPr="00E9178E">
        <w:rPr>
          <w:rFonts w:ascii="AcadNusx" w:hAnsi="AcadNusx" w:cs="AcadNusx"/>
          <w:sz w:val="24"/>
          <w:szCs w:val="24"/>
        </w:rPr>
        <w:t>instruqciebis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dacva</w:t>
      </w:r>
      <w:proofErr w:type="spellEnd"/>
      <w:r w:rsidRPr="00E9178E">
        <w:rPr>
          <w:rFonts w:ascii="AcadNusx" w:hAnsi="AcadNusx" w:cs="AcadNusx"/>
          <w:sz w:val="24"/>
          <w:szCs w:val="24"/>
        </w:rPr>
        <w:t>.</w:t>
      </w:r>
    </w:p>
    <w:p w14:paraId="7345507E" w14:textId="77777777" w:rsidR="002B0535" w:rsidRPr="00E9178E" w:rsidRDefault="002B0535" w:rsidP="00601392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 xml:space="preserve">Tu </w:t>
      </w:r>
      <w:proofErr w:type="spellStart"/>
      <w:r w:rsidRPr="00E9178E">
        <w:rPr>
          <w:rFonts w:ascii="AcadNusx" w:hAnsi="AcadNusx" w:cs="AcadNusx"/>
          <w:sz w:val="24"/>
          <w:szCs w:val="24"/>
        </w:rPr>
        <w:t>aRgeniSnebaT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naadrevi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diarea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romelic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iwyeba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infuziidan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24 </w:t>
      </w:r>
      <w:proofErr w:type="spellStart"/>
      <w:r w:rsidRPr="00E9178E">
        <w:rPr>
          <w:rFonts w:ascii="AcadNusx" w:hAnsi="AcadNusx" w:cs="AcadNusx"/>
          <w:sz w:val="24"/>
          <w:szCs w:val="24"/>
        </w:rPr>
        <w:t>saaTis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ganmavlobaSi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dauyovnebliv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mimarToT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saTanado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mkurnalobis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misaRebad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gamoiyenoT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diareis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sawinaaRmdego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saSualebebi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romlebic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eqimma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mogcaT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“</w:t>
      </w:r>
      <w:proofErr w:type="spellStart"/>
      <w:r w:rsidRPr="00E9178E">
        <w:rPr>
          <w:rFonts w:ascii="AcadNusx" w:hAnsi="AcadNusx" w:cs="AcadNusx"/>
          <w:sz w:val="24"/>
          <w:szCs w:val="24"/>
        </w:rPr>
        <w:t>dagvianebuli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diareis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” </w:t>
      </w:r>
      <w:proofErr w:type="spellStart"/>
      <w:r w:rsidRPr="00E9178E">
        <w:rPr>
          <w:rFonts w:ascii="AcadNusx" w:hAnsi="AcadNusx" w:cs="AcadNusx"/>
          <w:sz w:val="24"/>
          <w:szCs w:val="24"/>
        </w:rPr>
        <w:t>samkurnalod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452DD893" w14:textId="77777777" w:rsidR="002B0535" w:rsidRPr="00E9178E" w:rsidRDefault="002B0535" w:rsidP="00601392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r w:rsidRPr="00E9178E">
        <w:rPr>
          <w:rFonts w:ascii="AcadNusx" w:hAnsi="AcadNusx" w:cs="AcadNusx"/>
          <w:b/>
          <w:bCs/>
          <w:sz w:val="24"/>
          <w:szCs w:val="24"/>
        </w:rPr>
        <w:t xml:space="preserve">Tu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aRgeniSnebaT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dagvianebuli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diarea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romelic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iwyeba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infuziidan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24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saaTis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Semdeg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r w:rsidRPr="00E9178E">
        <w:rPr>
          <w:rFonts w:ascii="AcadNusx" w:hAnsi="AcadNusx" w:cs="AcadNusx"/>
          <w:sz w:val="24"/>
          <w:szCs w:val="24"/>
        </w:rPr>
        <w:t xml:space="preserve">es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seriozuli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iyos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Cveulebriv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xSirad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aRiniSneba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miRebidan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5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dRis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Semdeg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>.</w:t>
      </w:r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pirveli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Txevadi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ganavlis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SeniSvnidan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dauyovnebliv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miiReT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mier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mocemuli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antidiareuli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saSualebebi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zustad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im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wesiT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rogorc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man </w:t>
      </w:r>
      <w:proofErr w:type="spellStart"/>
      <w:r w:rsidRPr="00E9178E">
        <w:rPr>
          <w:rFonts w:ascii="AcadNusx" w:hAnsi="AcadNusx" w:cs="AcadNusx"/>
          <w:sz w:val="24"/>
          <w:szCs w:val="24"/>
        </w:rPr>
        <w:t>girCiaT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Tu </w:t>
      </w:r>
      <w:proofErr w:type="spellStart"/>
      <w:r w:rsidRPr="00E9178E">
        <w:rPr>
          <w:rFonts w:ascii="AcadNusx" w:hAnsi="AcadNusx" w:cs="AcadNusx"/>
          <w:sz w:val="24"/>
          <w:szCs w:val="24"/>
        </w:rPr>
        <w:t>darwmunebuli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xarT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es </w:t>
      </w:r>
      <w:proofErr w:type="spellStart"/>
      <w:r w:rsidRPr="00E9178E">
        <w:rPr>
          <w:rFonts w:ascii="AcadNusx" w:hAnsi="AcadNusx" w:cs="AcadNusx"/>
          <w:sz w:val="24"/>
          <w:szCs w:val="24"/>
        </w:rPr>
        <w:t>ra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mimarTeT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. </w:t>
      </w:r>
    </w:p>
    <w:p w14:paraId="0ADA6156" w14:textId="77777777" w:rsidR="002B0535" w:rsidRPr="00E9178E" w:rsidRDefault="002B0535" w:rsidP="00601392">
      <w:pPr>
        <w:pStyle w:val="ListParagraph"/>
        <w:spacing w:after="0" w:line="240" w:lineRule="auto"/>
        <w:ind w:left="360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rekomendebuli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antidiareuli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saSualebaa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loperamidi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(4mg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pirvel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miRebaze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da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Semdeg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2mg, 2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saaTSi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erTxel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agreTve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Ramis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ganmavlobaSic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). es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gagrZeldes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Txevadi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ganavlis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bolo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dafiqsirebidan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, minimum 12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saaTis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ganmavlobaSi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.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lopiramidis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rekomendebuli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dozis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gamoyeneba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  <w:u w:val="single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moxdes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48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saaTze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xangrZlivi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drois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ganmavlobaSi</w:t>
      </w:r>
      <w:proofErr w:type="spellEnd"/>
      <w:r w:rsidRPr="00E9178E">
        <w:rPr>
          <w:rFonts w:ascii="AcadNusx" w:hAnsi="AcadNusx" w:cs="AcadNusx"/>
          <w:sz w:val="24"/>
          <w:szCs w:val="24"/>
          <w:u w:val="single"/>
        </w:rPr>
        <w:t>.</w:t>
      </w:r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  <w:u w:val="single"/>
        </w:rPr>
        <w:t>a</w:t>
      </w:r>
      <w:r w:rsidRPr="00E9178E">
        <w:rPr>
          <w:rFonts w:ascii="AcadNusx" w:hAnsi="AcadNusx" w:cs="AcadNusx"/>
          <w:sz w:val="24"/>
          <w:szCs w:val="24"/>
        </w:rPr>
        <w:t>greTve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dauyovnebliv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dalioT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didi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raodenobiT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siTxeebi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rehidrataciisTvis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(mag., </w:t>
      </w:r>
      <w:proofErr w:type="spellStart"/>
      <w:r w:rsidRPr="00E9178E">
        <w:rPr>
          <w:rFonts w:ascii="AcadNusx" w:hAnsi="AcadNusx" w:cs="AcadNusx"/>
          <w:sz w:val="24"/>
          <w:szCs w:val="24"/>
        </w:rPr>
        <w:t>wyali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mineraluri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wyali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gaziani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sasmelebi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wvniani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ar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oraluri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rehidrataciuli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Terapia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). </w:t>
      </w:r>
    </w:p>
    <w:p w14:paraId="76D4E33A" w14:textId="77777777" w:rsidR="002B0535" w:rsidRPr="00E9178E" w:rsidRDefault="002B0535" w:rsidP="00601392">
      <w:pPr>
        <w:pStyle w:val="ListParagraph"/>
        <w:spacing w:after="0" w:line="240" w:lineRule="auto"/>
        <w:ind w:left="360"/>
        <w:jc w:val="both"/>
        <w:rPr>
          <w:rFonts w:ascii="AcadNusx" w:hAnsi="AcadNusx" w:cs="AcadNusx"/>
          <w:sz w:val="24"/>
          <w:szCs w:val="24"/>
        </w:rPr>
      </w:pPr>
    </w:p>
    <w:p w14:paraId="601E10BE" w14:textId="77777777" w:rsidR="002B0535" w:rsidRPr="00E9178E" w:rsidRDefault="002B0535" w:rsidP="00601392">
      <w:pPr>
        <w:pStyle w:val="ListParagraph"/>
        <w:spacing w:after="0" w:line="240" w:lineRule="auto"/>
        <w:ind w:left="0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Tqven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acnoboT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eqims</w:t>
      </w:r>
      <w:proofErr w:type="spellEnd"/>
    </w:p>
    <w:p w14:paraId="7C753FC8" w14:textId="77777777" w:rsidR="002B0535" w:rsidRPr="00E9178E" w:rsidRDefault="002B0535" w:rsidP="0060139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 xml:space="preserve">Tu </w:t>
      </w:r>
      <w:proofErr w:type="spellStart"/>
      <w:r w:rsidRPr="00E9178E">
        <w:rPr>
          <w:rFonts w:ascii="AcadNusx" w:hAnsi="AcadNusx" w:cs="AcadNusx"/>
          <w:sz w:val="24"/>
          <w:szCs w:val="24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gulisreva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Rebineba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aseve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diarea</w:t>
      </w:r>
      <w:proofErr w:type="spellEnd"/>
      <w:r w:rsidRPr="00E9178E">
        <w:rPr>
          <w:rFonts w:ascii="AcadNusx" w:hAnsi="AcadNusx" w:cs="AcadNusx"/>
          <w:sz w:val="24"/>
          <w:szCs w:val="24"/>
        </w:rPr>
        <w:t>;</w:t>
      </w:r>
    </w:p>
    <w:p w14:paraId="391CD80A" w14:textId="77777777" w:rsidR="002B0535" w:rsidRPr="00E9178E" w:rsidRDefault="002B0535" w:rsidP="0060139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 xml:space="preserve">Tu </w:t>
      </w:r>
      <w:proofErr w:type="spellStart"/>
      <w:r w:rsidRPr="00E9178E">
        <w:rPr>
          <w:rFonts w:ascii="AcadNusx" w:hAnsi="AcadNusx" w:cs="AcadNusx"/>
          <w:sz w:val="24"/>
          <w:szCs w:val="24"/>
        </w:rPr>
        <w:t>gaqvT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cxeleba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aseve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diarea</w:t>
      </w:r>
      <w:proofErr w:type="spellEnd"/>
      <w:r w:rsidRPr="00E9178E">
        <w:rPr>
          <w:rFonts w:ascii="AcadNusx" w:hAnsi="AcadNusx" w:cs="AcadNusx"/>
          <w:sz w:val="24"/>
          <w:szCs w:val="24"/>
        </w:rPr>
        <w:t>;</w:t>
      </w:r>
    </w:p>
    <w:p w14:paraId="2298BF31" w14:textId="77777777" w:rsidR="002B0535" w:rsidRPr="00E9178E" w:rsidRDefault="002B0535" w:rsidP="00601392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Tu diarea kvlav aRgeniSnebaT diareis mkurnalobidan 48 saaTis Semdeg. </w:t>
      </w:r>
    </w:p>
    <w:p w14:paraId="58EB802F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diareis samkurnalod ar miiRoT sxva mkurnaloba, garda eqimis mier mocemuli preparatebis da zemoaRwerili siTxeebisa. diareis sawinaaRmdego mkurnaloba ar unda gamoiyenon prevenciisTvis, imis miuxedavad Tu wina ciklis dros aRgeniSnebodaT dagvianebuli diarea. </w:t>
      </w:r>
    </w:p>
    <w:p w14:paraId="5DA16C8E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</w:p>
    <w:p w14:paraId="14CE697E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>cxeleba</w:t>
      </w:r>
    </w:p>
    <w:p w14:paraId="4DB1BB7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u w:val="single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Tu sicxe gaqvT, </w:t>
      </w:r>
      <w:r w:rsidRPr="00E9178E">
        <w:rPr>
          <w:rFonts w:ascii="AcadNusx" w:hAnsi="AcadNusx" w:cs="AcadNusx"/>
          <w:sz w:val="24"/>
          <w:szCs w:val="24"/>
          <w:u w:val="single"/>
          <w:lang w:val="pt-BR"/>
        </w:rPr>
        <w:t xml:space="preserve">es SeiZleba dakavSirebuli iyos neitropeniasTan, sisxlis ujredebis mcire raodenobiT gamowveul infeqciasTan (sisxlis TeTri ujredebis saxeoba, romelic mniSvnelovan rols TamaSobs infeqciebTan brZolaSi). neitropenia xSirad aRiniSneba iritekiT mkurnalobis dros da Seqcevadia. </w:t>
      </w:r>
    </w:p>
    <w:p w14:paraId="3670F8DB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u w:val="single"/>
          <w:lang w:val="pt-BR"/>
        </w:rPr>
        <w:t>Tu sxeulis temperatura imatebs 38</w:t>
      </w:r>
      <w:r w:rsidRPr="00E9178E">
        <w:rPr>
          <w:rFonts w:ascii="Times New Roman" w:hAnsi="Times New Roman" w:cs="Times New Roman"/>
          <w:sz w:val="24"/>
          <w:szCs w:val="24"/>
          <w:u w:val="single"/>
          <w:lang w:val="pt-BR"/>
        </w:rPr>
        <w:t>⁰C-</w:t>
      </w:r>
      <w:r w:rsidRPr="00E9178E">
        <w:rPr>
          <w:rFonts w:ascii="AcadNusx" w:hAnsi="AcadNusx" w:cs="AcadNusx"/>
          <w:sz w:val="24"/>
          <w:szCs w:val="24"/>
          <w:u w:val="single"/>
          <w:lang w:val="pt-BR"/>
        </w:rPr>
        <w:t>ze</w:t>
      </w:r>
      <w:r w:rsidRPr="00E9178E">
        <w:rPr>
          <w:rFonts w:ascii="AcadNusx" w:hAnsi="AcadNusx" w:cs="AcadNusx"/>
          <w:sz w:val="24"/>
          <w:szCs w:val="24"/>
          <w:lang w:val="pt-BR"/>
        </w:rPr>
        <w:t xml:space="preserve"> metad, dauyovnebliv unda mimarToT eqims, rom man daginiSnoT saWiro mkurnaloba.</w:t>
      </w:r>
    </w:p>
    <w:p w14:paraId="2707A760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Tqvenma eqimma SeiZleba daginiSnoT sisxlis regularuli analizebi, TeTri ujredebis monitoringisTvis. </w:t>
      </w:r>
    </w:p>
    <w:p w14:paraId="6BACE218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</w:p>
    <w:p w14:paraId="626A92DA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>gulisreva da Rebineba</w:t>
      </w:r>
    </w:p>
    <w:p w14:paraId="2D9090D6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Tu aRgeniSnebaT gulisreva da/an Rebineba dauyovnebliv mimarTeT eqims. </w:t>
      </w:r>
    </w:p>
    <w:p w14:paraId="1E111AD7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</w:p>
    <w:p w14:paraId="113F6D52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>sunTqvis gaZneleba</w:t>
      </w:r>
    </w:p>
    <w:p w14:paraId="495193A4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Tu aRgeniSnebaT sunTqvis gaZneleba dauyovnebvliv mimarTeT eqims. </w:t>
      </w:r>
    </w:p>
    <w:p w14:paraId="5999E4E6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</w:p>
    <w:p w14:paraId="7FEF4216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lastRenderedPageBreak/>
        <w:t>mwvave qolinerguli sindromi</w:t>
      </w:r>
    </w:p>
    <w:p w14:paraId="18C753D6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u w:val="single"/>
          <w:lang w:val="pt-BR"/>
        </w:rPr>
      </w:pPr>
      <w:r w:rsidRPr="00E9178E">
        <w:rPr>
          <w:rFonts w:ascii="AcadNusx" w:hAnsi="AcadNusx" w:cs="AcadNusx"/>
          <w:sz w:val="24"/>
          <w:szCs w:val="24"/>
          <w:u w:val="single"/>
          <w:lang w:val="pt-BR"/>
        </w:rPr>
        <w:t xml:space="preserve">iritekis miRebisas (30-90 wuTi) da gamoyenebidan mokle droSi, SeiZleba aRgeniSnebodeT Semdegi simptomebi: </w:t>
      </w:r>
    </w:p>
    <w:p w14:paraId="31E7E660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u w:val="single"/>
          <w:lang w:val="it-IT"/>
        </w:rPr>
      </w:pPr>
      <w:r w:rsidRPr="00E9178E">
        <w:rPr>
          <w:rFonts w:ascii="AcadNusx" w:hAnsi="AcadNusx" w:cs="AcadNusx"/>
          <w:sz w:val="24"/>
          <w:szCs w:val="24"/>
          <w:u w:val="single"/>
          <w:lang w:val="it-IT"/>
        </w:rPr>
        <w:t>- adreuli diarea</w:t>
      </w:r>
    </w:p>
    <w:p w14:paraId="287DBC1B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u w:val="single"/>
          <w:lang w:val="it-IT"/>
        </w:rPr>
      </w:pPr>
      <w:r w:rsidRPr="00E9178E">
        <w:rPr>
          <w:rFonts w:ascii="AcadNusx" w:hAnsi="AcadNusx" w:cs="AcadNusx"/>
          <w:sz w:val="24"/>
          <w:szCs w:val="24"/>
          <w:u w:val="single"/>
          <w:lang w:val="it-IT"/>
        </w:rPr>
        <w:t>- oflianoba</w:t>
      </w:r>
    </w:p>
    <w:p w14:paraId="7AA6195E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u w:val="single"/>
          <w:lang w:val="it-IT"/>
        </w:rPr>
      </w:pPr>
      <w:r w:rsidRPr="00E9178E">
        <w:rPr>
          <w:rFonts w:ascii="AcadNusx" w:hAnsi="AcadNusx" w:cs="AcadNusx"/>
          <w:sz w:val="24"/>
          <w:szCs w:val="24"/>
          <w:u w:val="single"/>
          <w:lang w:val="it-IT"/>
        </w:rPr>
        <w:t>- muclis tkivili</w:t>
      </w:r>
    </w:p>
    <w:p w14:paraId="512828E1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u w:val="single"/>
          <w:lang w:val="it-IT"/>
        </w:rPr>
      </w:pPr>
      <w:r w:rsidRPr="00E9178E">
        <w:rPr>
          <w:rFonts w:ascii="AcadNusx" w:hAnsi="AcadNusx" w:cs="AcadNusx"/>
          <w:sz w:val="24"/>
          <w:szCs w:val="24"/>
          <w:u w:val="single"/>
          <w:lang w:val="it-IT"/>
        </w:rPr>
        <w:t>- cremldena</w:t>
      </w:r>
    </w:p>
    <w:p w14:paraId="0CB511CA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u w:val="single"/>
          <w:lang w:val="it-IT"/>
        </w:rPr>
      </w:pPr>
      <w:r w:rsidRPr="00E9178E">
        <w:rPr>
          <w:rFonts w:ascii="AcadNusx" w:hAnsi="AcadNusx" w:cs="AcadNusx"/>
          <w:sz w:val="24"/>
          <w:szCs w:val="24"/>
          <w:u w:val="single"/>
          <w:lang w:val="it-IT"/>
        </w:rPr>
        <w:t>- mxedvelobis darRvevebi</w:t>
      </w:r>
    </w:p>
    <w:p w14:paraId="197821E4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u w:val="single"/>
          <w:lang w:val="it-IT"/>
        </w:rPr>
      </w:pPr>
      <w:r w:rsidRPr="00E9178E">
        <w:rPr>
          <w:rFonts w:ascii="AcadNusx" w:hAnsi="AcadNusx" w:cs="AcadNusx"/>
          <w:sz w:val="24"/>
          <w:szCs w:val="24"/>
          <w:u w:val="single"/>
          <w:lang w:val="it-IT"/>
        </w:rPr>
        <w:t>- gaZlierebuli nerwyvdena</w:t>
      </w:r>
    </w:p>
    <w:p w14:paraId="30B8E17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u w:val="single"/>
          <w:lang w:val="it-IT"/>
        </w:rPr>
      </w:pPr>
    </w:p>
    <w:p w14:paraId="3FADC667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u w:val="single"/>
          <w:lang w:val="it-IT"/>
        </w:rPr>
      </w:pPr>
      <w:r w:rsidRPr="00E9178E">
        <w:rPr>
          <w:rFonts w:ascii="AcadNusx" w:hAnsi="AcadNusx" w:cs="AcadNusx"/>
          <w:sz w:val="24"/>
          <w:szCs w:val="24"/>
          <w:u w:val="single"/>
          <w:lang w:val="it-IT"/>
        </w:rPr>
        <w:t xml:space="preserve">am simptomebs aRwers samedicino termini mwvave qolinerguli sindromi, romlis mkurnalobac SeiZleba (atropiniT). Tu aRgeniSnebaT romelime simptomi, dauyovnebliv mimarTeT eqims, romelic daginiSnavT mkurnalobas. </w:t>
      </w:r>
    </w:p>
    <w:p w14:paraId="08A13E27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u w:val="single"/>
          <w:lang w:val="it-IT"/>
        </w:rPr>
      </w:pPr>
    </w:p>
    <w:p w14:paraId="2CDA24C0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sxva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gverdiTi</w:t>
      </w:r>
      <w:proofErr w:type="spellEnd"/>
      <w:r w:rsidRPr="00E9178E">
        <w:rPr>
          <w:rFonts w:ascii="AcadNusx" w:hAnsi="AcadNusx" w:cs="AcadNusx"/>
          <w:b/>
          <w:bCs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efeqtebi</w:t>
      </w:r>
      <w:proofErr w:type="spellEnd"/>
    </w:p>
    <w:p w14:paraId="47C0B7A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eqims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unda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mimarToT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Tu </w:t>
      </w:r>
      <w:proofErr w:type="spellStart"/>
      <w:r w:rsidRPr="00E9178E">
        <w:rPr>
          <w:rFonts w:ascii="AcadNusx" w:hAnsi="AcadNusx" w:cs="AcadNusx"/>
          <w:sz w:val="24"/>
          <w:szCs w:val="24"/>
        </w:rPr>
        <w:t>aRgeniSnebaT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romelime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Semdegi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simptomi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: </w:t>
      </w:r>
    </w:p>
    <w:p w14:paraId="4751B28B" w14:textId="77777777" w:rsidR="002B0535" w:rsidRPr="00E9178E" w:rsidRDefault="002B0535" w:rsidP="0060139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mwvave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alergiuli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reaqciebi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; </w:t>
      </w:r>
    </w:p>
    <w:p w14:paraId="243B5F88" w14:textId="77777777" w:rsidR="002B0535" w:rsidRPr="00E9178E" w:rsidRDefault="002B0535" w:rsidP="0060139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sisxlCaqceva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da/</w:t>
      </w:r>
      <w:proofErr w:type="gramStart"/>
      <w:r w:rsidRPr="00E9178E">
        <w:rPr>
          <w:rFonts w:ascii="AcadNusx" w:hAnsi="AcadNusx" w:cs="AcadNusx"/>
          <w:sz w:val="24"/>
          <w:szCs w:val="24"/>
        </w:rPr>
        <w:t>an</w:t>
      </w:r>
      <w:proofErr w:type="gram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sisxldena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, </w:t>
      </w:r>
      <w:proofErr w:type="spellStart"/>
      <w:r w:rsidRPr="00E9178E">
        <w:rPr>
          <w:rFonts w:ascii="AcadNusx" w:hAnsi="AcadNusx" w:cs="AcadNusx"/>
          <w:sz w:val="24"/>
          <w:szCs w:val="24"/>
        </w:rPr>
        <w:t>romelic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SeiZleba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gamowveuli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iyos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TrombocitopeniiT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</w:t>
      </w:r>
      <w:proofErr w:type="spellStart"/>
      <w:r w:rsidRPr="00E9178E">
        <w:rPr>
          <w:rFonts w:ascii="AcadNusx" w:hAnsi="AcadNusx" w:cs="AcadNusx"/>
          <w:sz w:val="24"/>
          <w:szCs w:val="24"/>
        </w:rPr>
        <w:t>Trombocitebis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raodenobis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daqveiTeba</w:t>
      </w:r>
      <w:proofErr w:type="spellEnd"/>
      <w:r w:rsidRPr="00E9178E">
        <w:rPr>
          <w:rFonts w:ascii="AcadNusx" w:hAnsi="AcadNusx" w:cs="AcadNusx"/>
          <w:sz w:val="24"/>
          <w:szCs w:val="24"/>
        </w:rPr>
        <w:t>);</w:t>
      </w:r>
    </w:p>
    <w:p w14:paraId="14CCA080" w14:textId="77777777" w:rsidR="002B0535" w:rsidRPr="00E9178E" w:rsidRDefault="002B0535" w:rsidP="0060139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sisuste, romelic SeiZleba iyos anemiis simptomi; </w:t>
      </w:r>
    </w:p>
    <w:p w14:paraId="09361BE8" w14:textId="77777777" w:rsidR="002B0535" w:rsidRPr="00E9178E" w:rsidRDefault="002B0535" w:rsidP="0060139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kanis da/an Tvalebis sklerebis yviTeli Seferiloba, rac SeiZleba iyos RviZlis dazianebuli funqciis niSani. </w:t>
      </w:r>
    </w:p>
    <w:p w14:paraId="7BD938BE" w14:textId="77777777" w:rsidR="002B0535" w:rsidRPr="00E9178E" w:rsidRDefault="002B0535" w:rsidP="0060139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dehidrataciam, diareis da Rebinebis Sedegad SeiZleba gamoiwvios Tirkmlis problemebi, sisxlis dabali wneva an cirkulaciis problemebi. </w:t>
      </w:r>
    </w:p>
    <w:p w14:paraId="5762CA55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</w:p>
    <w:p w14:paraId="03F8FBB8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 xml:space="preserve">Tu romelime gverdiTi efeqti mwvavdeba an Tu aRniSnavT romelime gverdiT efeqts, rac am broSuraSi aRniSnuli ar aris, gTxovT mimarToT eqims an farmacevts. </w:t>
      </w:r>
    </w:p>
    <w:p w14:paraId="01DD7759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</w:p>
    <w:p w14:paraId="283838F9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>gverdiTi efeqtebis Setyobineba</w:t>
      </w:r>
    </w:p>
    <w:p w14:paraId="0FEE5F4F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 xml:space="preserve">Tu Tqven aRgeniSnebaT raime gverdiTi efeqtebi, mimarTeT eqims, farmacevts an eqTans. es exeba nebismier SesaZlo gverdiT efeqts, romelic CamoTvlili ar aris am CanarTSi. </w:t>
      </w:r>
      <w:proofErr w:type="spellStart"/>
      <w:r w:rsidRPr="00E9178E">
        <w:rPr>
          <w:rFonts w:ascii="AcadNusx" w:hAnsi="AcadNusx" w:cs="AcadNusx"/>
          <w:sz w:val="24"/>
          <w:szCs w:val="24"/>
        </w:rPr>
        <w:t>Tqven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aseve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SegiZliaT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gaakeToT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Setyobineba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erovnuli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samauywyeblo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sistemiT</w:t>
      </w:r>
      <w:proofErr w:type="spellEnd"/>
      <w:r w:rsidRPr="00E9178E">
        <w:rPr>
          <w:rFonts w:ascii="AcadNusx" w:hAnsi="AcadNusx" w:cs="AcadNusx"/>
          <w:sz w:val="24"/>
          <w:szCs w:val="24"/>
        </w:rPr>
        <w:t>:</w:t>
      </w:r>
    </w:p>
    <w:p w14:paraId="46CB22AE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</w:p>
    <w:p w14:paraId="79FE43E6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saberZneTi</w:t>
      </w:r>
      <w:proofErr w:type="spellEnd"/>
    </w:p>
    <w:p w14:paraId="2A7FD4D4" w14:textId="77777777" w:rsidR="002B0535" w:rsidRPr="00E9178E" w:rsidRDefault="002B0535" w:rsidP="00601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78E">
        <w:rPr>
          <w:rFonts w:ascii="Times New Roman" w:hAnsi="Times New Roman" w:cs="Times New Roman"/>
          <w:sz w:val="24"/>
          <w:szCs w:val="24"/>
        </w:rPr>
        <w:t>National Organization of Medicines</w:t>
      </w:r>
    </w:p>
    <w:p w14:paraId="05148FAD" w14:textId="77777777" w:rsidR="002B0535" w:rsidRPr="00E9178E" w:rsidRDefault="002B0535" w:rsidP="00601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178E">
        <w:rPr>
          <w:rFonts w:ascii="Times New Roman" w:hAnsi="Times New Roman" w:cs="Times New Roman"/>
          <w:sz w:val="24"/>
          <w:szCs w:val="24"/>
        </w:rPr>
        <w:t>Mesogheion</w:t>
      </w:r>
      <w:proofErr w:type="spellEnd"/>
      <w:r w:rsidRPr="00E9178E">
        <w:rPr>
          <w:rFonts w:ascii="Times New Roman" w:hAnsi="Times New Roman" w:cs="Times New Roman"/>
          <w:sz w:val="24"/>
          <w:szCs w:val="24"/>
        </w:rPr>
        <w:t xml:space="preserve"> Ave, GR-15562 </w:t>
      </w:r>
      <w:proofErr w:type="spellStart"/>
      <w:r w:rsidRPr="00E9178E">
        <w:rPr>
          <w:rFonts w:ascii="Times New Roman" w:hAnsi="Times New Roman" w:cs="Times New Roman"/>
          <w:sz w:val="24"/>
          <w:szCs w:val="24"/>
        </w:rPr>
        <w:t>Cholargos</w:t>
      </w:r>
      <w:proofErr w:type="spellEnd"/>
      <w:r w:rsidRPr="00E9178E">
        <w:rPr>
          <w:rFonts w:ascii="Times New Roman" w:hAnsi="Times New Roman" w:cs="Times New Roman"/>
          <w:sz w:val="24"/>
          <w:szCs w:val="24"/>
        </w:rPr>
        <w:t>, Athens</w:t>
      </w:r>
    </w:p>
    <w:p w14:paraId="00D89E58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tel</w:t>
      </w:r>
      <w:proofErr w:type="spellEnd"/>
      <w:r w:rsidRPr="00E9178E">
        <w:rPr>
          <w:rFonts w:ascii="AcadNusx" w:hAnsi="AcadNusx" w:cs="AcadNusx"/>
          <w:sz w:val="24"/>
          <w:szCs w:val="24"/>
        </w:rPr>
        <w:t>: +30 21 32040380/337</w:t>
      </w:r>
    </w:p>
    <w:p w14:paraId="113F35D1" w14:textId="77777777" w:rsidR="002B0535" w:rsidRPr="00E9178E" w:rsidRDefault="002B0535" w:rsidP="0064607E">
      <w:pPr>
        <w:pStyle w:val="BodytextAgency"/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veb-gverdi: </w:t>
      </w:r>
      <w:r w:rsidR="00000000" w:rsidRPr="00E9178E">
        <w:rPr>
          <w:sz w:val="24"/>
          <w:szCs w:val="24"/>
        </w:rPr>
        <w:fldChar w:fldCharType="begin"/>
      </w:r>
      <w:r w:rsidR="00000000" w:rsidRPr="00E9178E">
        <w:rPr>
          <w:sz w:val="24"/>
          <w:szCs w:val="24"/>
        </w:rPr>
        <w:instrText>HYPERLINK "http://www.eof.gr"</w:instrText>
      </w:r>
      <w:r w:rsidR="00000000" w:rsidRPr="00E9178E">
        <w:rPr>
          <w:sz w:val="24"/>
          <w:szCs w:val="24"/>
        </w:rPr>
      </w:r>
      <w:r w:rsidR="00000000" w:rsidRPr="00E9178E">
        <w:rPr>
          <w:sz w:val="24"/>
          <w:szCs w:val="24"/>
        </w:rPr>
        <w:fldChar w:fldCharType="separate"/>
      </w:r>
      <w:r w:rsidRPr="00E9178E">
        <w:rPr>
          <w:rStyle w:val="Hyperlink"/>
          <w:rFonts w:ascii="Times New Roman" w:hAnsi="Times New Roman"/>
          <w:color w:val="auto"/>
          <w:sz w:val="24"/>
          <w:szCs w:val="24"/>
          <w:lang w:val="it-IT"/>
        </w:rPr>
        <w:t>http://www.eof.gr</w:t>
      </w:r>
      <w:r w:rsidR="00000000" w:rsidRPr="00E9178E">
        <w:rPr>
          <w:rStyle w:val="Hyperlink"/>
          <w:rFonts w:ascii="Times New Roman" w:hAnsi="Times New Roman"/>
          <w:color w:val="auto"/>
          <w:sz w:val="24"/>
          <w:szCs w:val="24"/>
          <w:lang w:val="it-IT"/>
        </w:rPr>
        <w:fldChar w:fldCharType="end"/>
      </w:r>
    </w:p>
    <w:p w14:paraId="41004DF9" w14:textId="77777777" w:rsidR="002B0535" w:rsidRPr="00E9178E" w:rsidRDefault="00000000" w:rsidP="006460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2B0535" w:rsidRPr="00E9178E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http://www.kitrinikarta.gr</w:t>
        </w:r>
      </w:hyperlink>
    </w:p>
    <w:p w14:paraId="43BC0D88" w14:textId="77777777" w:rsidR="002B0535" w:rsidRPr="00E9178E" w:rsidRDefault="002B0535" w:rsidP="006460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05FE1E4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</w:rPr>
      </w:pPr>
      <w:proofErr w:type="spellStart"/>
      <w:r w:rsidRPr="00E9178E">
        <w:rPr>
          <w:rFonts w:ascii="AcadNusx" w:hAnsi="AcadNusx" w:cs="AcadNusx"/>
          <w:b/>
          <w:bCs/>
          <w:sz w:val="24"/>
          <w:szCs w:val="24"/>
        </w:rPr>
        <w:t>kviprosi</w:t>
      </w:r>
      <w:proofErr w:type="spellEnd"/>
    </w:p>
    <w:p w14:paraId="1969A63F" w14:textId="77777777" w:rsidR="002B0535" w:rsidRPr="00E9178E" w:rsidRDefault="002B0535" w:rsidP="00601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78E">
        <w:rPr>
          <w:rFonts w:ascii="Times New Roman" w:hAnsi="Times New Roman" w:cs="Times New Roman"/>
          <w:sz w:val="24"/>
          <w:szCs w:val="24"/>
        </w:rPr>
        <w:t>Pharmaceutical Services</w:t>
      </w:r>
    </w:p>
    <w:p w14:paraId="051B7E21" w14:textId="77777777" w:rsidR="002B0535" w:rsidRPr="00E9178E" w:rsidRDefault="002B0535" w:rsidP="00601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78E">
        <w:rPr>
          <w:rFonts w:ascii="Times New Roman" w:hAnsi="Times New Roman" w:cs="Times New Roman"/>
          <w:sz w:val="24"/>
          <w:szCs w:val="24"/>
        </w:rPr>
        <w:t xml:space="preserve">Ministry of </w:t>
      </w:r>
      <w:proofErr w:type="spellStart"/>
      <w:r w:rsidRPr="00E9178E">
        <w:rPr>
          <w:rFonts w:ascii="Times New Roman" w:hAnsi="Times New Roman" w:cs="Times New Roman"/>
          <w:sz w:val="24"/>
          <w:szCs w:val="24"/>
        </w:rPr>
        <w:t>Healh</w:t>
      </w:r>
      <w:proofErr w:type="spellEnd"/>
    </w:p>
    <w:p w14:paraId="0AC27728" w14:textId="77777777" w:rsidR="002B0535" w:rsidRPr="00E9178E" w:rsidRDefault="002B0535" w:rsidP="00601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9178E">
        <w:rPr>
          <w:rFonts w:ascii="Times New Roman" w:hAnsi="Times New Roman" w:cs="Times New Roman"/>
          <w:sz w:val="24"/>
          <w:szCs w:val="24"/>
          <w:lang w:val="it-IT"/>
        </w:rPr>
        <w:t>CY-1475 Nicosia</w:t>
      </w:r>
    </w:p>
    <w:p w14:paraId="6161F1BA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tel: </w:t>
      </w:r>
      <w:r w:rsidRPr="00E9178E">
        <w:rPr>
          <w:rFonts w:ascii="Times New Roman" w:hAnsi="Times New Roman" w:cs="Times New Roman"/>
          <w:sz w:val="24"/>
          <w:szCs w:val="24"/>
        </w:rPr>
        <w:t>+357 22608607</w:t>
      </w:r>
    </w:p>
    <w:p w14:paraId="05834F41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>faqsi: +357 22608649</w:t>
      </w:r>
    </w:p>
    <w:p w14:paraId="19842C8F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veb-gverdi: </w:t>
      </w:r>
      <w:r w:rsidRPr="00E9178E">
        <w:rPr>
          <w:rFonts w:ascii="Times New Roman" w:hAnsi="Times New Roman" w:cs="Times New Roman"/>
          <w:sz w:val="24"/>
          <w:szCs w:val="24"/>
          <w:lang w:val="it-IT"/>
        </w:rPr>
        <w:t>www.moh.gov.cy/phs</w:t>
      </w:r>
    </w:p>
    <w:p w14:paraId="7EAE2969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</w:p>
    <w:p w14:paraId="7A779B93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lastRenderedPageBreak/>
        <w:t>gverdiTi efeqtebis SetyobinebiT Tqven exmarebiT am samkurnalo saSualebis usafrxoebis Sesaxeb meti informaciis mowodebas</w:t>
      </w:r>
    </w:p>
    <w:p w14:paraId="59984F1C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 </w:t>
      </w:r>
    </w:p>
    <w:p w14:paraId="431FD6FD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it-IT"/>
        </w:rPr>
        <w:t>5. rogor inaxeba iriteki</w:t>
      </w:r>
    </w:p>
    <w:p w14:paraId="37877E61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es medikamenti yovelTvis SeinaxeT bavSvebisTvis uxilav da miuwvdomel adgilze. </w:t>
      </w:r>
    </w:p>
    <w:p w14:paraId="64081A3D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</w:p>
    <w:p w14:paraId="25E38F8C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>iriteki</w:t>
      </w:r>
      <w:r w:rsidRPr="00E9178E">
        <w:rPr>
          <w:rFonts w:ascii="Elephant" w:hAnsi="Elephant" w:cs="Elephant"/>
          <w:b/>
          <w:bCs/>
          <w:sz w:val="24"/>
          <w:szCs w:val="24"/>
          <w:vertAlign w:val="superscript"/>
          <w:lang w:val="it-IT"/>
        </w:rPr>
        <w:t xml:space="preserve"> </w:t>
      </w:r>
      <w:r w:rsidRPr="00E9178E">
        <w:rPr>
          <w:rFonts w:ascii="AcadNusx" w:hAnsi="AcadNusx" w:cs="AcadNusx"/>
          <w:sz w:val="24"/>
          <w:szCs w:val="24"/>
          <w:lang w:val="it-IT"/>
        </w:rPr>
        <w:t xml:space="preserve"> ar gamoiyenoT flakonis etiketze da muyaos kolofze miTiTebuli vargisobis vadis gasvlis Semdeg. orive adgilze mas aRniSnavs “</w:t>
      </w:r>
      <w:r w:rsidRPr="00E9178E">
        <w:rPr>
          <w:rFonts w:ascii="Times New Roman" w:hAnsi="Times New Roman" w:cs="Times New Roman"/>
          <w:sz w:val="24"/>
          <w:szCs w:val="24"/>
          <w:lang w:val="it-IT"/>
        </w:rPr>
        <w:t xml:space="preserve">EXP” </w:t>
      </w:r>
      <w:r w:rsidRPr="00E9178E">
        <w:rPr>
          <w:rFonts w:ascii="AcadNusx" w:hAnsi="AcadNusx" w:cs="AcadNusx"/>
          <w:sz w:val="24"/>
          <w:szCs w:val="24"/>
          <w:lang w:val="it-IT"/>
        </w:rPr>
        <w:t xml:space="preserve">rasac moyveba Tve da weli. vargisianobis vada exeba Tvis bolo dRes. </w:t>
      </w:r>
    </w:p>
    <w:p w14:paraId="2606AB3A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</w:p>
    <w:p w14:paraId="68E3A0D7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>SeinaxeT originalur SefuTvaSi, ara umetes 25</w:t>
      </w:r>
      <w:r w:rsidRPr="00E9178E">
        <w:rPr>
          <w:rFonts w:ascii="Times New Roman" w:hAnsi="Times New Roman" w:cs="Times New Roman"/>
          <w:sz w:val="24"/>
          <w:szCs w:val="24"/>
          <w:lang w:val="it-IT"/>
        </w:rPr>
        <w:t>⁰C</w:t>
      </w:r>
      <w:r w:rsidRPr="00E9178E">
        <w:rPr>
          <w:rFonts w:ascii="AcadNusx" w:hAnsi="AcadNusx" w:cs="AcadNusx"/>
          <w:sz w:val="24"/>
          <w:szCs w:val="24"/>
          <w:lang w:val="it-IT"/>
        </w:rPr>
        <w:t xml:space="preserve"> temperaturaze, sinaTlisgan dacul adgilze. </w:t>
      </w:r>
    </w:p>
    <w:p w14:paraId="7F9E50F6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</w:p>
    <w:p w14:paraId="7794ED0B" w14:textId="77777777" w:rsidR="002B0535" w:rsidRPr="00E9178E" w:rsidRDefault="002B0535" w:rsidP="00601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>koncentratis ganzavebis Semdeg sainfuzio xsnaris Senaxva SeiZleba 12 saaTis ganmavlobaSi oTaxis temperaturaze (ar umetes 25</w:t>
      </w:r>
      <w:r w:rsidRPr="00E9178E">
        <w:rPr>
          <w:rFonts w:ascii="Times New Roman" w:hAnsi="Times New Roman" w:cs="Times New Roman"/>
          <w:sz w:val="24"/>
          <w:szCs w:val="24"/>
          <w:lang w:val="it-IT"/>
        </w:rPr>
        <w:t>⁰C</w:t>
      </w:r>
      <w:r w:rsidRPr="00E9178E">
        <w:rPr>
          <w:rFonts w:ascii="AcadNusx" w:hAnsi="AcadNusx" w:cs="AcadNusx"/>
          <w:sz w:val="24"/>
          <w:szCs w:val="24"/>
          <w:lang w:val="it-IT"/>
        </w:rPr>
        <w:t>) an 24 saaTis ganmavlobaSi macivarSi (2-8</w:t>
      </w:r>
      <w:r w:rsidRPr="00E9178E">
        <w:rPr>
          <w:rFonts w:ascii="Times New Roman" w:hAnsi="Times New Roman" w:cs="Times New Roman"/>
          <w:sz w:val="24"/>
          <w:szCs w:val="24"/>
          <w:lang w:val="it-IT"/>
        </w:rPr>
        <w:t xml:space="preserve">⁰C). </w:t>
      </w:r>
    </w:p>
    <w:p w14:paraId="2756AC9E" w14:textId="77777777" w:rsidR="002B0535" w:rsidRPr="00E9178E" w:rsidRDefault="002B0535" w:rsidP="006013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4328F959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>6. SefuTvis Semcveloba da sxva informacia</w:t>
      </w:r>
    </w:p>
    <w:p w14:paraId="15F29DE8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</w:p>
    <w:p w14:paraId="17A08734" w14:textId="77777777" w:rsidR="002B0535" w:rsidRPr="00E9178E" w:rsidRDefault="002B0535" w:rsidP="00601392">
      <w:pPr>
        <w:spacing w:after="0" w:line="240" w:lineRule="auto"/>
        <w:jc w:val="both"/>
        <w:rPr>
          <w:rFonts w:ascii="Elephant" w:hAnsi="Elephant" w:cs="Elephant"/>
          <w:b/>
          <w:bCs/>
          <w:sz w:val="24"/>
          <w:szCs w:val="24"/>
          <w:vertAlign w:val="superscript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>ras Seicavs iriteki</w:t>
      </w:r>
    </w:p>
    <w:p w14:paraId="046F9908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iritekis</w:t>
      </w:r>
      <w:r w:rsidRPr="00E9178E">
        <w:rPr>
          <w:rFonts w:ascii="Elephant" w:hAnsi="Elephant" w:cs="Elephant"/>
          <w:b/>
          <w:bCs/>
          <w:sz w:val="24"/>
          <w:szCs w:val="24"/>
          <w:vertAlign w:val="superscript"/>
          <w:lang w:val="pt-BR"/>
        </w:rPr>
        <w:t xml:space="preserve">  </w:t>
      </w:r>
      <w:r w:rsidRPr="00E9178E">
        <w:rPr>
          <w:rFonts w:ascii="AcadNusx" w:hAnsi="AcadNusx" w:cs="AcadNusx"/>
          <w:sz w:val="24"/>
          <w:szCs w:val="24"/>
          <w:lang w:val="pt-BR"/>
        </w:rPr>
        <w:t>aqtiuri nivTierebaa irinotekanis hidroqloridis trihidrati. sxva ingredientebia sorbitoli, rZemJava, natriumis hidroqsidi an marilmJava (</w:t>
      </w:r>
      <w:r w:rsidRPr="00E9178E">
        <w:rPr>
          <w:rFonts w:ascii="Times New Roman" w:hAnsi="Times New Roman" w:cs="Times New Roman"/>
          <w:sz w:val="24"/>
          <w:szCs w:val="24"/>
          <w:lang w:val="pt-BR"/>
        </w:rPr>
        <w:t>pH-</w:t>
      </w:r>
      <w:r w:rsidRPr="00E9178E">
        <w:rPr>
          <w:rFonts w:ascii="AcadNusx" w:hAnsi="AcadNusx" w:cs="AcadNusx"/>
          <w:sz w:val="24"/>
          <w:szCs w:val="24"/>
          <w:lang w:val="pt-BR"/>
        </w:rPr>
        <w:t>is</w:t>
      </w:r>
      <w:r w:rsidRPr="00E9178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9178E">
        <w:rPr>
          <w:rFonts w:ascii="AcadNusx" w:hAnsi="AcadNusx" w:cs="AcadNusx"/>
          <w:sz w:val="24"/>
          <w:szCs w:val="24"/>
          <w:lang w:val="pt-BR"/>
        </w:rPr>
        <w:t xml:space="preserve">dasaregulireblad) da saineqcio wyali. </w:t>
      </w:r>
    </w:p>
    <w:p w14:paraId="484E71CA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</w:p>
    <w:p w14:paraId="047040D5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pt-BR"/>
        </w:rPr>
        <w:t>ras Seicavs iriteki da SefuTvis Semadgenloba</w:t>
      </w:r>
    </w:p>
    <w:p w14:paraId="6173D4D0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xelmisawvdomia koncentratis saxiT, romelic unda ganzavdes infuziamde da gamodis ori doziT:</w:t>
      </w:r>
    </w:p>
    <w:p w14:paraId="33B81A90" w14:textId="77777777" w:rsidR="002B0535" w:rsidRPr="00E9178E" w:rsidRDefault="002B0535" w:rsidP="0060139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 xml:space="preserve">40mg </w:t>
      </w:r>
      <w:proofErr w:type="spellStart"/>
      <w:r w:rsidRPr="00E9178E">
        <w:rPr>
          <w:rFonts w:ascii="AcadNusx" w:hAnsi="AcadNusx" w:cs="AcadNusx"/>
          <w:sz w:val="24"/>
          <w:szCs w:val="24"/>
        </w:rPr>
        <w:t>irinotekanis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hidroqloridis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trihidrati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2ml-Si</w:t>
      </w:r>
    </w:p>
    <w:p w14:paraId="38DFC87A" w14:textId="77777777" w:rsidR="002B0535" w:rsidRPr="00E9178E" w:rsidRDefault="002B0535" w:rsidP="0060139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</w:rPr>
        <w:t xml:space="preserve">100mg </w:t>
      </w:r>
      <w:proofErr w:type="spellStart"/>
      <w:r w:rsidRPr="00E9178E">
        <w:rPr>
          <w:rFonts w:ascii="AcadNusx" w:hAnsi="AcadNusx" w:cs="AcadNusx"/>
          <w:sz w:val="24"/>
          <w:szCs w:val="24"/>
        </w:rPr>
        <w:t>irinotekanis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hidroqloridis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trihidrati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5ml-Si</w:t>
      </w:r>
    </w:p>
    <w:p w14:paraId="7C1AB2B4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proofErr w:type="spellStart"/>
      <w:r w:rsidRPr="00E9178E">
        <w:rPr>
          <w:rFonts w:ascii="AcadNusx" w:hAnsi="AcadNusx" w:cs="AcadNusx"/>
          <w:sz w:val="24"/>
          <w:szCs w:val="24"/>
        </w:rPr>
        <w:t>koncentrati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Seicavs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20mg/ml </w:t>
      </w:r>
      <w:proofErr w:type="spellStart"/>
      <w:r w:rsidRPr="00E9178E">
        <w:rPr>
          <w:rFonts w:ascii="AcadNusx" w:hAnsi="AcadNusx" w:cs="AcadNusx"/>
          <w:sz w:val="24"/>
          <w:szCs w:val="24"/>
        </w:rPr>
        <w:t>irinotekanis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hidroqloridis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trihidrats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(17.33mg/ml </w:t>
      </w:r>
      <w:proofErr w:type="spellStart"/>
      <w:r w:rsidRPr="00E9178E">
        <w:rPr>
          <w:rFonts w:ascii="AcadNusx" w:hAnsi="AcadNusx" w:cs="AcadNusx"/>
          <w:sz w:val="24"/>
          <w:szCs w:val="24"/>
        </w:rPr>
        <w:t>irinotekanis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 </w:t>
      </w:r>
      <w:proofErr w:type="spellStart"/>
      <w:r w:rsidRPr="00E9178E">
        <w:rPr>
          <w:rFonts w:ascii="AcadNusx" w:hAnsi="AcadNusx" w:cs="AcadNusx"/>
          <w:sz w:val="24"/>
          <w:szCs w:val="24"/>
        </w:rPr>
        <w:t>eqvivalenti</w:t>
      </w:r>
      <w:proofErr w:type="spellEnd"/>
      <w:r w:rsidRPr="00E9178E">
        <w:rPr>
          <w:rFonts w:ascii="AcadNusx" w:hAnsi="AcadNusx" w:cs="AcadNusx"/>
          <w:sz w:val="24"/>
          <w:szCs w:val="24"/>
        </w:rPr>
        <w:t xml:space="preserve">). </w:t>
      </w:r>
    </w:p>
    <w:p w14:paraId="2746A10C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  <w:r w:rsidRPr="00E9178E">
        <w:rPr>
          <w:rFonts w:ascii="AcadNusx" w:hAnsi="AcadNusx" w:cs="AcadNusx"/>
          <w:sz w:val="24"/>
          <w:szCs w:val="24"/>
          <w:lang w:val="pt-BR"/>
        </w:rPr>
        <w:t>SeiZleba yvela SefuTva ar iyos gayidvaSi</w:t>
      </w:r>
    </w:p>
    <w:p w14:paraId="5B9D145C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</w:p>
    <w:p w14:paraId="342306CF" w14:textId="77777777" w:rsidR="002B0535" w:rsidRPr="00E9178E" w:rsidRDefault="002B0535" w:rsidP="0060139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  <w:r w:rsidRPr="00E9178E">
        <w:rPr>
          <w:rFonts w:ascii="AcadNusx" w:hAnsi="AcadNusx" w:cs="AcadNusx"/>
          <w:b/>
          <w:bCs/>
          <w:sz w:val="24"/>
          <w:szCs w:val="24"/>
          <w:lang w:val="sv-SE"/>
        </w:rPr>
        <w:t>savaWro licenziis mflobeli</w:t>
      </w:r>
    </w:p>
    <w:p w14:paraId="3EC8F091" w14:textId="77777777" w:rsidR="002B0535" w:rsidRPr="00E9178E" w:rsidRDefault="002B0535" w:rsidP="006460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E9178E">
        <w:rPr>
          <w:rFonts w:ascii="Times New Roman" w:hAnsi="Times New Roman" w:cs="Times New Roman"/>
          <w:sz w:val="24"/>
          <w:szCs w:val="24"/>
          <w:lang w:val="sv-SE"/>
        </w:rPr>
        <w:t>VIANEX S.A.</w:t>
      </w:r>
    </w:p>
    <w:p w14:paraId="3DC1BB73" w14:textId="77777777" w:rsidR="002B0535" w:rsidRPr="00E9178E" w:rsidRDefault="002B0535" w:rsidP="006460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E9178E">
        <w:rPr>
          <w:rFonts w:ascii="Times New Roman" w:hAnsi="Times New Roman" w:cs="Times New Roman"/>
          <w:sz w:val="24"/>
          <w:szCs w:val="24"/>
          <w:lang w:val="sv-SE"/>
        </w:rPr>
        <w:t xml:space="preserve">8 Varibobi Street, 146 71 N. Erythraia, Kifisia, Greece </w:t>
      </w:r>
    </w:p>
    <w:p w14:paraId="4C40FD46" w14:textId="77777777" w:rsidR="002B0535" w:rsidRPr="00E9178E" w:rsidRDefault="002B0535" w:rsidP="006460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E9178E">
        <w:rPr>
          <w:rFonts w:ascii="AcadNusx" w:hAnsi="AcadNusx" w:cs="Times New Roman"/>
          <w:sz w:val="24"/>
          <w:szCs w:val="24"/>
          <w:lang w:val="sv-SE"/>
        </w:rPr>
        <w:t>tel</w:t>
      </w:r>
      <w:r w:rsidRPr="00E9178E">
        <w:rPr>
          <w:rFonts w:ascii="Times New Roman" w:hAnsi="Times New Roman" w:cs="Times New Roman"/>
          <w:sz w:val="24"/>
          <w:szCs w:val="24"/>
          <w:lang w:val="sv-SE"/>
        </w:rPr>
        <w:t>: 0030 2108009111</w:t>
      </w:r>
    </w:p>
    <w:p w14:paraId="74413FBE" w14:textId="77777777" w:rsidR="002B0535" w:rsidRPr="00E9178E" w:rsidRDefault="002B0535" w:rsidP="006460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E9178E">
        <w:rPr>
          <w:rFonts w:ascii="AcadNusx" w:hAnsi="AcadNusx" w:cs="Times New Roman"/>
          <w:sz w:val="24"/>
          <w:szCs w:val="24"/>
          <w:lang w:val="sv-SE"/>
        </w:rPr>
        <w:t>faqsi</w:t>
      </w:r>
      <w:r w:rsidRPr="00E9178E">
        <w:rPr>
          <w:rFonts w:ascii="Times New Roman" w:hAnsi="Times New Roman" w:cs="Times New Roman"/>
          <w:sz w:val="24"/>
          <w:szCs w:val="24"/>
          <w:lang w:val="sv-SE"/>
        </w:rPr>
        <w:t>: 0030 2108071573</w:t>
      </w:r>
    </w:p>
    <w:p w14:paraId="063749A6" w14:textId="77777777" w:rsidR="002B0535" w:rsidRPr="00E9178E" w:rsidRDefault="002B0535" w:rsidP="006460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E9178E">
        <w:rPr>
          <w:rFonts w:ascii="Times New Roman" w:hAnsi="Times New Roman" w:cs="Times New Roman"/>
          <w:sz w:val="24"/>
          <w:szCs w:val="24"/>
          <w:lang w:val="sv-SE"/>
        </w:rPr>
        <w:t xml:space="preserve">e-mail: </w:t>
      </w:r>
      <w:hyperlink r:id="rId6" w:history="1">
        <w:r w:rsidRPr="00E9178E">
          <w:rPr>
            <w:rStyle w:val="Hyperlink"/>
            <w:rFonts w:ascii="Times New Roman" w:hAnsi="Times New Roman"/>
            <w:color w:val="auto"/>
            <w:sz w:val="24"/>
            <w:szCs w:val="24"/>
            <w:lang w:val="sv-SE"/>
          </w:rPr>
          <w:t>mailbox@vianex.gr</w:t>
        </w:r>
      </w:hyperlink>
      <w:r w:rsidRPr="00E9178E">
        <w:rPr>
          <w:rFonts w:ascii="Times New Roman" w:hAnsi="Times New Roman" w:cs="Times New Roman"/>
          <w:sz w:val="24"/>
          <w:szCs w:val="24"/>
          <w:lang w:val="sv-SE"/>
        </w:rPr>
        <w:t>r</w:t>
      </w:r>
    </w:p>
    <w:p w14:paraId="12110EE5" w14:textId="77777777" w:rsidR="002B0535" w:rsidRPr="00E9178E" w:rsidRDefault="002B0535" w:rsidP="0064607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33751366" w14:textId="77777777" w:rsidR="002B0535" w:rsidRPr="00E9178E" w:rsidRDefault="002B0535" w:rsidP="0064607E">
      <w:pPr>
        <w:spacing w:after="0" w:line="240" w:lineRule="auto"/>
        <w:jc w:val="both"/>
        <w:rPr>
          <w:rFonts w:ascii="AcadNusx" w:hAnsi="AcadNusx" w:cs="Times New Roman"/>
          <w:b/>
          <w:bCs/>
          <w:sz w:val="24"/>
          <w:szCs w:val="24"/>
          <w:lang w:val="sv-SE"/>
        </w:rPr>
      </w:pPr>
      <w:proofErr w:type="spellStart"/>
      <w:r w:rsidRPr="00E9178E">
        <w:rPr>
          <w:rFonts w:ascii="AcadNusx" w:hAnsi="AcadNusx" w:cs="Times New Roman"/>
          <w:b/>
          <w:bCs/>
          <w:sz w:val="24"/>
          <w:szCs w:val="24"/>
        </w:rPr>
        <w:t>mwarmoebeli</w:t>
      </w:r>
      <w:proofErr w:type="spellEnd"/>
    </w:p>
    <w:p w14:paraId="2D761057" w14:textId="77777777" w:rsidR="002B0535" w:rsidRPr="00E9178E" w:rsidRDefault="002B0535" w:rsidP="006460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E9178E">
        <w:rPr>
          <w:rFonts w:ascii="Times New Roman" w:hAnsi="Times New Roman" w:cs="Times New Roman"/>
          <w:sz w:val="24"/>
          <w:szCs w:val="24"/>
          <w:lang w:val="sv-SE"/>
        </w:rPr>
        <w:t>VIANEX S.A. - Plant C’</w:t>
      </w:r>
    </w:p>
    <w:p w14:paraId="255D9CBE" w14:textId="77777777" w:rsidR="002B0535" w:rsidRPr="00E9178E" w:rsidRDefault="002B0535" w:rsidP="006460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78E">
        <w:rPr>
          <w:rFonts w:ascii="Times New Roman" w:hAnsi="Times New Roman" w:cs="Times New Roman"/>
          <w:sz w:val="24"/>
          <w:szCs w:val="24"/>
        </w:rPr>
        <w:t>16</w:t>
      </w:r>
      <w:r w:rsidRPr="00E9178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9178E">
        <w:rPr>
          <w:rFonts w:ascii="Times New Roman" w:hAnsi="Times New Roman" w:cs="Times New Roman"/>
          <w:sz w:val="24"/>
          <w:szCs w:val="24"/>
        </w:rPr>
        <w:t xml:space="preserve"> km </w:t>
      </w:r>
      <w:proofErr w:type="spellStart"/>
      <w:r w:rsidRPr="00E9178E">
        <w:rPr>
          <w:rFonts w:ascii="Times New Roman" w:hAnsi="Times New Roman" w:cs="Times New Roman"/>
          <w:sz w:val="24"/>
          <w:szCs w:val="24"/>
        </w:rPr>
        <w:t>Marathonos</w:t>
      </w:r>
      <w:proofErr w:type="spellEnd"/>
      <w:r w:rsidRPr="00E9178E">
        <w:rPr>
          <w:rFonts w:ascii="Times New Roman" w:hAnsi="Times New Roman" w:cs="Times New Roman"/>
          <w:sz w:val="24"/>
          <w:szCs w:val="24"/>
        </w:rPr>
        <w:t xml:space="preserve"> Avenue,</w:t>
      </w:r>
    </w:p>
    <w:p w14:paraId="1352F546" w14:textId="77777777" w:rsidR="002B0535" w:rsidRPr="00E9178E" w:rsidRDefault="002B0535" w:rsidP="006460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E9178E">
        <w:rPr>
          <w:rFonts w:ascii="Times New Roman" w:hAnsi="Times New Roman" w:cs="Times New Roman"/>
          <w:sz w:val="24"/>
          <w:szCs w:val="24"/>
          <w:lang w:val="it-IT"/>
        </w:rPr>
        <w:t>15351 Pallini Attiki, GREECE</w:t>
      </w:r>
    </w:p>
    <w:p w14:paraId="70984682" w14:textId="77777777" w:rsidR="002B0535" w:rsidRPr="00E9178E" w:rsidRDefault="002B0535" w:rsidP="006460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E9178E">
        <w:rPr>
          <w:rFonts w:ascii="AcadNusx" w:hAnsi="AcadNusx" w:cs="Times New Roman"/>
          <w:sz w:val="24"/>
          <w:szCs w:val="24"/>
          <w:lang w:val="it-IT"/>
        </w:rPr>
        <w:t>tel</w:t>
      </w:r>
      <w:r w:rsidRPr="00E9178E">
        <w:rPr>
          <w:rFonts w:ascii="Times New Roman" w:hAnsi="Times New Roman" w:cs="Times New Roman"/>
          <w:sz w:val="24"/>
          <w:szCs w:val="24"/>
          <w:lang w:val="it-IT"/>
        </w:rPr>
        <w:t>: 0030 2106666402</w:t>
      </w:r>
    </w:p>
    <w:p w14:paraId="1CD5DF64" w14:textId="77777777" w:rsidR="002B0535" w:rsidRPr="00E9178E" w:rsidRDefault="002B0535" w:rsidP="006460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9178E">
        <w:rPr>
          <w:rFonts w:ascii="AcadNusx" w:hAnsi="AcadNusx" w:cs="Times New Roman"/>
          <w:sz w:val="24"/>
          <w:szCs w:val="24"/>
          <w:lang w:val="it-IT"/>
        </w:rPr>
        <w:t>faqsi</w:t>
      </w:r>
      <w:r w:rsidRPr="00E9178E">
        <w:rPr>
          <w:rFonts w:ascii="Times New Roman" w:hAnsi="Times New Roman" w:cs="Times New Roman"/>
          <w:sz w:val="24"/>
          <w:szCs w:val="24"/>
          <w:lang w:val="it-IT"/>
        </w:rPr>
        <w:t>: 0030 2106666424</w:t>
      </w:r>
    </w:p>
    <w:p w14:paraId="53E7C409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</w:p>
    <w:p w14:paraId="7D587CC2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</w:p>
    <w:p w14:paraId="46B72978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it-IT"/>
        </w:rPr>
      </w:pPr>
    </w:p>
    <w:p w14:paraId="7BBEB855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lastRenderedPageBreak/>
        <w:t>Semdgomi informacia gankuTvnilia mxolod jandacvis sferos profesionalebisTvi</w:t>
      </w:r>
      <w:r w:rsidRPr="00E9178E">
        <w:rPr>
          <w:rFonts w:ascii="AcadNusx" w:hAnsi="AcadNusx" w:cs="AcadNusx"/>
          <w:sz w:val="24"/>
          <w:szCs w:val="24"/>
        </w:rPr>
        <w:t>s</w:t>
      </w:r>
    </w:p>
    <w:p w14:paraId="5EB2899E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</w:rPr>
      </w:pPr>
    </w:p>
    <w:tbl>
      <w:tblPr>
        <w:tblW w:w="10368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368"/>
      </w:tblGrid>
      <w:tr w:rsidR="002B0535" w:rsidRPr="00E9178E" w14:paraId="7DB4EEC0" w14:textId="77777777">
        <w:tc>
          <w:tcPr>
            <w:tcW w:w="10368" w:type="dxa"/>
          </w:tcPr>
          <w:p w14:paraId="02564C3E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</w:rPr>
            </w:pP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gamoyenebis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/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Senaxvis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instruqcia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momzadebis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 xml:space="preserve"> da 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ganadgurebis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saxelmZRvanelo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iritekis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sainfuzio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xsnaris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dasamzadebeli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koncentratisTvis</w:t>
            </w:r>
            <w:proofErr w:type="spellEnd"/>
          </w:p>
          <w:p w14:paraId="43B791D5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</w:rPr>
            </w:pPr>
          </w:p>
          <w:p w14:paraId="746271C5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</w:rPr>
            </w:pP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gamoyeneba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/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marTva</w:t>
            </w:r>
            <w:proofErr w:type="spellEnd"/>
          </w:p>
          <w:p w14:paraId="7FB377CA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rogorc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sxva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antineoplaziuri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agentebis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SemTxvevaSi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,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iritekis</w:t>
            </w:r>
            <w:proofErr w:type="spellEnd"/>
            <w:r w:rsidRPr="00E917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9178E">
              <w:rPr>
                <w:rFonts w:ascii="AcadNusx" w:hAnsi="AcadNusx" w:cs="AcadNusx"/>
                <w:sz w:val="24"/>
                <w:szCs w:val="24"/>
              </w:rPr>
              <w:t>momzadeba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 da</w:t>
            </w:r>
            <w:proofErr w:type="gram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marTva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unda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moxdes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sifrTxiliT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.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saWiroa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damcavi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saTvalis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,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xalaTis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,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niRbebis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da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xelTaTmanebis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gamoyeneba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. </w:t>
            </w:r>
          </w:p>
          <w:p w14:paraId="23078FDF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Tu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iritekis</w:t>
            </w:r>
            <w:proofErr w:type="spellEnd"/>
            <w:r w:rsidRPr="00E917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xsnari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an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sainfuzio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xsnari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kontaqtSi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modis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kanTan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,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dauyovnebliv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CamoibaneT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sapniT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da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wyliT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. Tu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iritekis</w:t>
            </w:r>
            <w:proofErr w:type="spellEnd"/>
            <w:r w:rsidRPr="00E917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xsnari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an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sainfuzio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xsnari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kontaqtSi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modis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lorwovan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garsebTan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,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dauyovnebliv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CamoibaneT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wyliT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. </w:t>
            </w:r>
          </w:p>
          <w:p w14:paraId="742731DB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</w:p>
          <w:p w14:paraId="1EB08237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</w:rPr>
            </w:pP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intravenuri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xsnaris</w:t>
            </w:r>
            <w:proofErr w:type="spellEnd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b/>
                <w:bCs/>
                <w:sz w:val="24"/>
                <w:szCs w:val="24"/>
              </w:rPr>
              <w:t>momzadeba</w:t>
            </w:r>
            <w:proofErr w:type="spellEnd"/>
          </w:p>
          <w:p w14:paraId="748041EF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rogorc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yvela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sxva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saineqcio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xsnari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,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iriteki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unda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momzaddes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aseptiurad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. </w:t>
            </w:r>
          </w:p>
          <w:p w14:paraId="776E5260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Tu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flakonSi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aRmoCndeba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raime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nawilaki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,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produqti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unda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ganadgurdes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citotoqsikuri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agentebisTvis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dadgenili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wesebis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Sesabamisad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. </w:t>
            </w:r>
          </w:p>
          <w:p w14:paraId="5E5B2416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aseptikurad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gadmoitaneT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iritekis</w:t>
            </w:r>
            <w:proofErr w:type="spellEnd"/>
            <w:r w:rsidRPr="00E917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xsnari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flakonidan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kalibrirebuli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SpriciT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da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CaasxiT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250ml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sainfuzio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tomaraSi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an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boTlSi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,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romelic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Seicavs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>:</w:t>
            </w:r>
          </w:p>
          <w:p w14:paraId="69843987" w14:textId="77777777" w:rsidR="002B0535" w:rsidRPr="00E9178E" w:rsidRDefault="002B0535" w:rsidP="00257F2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  <w:r w:rsidRPr="00E9178E">
              <w:rPr>
                <w:rFonts w:ascii="AcadNusx" w:hAnsi="AcadNusx" w:cs="AcadNusx"/>
                <w:sz w:val="24"/>
                <w:szCs w:val="24"/>
              </w:rPr>
              <w:t>0.9%-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ian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r w:rsidRPr="00E9178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9178E">
              <w:rPr>
                <w:rFonts w:ascii="AcadNusx" w:hAnsi="AcadNusx" w:cs="AcadNusx"/>
                <w:sz w:val="24"/>
                <w:szCs w:val="24"/>
              </w:rPr>
              <w:t>w/m</w:t>
            </w:r>
            <w:r w:rsidRPr="00E9178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natriumis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qlorids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an</w:t>
            </w:r>
          </w:p>
          <w:p w14:paraId="109FF292" w14:textId="77777777" w:rsidR="002B0535" w:rsidRPr="00E9178E" w:rsidRDefault="002B0535" w:rsidP="00257F2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  <w:r w:rsidRPr="00E9178E">
              <w:rPr>
                <w:rFonts w:ascii="AcadNusx" w:hAnsi="AcadNusx" w:cs="AcadNusx"/>
                <w:sz w:val="24"/>
                <w:szCs w:val="24"/>
              </w:rPr>
              <w:t>5%-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ian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r w:rsidRPr="00E9178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9178E">
              <w:rPr>
                <w:rFonts w:ascii="AcadNusx" w:hAnsi="AcadNusx" w:cs="AcadNusx"/>
                <w:sz w:val="24"/>
                <w:szCs w:val="24"/>
              </w:rPr>
              <w:t>w/m</w:t>
            </w:r>
            <w:r w:rsidRPr="00E917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glukozis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xsnars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. </w:t>
            </w:r>
          </w:p>
          <w:p w14:paraId="63298E8C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sainfuzio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xsnari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Semdeg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unda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airios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xelis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rotaciiT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. </w:t>
            </w:r>
          </w:p>
          <w:p w14:paraId="4C4E83F3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mikrobiologiuri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safrTxis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SemcirebisTvis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rekomendebulia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sainfuzio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xsnaris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uSualod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miRebamde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momzadeba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da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infuzia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unda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daiwyos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rac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SeiZleba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male. Tu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gamoyeneba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maSinve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ar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moxda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,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Senaxvis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pirobebi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momxmareblis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pasuxismgeblobaa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da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Cveulebriv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ar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unda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gadaaWarbos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24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saaTs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2-8</w:t>
            </w:r>
            <w:r w:rsidRPr="00E9178E">
              <w:rPr>
                <w:rFonts w:ascii="Times New Roman" w:hAnsi="Times New Roman" w:cs="Times New Roman"/>
                <w:sz w:val="24"/>
                <w:szCs w:val="24"/>
              </w:rPr>
              <w:t>⁰C</w:t>
            </w:r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-ze da 12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saaTs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oTaxis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 </w:t>
            </w:r>
            <w:proofErr w:type="spellStart"/>
            <w:r w:rsidRPr="00E9178E">
              <w:rPr>
                <w:rFonts w:ascii="AcadNusx" w:hAnsi="AcadNusx" w:cs="AcadNusx"/>
                <w:sz w:val="24"/>
                <w:szCs w:val="24"/>
              </w:rPr>
              <w:t>temperaturaze</w:t>
            </w:r>
            <w:proofErr w:type="spellEnd"/>
            <w:r w:rsidRPr="00E9178E">
              <w:rPr>
                <w:rFonts w:ascii="AcadNusx" w:hAnsi="AcadNusx" w:cs="AcadNusx"/>
                <w:sz w:val="24"/>
                <w:szCs w:val="24"/>
              </w:rPr>
              <w:t xml:space="preserve">. </w:t>
            </w:r>
          </w:p>
          <w:p w14:paraId="7B28DB1D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</w:rPr>
            </w:pPr>
          </w:p>
          <w:p w14:paraId="696ADF91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  <w:lang w:val="pt-BR"/>
              </w:rPr>
            </w:pPr>
            <w:r w:rsidRPr="00E9178E">
              <w:rPr>
                <w:rFonts w:ascii="AcadNusx" w:hAnsi="AcadNusx" w:cs="AcadNusx"/>
                <w:b/>
                <w:bCs/>
                <w:sz w:val="24"/>
                <w:szCs w:val="24"/>
                <w:lang w:val="pt-BR"/>
              </w:rPr>
              <w:t>miReba</w:t>
            </w:r>
          </w:p>
          <w:p w14:paraId="440FBD94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  <w:lang w:val="pt-BR"/>
              </w:rPr>
            </w:pPr>
            <w:r w:rsidRPr="00E9178E">
              <w:rPr>
                <w:rFonts w:ascii="AcadNusx" w:hAnsi="AcadNusx" w:cs="AcadNusx"/>
                <w:sz w:val="24"/>
                <w:szCs w:val="24"/>
                <w:lang w:val="pt-BR"/>
              </w:rPr>
              <w:t xml:space="preserve">iritekis sainfuzio xsnaris infuzia unda moxdes periferiul an centralur venaSi. </w:t>
            </w:r>
          </w:p>
          <w:p w14:paraId="2AE8B2EE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  <w:lang w:val="pt-BR"/>
              </w:rPr>
            </w:pPr>
            <w:r w:rsidRPr="00E9178E">
              <w:rPr>
                <w:rFonts w:ascii="AcadNusx" w:hAnsi="AcadNusx" w:cs="AcadNusx"/>
                <w:sz w:val="24"/>
                <w:szCs w:val="24"/>
                <w:lang w:val="pt-BR"/>
              </w:rPr>
              <w:t xml:space="preserve">iritekis ineqcia ar unda moxdes intravenuri bolusis an intravenuri infuziis saxiT 30 wuTze naklebi da 90 wuTze didi drois ganmavlobaSi. </w:t>
            </w:r>
          </w:p>
          <w:p w14:paraId="3C2517F9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sz w:val="24"/>
                <w:szCs w:val="24"/>
                <w:lang w:val="pt-BR"/>
              </w:rPr>
            </w:pPr>
          </w:p>
          <w:p w14:paraId="7615782E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  <w:lang w:val="pt-BR"/>
              </w:rPr>
            </w:pPr>
            <w:r w:rsidRPr="00E9178E">
              <w:rPr>
                <w:rFonts w:ascii="AcadNusx" w:hAnsi="AcadNusx" w:cs="AcadNusx"/>
                <w:b/>
                <w:bCs/>
                <w:sz w:val="24"/>
                <w:szCs w:val="24"/>
                <w:lang w:val="pt-BR"/>
              </w:rPr>
              <w:t>ganadgureba</w:t>
            </w:r>
          </w:p>
          <w:p w14:paraId="30B07CEA" w14:textId="77777777" w:rsidR="002B0535" w:rsidRPr="00E9178E" w:rsidRDefault="002B0535" w:rsidP="00257F24">
            <w:pPr>
              <w:spacing w:after="0" w:line="240" w:lineRule="auto"/>
              <w:jc w:val="both"/>
              <w:rPr>
                <w:rFonts w:ascii="AcadNusx" w:hAnsi="AcadNusx" w:cs="AcadNusx"/>
                <w:b/>
                <w:bCs/>
                <w:sz w:val="24"/>
                <w:szCs w:val="24"/>
                <w:lang w:val="pt-BR"/>
              </w:rPr>
            </w:pPr>
            <w:r w:rsidRPr="00E9178E">
              <w:rPr>
                <w:rFonts w:ascii="AcadNusx" w:hAnsi="AcadNusx" w:cs="AcadNusx"/>
                <w:sz w:val="24"/>
                <w:szCs w:val="24"/>
                <w:lang w:val="pt-BR"/>
              </w:rPr>
              <w:t xml:space="preserve">ganzavebisTvis da gamoyenebisTvis gankuTvnili yvela masala unda ganadgurdes saavadmyofos citotoqsikuri agentebisTvis gankuTvnili standartuli procedurebis Sesabamisad. </w:t>
            </w:r>
          </w:p>
        </w:tc>
      </w:tr>
    </w:tbl>
    <w:p w14:paraId="21384279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b/>
          <w:bCs/>
          <w:sz w:val="24"/>
          <w:szCs w:val="24"/>
          <w:lang w:val="pt-BR"/>
        </w:rPr>
      </w:pPr>
    </w:p>
    <w:p w14:paraId="065AE637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pt-BR"/>
        </w:rPr>
      </w:pPr>
    </w:p>
    <w:p w14:paraId="683E7FAE" w14:textId="77777777" w:rsidR="002B0535" w:rsidRPr="00E9178E" w:rsidRDefault="002B0535" w:rsidP="00386936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 xml:space="preserve">CanarTis bolo damtkicebis TariRi: </w:t>
      </w:r>
    </w:p>
    <w:p w14:paraId="40B51CCA" w14:textId="77777777" w:rsidR="002B0535" w:rsidRPr="00E9178E" w:rsidRDefault="002B0535" w:rsidP="00386936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</w:p>
    <w:p w14:paraId="7F1E3E68" w14:textId="77777777" w:rsidR="002B0535" w:rsidRPr="00E9178E" w:rsidRDefault="002B0535" w:rsidP="00386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9178E">
        <w:rPr>
          <w:rFonts w:ascii="AcadNusx" w:hAnsi="AcadNusx" w:cs="AcadNusx"/>
          <w:sz w:val="24"/>
          <w:szCs w:val="24"/>
          <w:lang w:val="it-IT"/>
        </w:rPr>
        <w:t>saberZneTi: 02 ianvari 2024</w:t>
      </w:r>
    </w:p>
    <w:p w14:paraId="464D117E" w14:textId="77777777" w:rsidR="002B0535" w:rsidRPr="00E9178E" w:rsidRDefault="002B0535" w:rsidP="00386936">
      <w:pPr>
        <w:spacing w:after="0" w:line="240" w:lineRule="auto"/>
        <w:jc w:val="both"/>
        <w:rPr>
          <w:rFonts w:ascii="AcadNusx" w:hAnsi="AcadNusx" w:cs="AcadNusx"/>
          <w:bCs/>
          <w:sz w:val="24"/>
          <w:szCs w:val="24"/>
          <w:lang w:val="it-IT"/>
        </w:rPr>
      </w:pPr>
      <w:r w:rsidRPr="00E9178E">
        <w:rPr>
          <w:rFonts w:ascii="AcadNusx" w:hAnsi="AcadNusx" w:cs="AcadNusx"/>
          <w:bCs/>
          <w:sz w:val="24"/>
          <w:szCs w:val="24"/>
          <w:lang w:val="it-IT"/>
        </w:rPr>
        <w:t>kviprosi: 05 Tebervali 2024</w:t>
      </w:r>
    </w:p>
    <w:p w14:paraId="15A4F667" w14:textId="77777777" w:rsidR="002B0535" w:rsidRPr="00E9178E" w:rsidRDefault="002B0535" w:rsidP="00386936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</w:p>
    <w:p w14:paraId="748D88E8" w14:textId="77777777" w:rsidR="002B0535" w:rsidRPr="00E9178E" w:rsidRDefault="002B0535" w:rsidP="00601392">
      <w:pPr>
        <w:spacing w:after="0" w:line="240" w:lineRule="auto"/>
        <w:jc w:val="both"/>
        <w:rPr>
          <w:rFonts w:ascii="AcadNusx" w:hAnsi="AcadNusx" w:cs="AcadNusx"/>
          <w:sz w:val="24"/>
          <w:szCs w:val="24"/>
          <w:lang w:val="it-IT"/>
        </w:rPr>
      </w:pPr>
    </w:p>
    <w:sectPr w:rsidR="002B0535" w:rsidRPr="00E9178E" w:rsidSect="004A7B55">
      <w:pgSz w:w="12240" w:h="15840"/>
      <w:pgMar w:top="540" w:right="108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Elephant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12193"/>
    <w:multiLevelType w:val="hybridMultilevel"/>
    <w:tmpl w:val="7A00E0F8"/>
    <w:lvl w:ilvl="0" w:tplc="04090001">
      <w:start w:val="1"/>
      <w:numFmt w:val="bullet"/>
      <w:lvlText w:val=""/>
      <w:lvlJc w:val="left"/>
      <w:pPr>
        <w:ind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EF570DA"/>
    <w:multiLevelType w:val="hybridMultilevel"/>
    <w:tmpl w:val="5F768B44"/>
    <w:lvl w:ilvl="0" w:tplc="04090001">
      <w:start w:val="1"/>
      <w:numFmt w:val="bullet"/>
      <w:lvlText w:val=""/>
      <w:lvlJc w:val="left"/>
      <w:pPr>
        <w:ind w:left="13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4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0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6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2" w15:restartNumberingAfterBreak="0">
    <w:nsid w:val="11D07B92"/>
    <w:multiLevelType w:val="multilevel"/>
    <w:tmpl w:val="94D062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806F68"/>
    <w:multiLevelType w:val="hybridMultilevel"/>
    <w:tmpl w:val="8746E84E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A66E23"/>
    <w:multiLevelType w:val="hybridMultilevel"/>
    <w:tmpl w:val="FEEAE214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90A2E"/>
    <w:multiLevelType w:val="multilevel"/>
    <w:tmpl w:val="9140D8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D14D95"/>
    <w:multiLevelType w:val="hybridMultilevel"/>
    <w:tmpl w:val="13E81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E510C"/>
    <w:multiLevelType w:val="hybridMultilevel"/>
    <w:tmpl w:val="FD8EF8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B7548D"/>
    <w:multiLevelType w:val="hybridMultilevel"/>
    <w:tmpl w:val="D4CC0F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641BE5"/>
    <w:multiLevelType w:val="multilevel"/>
    <w:tmpl w:val="9140D8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D6887"/>
    <w:multiLevelType w:val="hybridMultilevel"/>
    <w:tmpl w:val="C374B6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0755CC"/>
    <w:multiLevelType w:val="hybridMultilevel"/>
    <w:tmpl w:val="9140D8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FE5681"/>
    <w:multiLevelType w:val="hybridMultilevel"/>
    <w:tmpl w:val="D0E8DDDE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56AC6"/>
    <w:multiLevelType w:val="hybridMultilevel"/>
    <w:tmpl w:val="D7A46A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1B129F"/>
    <w:multiLevelType w:val="hybridMultilevel"/>
    <w:tmpl w:val="2C44A5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9AD27FA"/>
    <w:multiLevelType w:val="hybridMultilevel"/>
    <w:tmpl w:val="ADB0D1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BE2E17"/>
    <w:multiLevelType w:val="hybridMultilevel"/>
    <w:tmpl w:val="EADC9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B158A5"/>
    <w:multiLevelType w:val="multilevel"/>
    <w:tmpl w:val="94D062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996CAA"/>
    <w:multiLevelType w:val="multilevel"/>
    <w:tmpl w:val="94D062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11F2CEC"/>
    <w:multiLevelType w:val="hybridMultilevel"/>
    <w:tmpl w:val="098A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792B5C"/>
    <w:multiLevelType w:val="hybridMultilevel"/>
    <w:tmpl w:val="C29C76F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F85CA7"/>
    <w:multiLevelType w:val="hybridMultilevel"/>
    <w:tmpl w:val="979A91E0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1C4D81"/>
    <w:multiLevelType w:val="multilevel"/>
    <w:tmpl w:val="94D062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FC776FA"/>
    <w:multiLevelType w:val="hybridMultilevel"/>
    <w:tmpl w:val="35E88A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2D2213A"/>
    <w:multiLevelType w:val="hybridMultilevel"/>
    <w:tmpl w:val="DB9A65B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5" w15:restartNumberingAfterBreak="0">
    <w:nsid w:val="760B4A75"/>
    <w:multiLevelType w:val="hybridMultilevel"/>
    <w:tmpl w:val="82022C42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8C62789"/>
    <w:multiLevelType w:val="hybridMultilevel"/>
    <w:tmpl w:val="94D062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A5F6897"/>
    <w:multiLevelType w:val="hybridMultilevel"/>
    <w:tmpl w:val="73BC7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953B41"/>
    <w:multiLevelType w:val="multilevel"/>
    <w:tmpl w:val="2C44A59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84020582">
    <w:abstractNumId w:val="10"/>
  </w:num>
  <w:num w:numId="2" w16cid:durableId="1637298464">
    <w:abstractNumId w:val="15"/>
  </w:num>
  <w:num w:numId="3" w16cid:durableId="140733857">
    <w:abstractNumId w:val="11"/>
  </w:num>
  <w:num w:numId="4" w16cid:durableId="742144144">
    <w:abstractNumId w:val="7"/>
  </w:num>
  <w:num w:numId="5" w16cid:durableId="91174074">
    <w:abstractNumId w:val="26"/>
  </w:num>
  <w:num w:numId="6" w16cid:durableId="1599169847">
    <w:abstractNumId w:val="19"/>
  </w:num>
  <w:num w:numId="7" w16cid:durableId="1510607337">
    <w:abstractNumId w:val="20"/>
  </w:num>
  <w:num w:numId="8" w16cid:durableId="1167553959">
    <w:abstractNumId w:val="24"/>
  </w:num>
  <w:num w:numId="9" w16cid:durableId="1164009538">
    <w:abstractNumId w:val="1"/>
  </w:num>
  <w:num w:numId="10" w16cid:durableId="883833650">
    <w:abstractNumId w:val="6"/>
  </w:num>
  <w:num w:numId="11" w16cid:durableId="506790378">
    <w:abstractNumId w:val="16"/>
  </w:num>
  <w:num w:numId="12" w16cid:durableId="563487198">
    <w:abstractNumId w:val="0"/>
  </w:num>
  <w:num w:numId="13" w16cid:durableId="872546544">
    <w:abstractNumId w:val="23"/>
  </w:num>
  <w:num w:numId="14" w16cid:durableId="2111974597">
    <w:abstractNumId w:val="14"/>
  </w:num>
  <w:num w:numId="15" w16cid:durableId="991131007">
    <w:abstractNumId w:val="8"/>
  </w:num>
  <w:num w:numId="16" w16cid:durableId="197426615">
    <w:abstractNumId w:val="13"/>
  </w:num>
  <w:num w:numId="17" w16cid:durableId="1186678307">
    <w:abstractNumId w:val="27"/>
  </w:num>
  <w:num w:numId="18" w16cid:durableId="1119301397">
    <w:abstractNumId w:val="28"/>
  </w:num>
  <w:num w:numId="19" w16cid:durableId="81488211">
    <w:abstractNumId w:val="9"/>
  </w:num>
  <w:num w:numId="20" w16cid:durableId="856577861">
    <w:abstractNumId w:val="21"/>
  </w:num>
  <w:num w:numId="21" w16cid:durableId="12078703">
    <w:abstractNumId w:val="5"/>
  </w:num>
  <w:num w:numId="22" w16cid:durableId="2021347197">
    <w:abstractNumId w:val="12"/>
  </w:num>
  <w:num w:numId="23" w16cid:durableId="788086728">
    <w:abstractNumId w:val="2"/>
  </w:num>
  <w:num w:numId="24" w16cid:durableId="954360414">
    <w:abstractNumId w:val="18"/>
  </w:num>
  <w:num w:numId="25" w16cid:durableId="1309093300">
    <w:abstractNumId w:val="4"/>
  </w:num>
  <w:num w:numId="26" w16cid:durableId="1713143028">
    <w:abstractNumId w:val="17"/>
  </w:num>
  <w:num w:numId="27" w16cid:durableId="950818470">
    <w:abstractNumId w:val="25"/>
  </w:num>
  <w:num w:numId="28" w16cid:durableId="658264164">
    <w:abstractNumId w:val="22"/>
  </w:num>
  <w:num w:numId="29" w16cid:durableId="5127204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720"/>
  <w:hyphenationZone w:val="141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A602D"/>
    <w:rsid w:val="00000CFB"/>
    <w:rsid w:val="00020937"/>
    <w:rsid w:val="00023889"/>
    <w:rsid w:val="0002541C"/>
    <w:rsid w:val="0003770C"/>
    <w:rsid w:val="000501B3"/>
    <w:rsid w:val="00056338"/>
    <w:rsid w:val="00065E3A"/>
    <w:rsid w:val="0007193A"/>
    <w:rsid w:val="000B6247"/>
    <w:rsid w:val="000E43A5"/>
    <w:rsid w:val="00107854"/>
    <w:rsid w:val="00136A52"/>
    <w:rsid w:val="001418E3"/>
    <w:rsid w:val="001659AB"/>
    <w:rsid w:val="00170B9D"/>
    <w:rsid w:val="0017764A"/>
    <w:rsid w:val="001866DE"/>
    <w:rsid w:val="001A718E"/>
    <w:rsid w:val="001B1309"/>
    <w:rsid w:val="001D1260"/>
    <w:rsid w:val="001D7FCF"/>
    <w:rsid w:val="001E4609"/>
    <w:rsid w:val="001F335B"/>
    <w:rsid w:val="00241E38"/>
    <w:rsid w:val="0025184C"/>
    <w:rsid w:val="00257F24"/>
    <w:rsid w:val="002868FF"/>
    <w:rsid w:val="002A602D"/>
    <w:rsid w:val="002B0535"/>
    <w:rsid w:val="002B3101"/>
    <w:rsid w:val="002D606B"/>
    <w:rsid w:val="002E4707"/>
    <w:rsid w:val="002F79B8"/>
    <w:rsid w:val="00307332"/>
    <w:rsid w:val="003076A8"/>
    <w:rsid w:val="003457BB"/>
    <w:rsid w:val="00352BBF"/>
    <w:rsid w:val="0035347E"/>
    <w:rsid w:val="0035751D"/>
    <w:rsid w:val="00386936"/>
    <w:rsid w:val="003A3E90"/>
    <w:rsid w:val="003B0E4C"/>
    <w:rsid w:val="003B7FDF"/>
    <w:rsid w:val="003D2B65"/>
    <w:rsid w:val="003E49CC"/>
    <w:rsid w:val="003E72ED"/>
    <w:rsid w:val="00436BA0"/>
    <w:rsid w:val="004532E8"/>
    <w:rsid w:val="0048721B"/>
    <w:rsid w:val="004A014F"/>
    <w:rsid w:val="004A7B55"/>
    <w:rsid w:val="004E5CC1"/>
    <w:rsid w:val="004F1BEE"/>
    <w:rsid w:val="004F5F1A"/>
    <w:rsid w:val="00513625"/>
    <w:rsid w:val="00522B02"/>
    <w:rsid w:val="00541107"/>
    <w:rsid w:val="005462AF"/>
    <w:rsid w:val="00571E0D"/>
    <w:rsid w:val="00580EA5"/>
    <w:rsid w:val="00601392"/>
    <w:rsid w:val="00617232"/>
    <w:rsid w:val="0064607E"/>
    <w:rsid w:val="00666CC9"/>
    <w:rsid w:val="006A71CA"/>
    <w:rsid w:val="006E20B4"/>
    <w:rsid w:val="007114BD"/>
    <w:rsid w:val="007242C7"/>
    <w:rsid w:val="0072499F"/>
    <w:rsid w:val="0073121B"/>
    <w:rsid w:val="007613DB"/>
    <w:rsid w:val="007613F5"/>
    <w:rsid w:val="007A7C75"/>
    <w:rsid w:val="007B1664"/>
    <w:rsid w:val="007D509B"/>
    <w:rsid w:val="007F2837"/>
    <w:rsid w:val="007F2C14"/>
    <w:rsid w:val="0083577B"/>
    <w:rsid w:val="00847EF9"/>
    <w:rsid w:val="0085306C"/>
    <w:rsid w:val="00863CC7"/>
    <w:rsid w:val="008A02F0"/>
    <w:rsid w:val="008F40D1"/>
    <w:rsid w:val="00924B62"/>
    <w:rsid w:val="00941882"/>
    <w:rsid w:val="00946C85"/>
    <w:rsid w:val="00950B1F"/>
    <w:rsid w:val="009A0B4B"/>
    <w:rsid w:val="009A5912"/>
    <w:rsid w:val="009C47DE"/>
    <w:rsid w:val="009F581D"/>
    <w:rsid w:val="00A12CAC"/>
    <w:rsid w:val="00A45899"/>
    <w:rsid w:val="00A57E8D"/>
    <w:rsid w:val="00A642F2"/>
    <w:rsid w:val="00A65CB6"/>
    <w:rsid w:val="00A772A7"/>
    <w:rsid w:val="00A93618"/>
    <w:rsid w:val="00AB08D0"/>
    <w:rsid w:val="00AB207A"/>
    <w:rsid w:val="00AB51C5"/>
    <w:rsid w:val="00AC3CEF"/>
    <w:rsid w:val="00AD63F7"/>
    <w:rsid w:val="00AF29D8"/>
    <w:rsid w:val="00B017F9"/>
    <w:rsid w:val="00B02473"/>
    <w:rsid w:val="00B21194"/>
    <w:rsid w:val="00B31A7A"/>
    <w:rsid w:val="00B332CB"/>
    <w:rsid w:val="00B36DFD"/>
    <w:rsid w:val="00B94943"/>
    <w:rsid w:val="00BA0C5D"/>
    <w:rsid w:val="00BA2A4A"/>
    <w:rsid w:val="00BC7CC1"/>
    <w:rsid w:val="00C05B5F"/>
    <w:rsid w:val="00C35C3A"/>
    <w:rsid w:val="00C36136"/>
    <w:rsid w:val="00C6398A"/>
    <w:rsid w:val="00C9191B"/>
    <w:rsid w:val="00C97D2F"/>
    <w:rsid w:val="00CB3C50"/>
    <w:rsid w:val="00CD253C"/>
    <w:rsid w:val="00CE7FAB"/>
    <w:rsid w:val="00D0354B"/>
    <w:rsid w:val="00D07B43"/>
    <w:rsid w:val="00D41B16"/>
    <w:rsid w:val="00D43A1E"/>
    <w:rsid w:val="00D44CEF"/>
    <w:rsid w:val="00D53DC2"/>
    <w:rsid w:val="00D61104"/>
    <w:rsid w:val="00D65BB6"/>
    <w:rsid w:val="00D76BE5"/>
    <w:rsid w:val="00DA6BE0"/>
    <w:rsid w:val="00DC3BE9"/>
    <w:rsid w:val="00DC56CA"/>
    <w:rsid w:val="00DD491D"/>
    <w:rsid w:val="00DD7866"/>
    <w:rsid w:val="00DE7ED8"/>
    <w:rsid w:val="00E075B2"/>
    <w:rsid w:val="00E21058"/>
    <w:rsid w:val="00E37B99"/>
    <w:rsid w:val="00E60C9F"/>
    <w:rsid w:val="00E60ECF"/>
    <w:rsid w:val="00E84356"/>
    <w:rsid w:val="00E9178E"/>
    <w:rsid w:val="00EA19AA"/>
    <w:rsid w:val="00EB3EC3"/>
    <w:rsid w:val="00EB429F"/>
    <w:rsid w:val="00EB4FC2"/>
    <w:rsid w:val="00EB6A46"/>
    <w:rsid w:val="00EC3114"/>
    <w:rsid w:val="00EC460D"/>
    <w:rsid w:val="00ED3DDF"/>
    <w:rsid w:val="00F13CEF"/>
    <w:rsid w:val="00F3569D"/>
    <w:rsid w:val="00F607EF"/>
    <w:rsid w:val="00FA63A0"/>
    <w:rsid w:val="00FB1924"/>
    <w:rsid w:val="00FC00E5"/>
    <w:rsid w:val="00FC1BC5"/>
    <w:rsid w:val="00FC3C5C"/>
    <w:rsid w:val="00FC765F"/>
    <w:rsid w:val="00FD0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59FAE5"/>
  <w15:docId w15:val="{E4F3A062-DC18-4DE2-9731-73DB8ACF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ka-GE" w:eastAsia="ka-G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A1E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E5CC1"/>
    <w:pPr>
      <w:ind w:left="720"/>
    </w:pPr>
  </w:style>
  <w:style w:type="table" w:styleId="TableGrid">
    <w:name w:val="Table Grid"/>
    <w:basedOn w:val="TableNormal"/>
    <w:uiPriority w:val="99"/>
    <w:rsid w:val="00CB3C50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rsid w:val="002868FF"/>
    <w:rPr>
      <w:rFonts w:cs="Times New Roman"/>
      <w:color w:val="0000FF"/>
      <w:u w:val="single"/>
    </w:rPr>
  </w:style>
  <w:style w:type="paragraph" w:customStyle="1" w:styleId="BodytextAgency">
    <w:name w:val="Body text (Agency)"/>
    <w:basedOn w:val="Normal"/>
    <w:link w:val="BodytextAgencyChar"/>
    <w:uiPriority w:val="99"/>
    <w:rsid w:val="0064607E"/>
    <w:pPr>
      <w:spacing w:after="140" w:line="280" w:lineRule="atLeast"/>
    </w:pPr>
    <w:rPr>
      <w:rFonts w:ascii="Verdana" w:hAnsi="Verdana" w:cs="Verdana"/>
      <w:sz w:val="18"/>
      <w:szCs w:val="18"/>
      <w:lang w:val="en-GB" w:eastAsia="en-GB"/>
    </w:rPr>
  </w:style>
  <w:style w:type="character" w:customStyle="1" w:styleId="BodytextAgencyChar">
    <w:name w:val="Body text (Agency) Char"/>
    <w:link w:val="BodytextAgency"/>
    <w:uiPriority w:val="99"/>
    <w:locked/>
    <w:rsid w:val="0064607E"/>
    <w:rPr>
      <w:rFonts w:ascii="Verdana" w:eastAsia="Times New Roman" w:hAnsi="Verdana"/>
      <w:sz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225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ilbox@vianex.gr" TargetMode="External"/><Relationship Id="rId5" Type="http://schemas.openxmlformats.org/officeDocument/2006/relationships/hyperlink" Target="http://www.kitrinikarta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2234</TotalTime>
  <Pages>10</Pages>
  <Words>3095</Words>
  <Characters>17646</Characters>
  <Application>Microsoft Office Word</Application>
  <DocSecurity>0</DocSecurity>
  <Lines>147</Lines>
  <Paragraphs>41</Paragraphs>
  <ScaleCrop>false</ScaleCrop>
  <Company>Deftones</Company>
  <LinksUpToDate>false</LinksUpToDate>
  <CharactersWithSpaces>20700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Zaza Chapichadze</cp:lastModifiedBy>
  <cp:revision>138</cp:revision>
  <cp:lastPrinted>2024-08-27T10:20:00Z</cp:lastPrinted>
  <dcterms:created xsi:type="dcterms:W3CDTF">2016-01-09T10:09:00Z</dcterms:created>
  <dcterms:modified xsi:type="dcterms:W3CDTF">2026-05-01T11:38:00Z</dcterms:modified>
</cp:coreProperties>
</file>